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A4A" w:rsidRDefault="00ED782F">
      <w:pPr>
        <w:jc w:val="center"/>
        <w:rPr>
          <w:b/>
          <w:bCs/>
          <w:sz w:val="36"/>
          <w:szCs w:val="44"/>
        </w:rPr>
      </w:pPr>
      <w:bookmarkStart w:id="0" w:name="OLE_LINK11"/>
      <w:bookmarkStart w:id="1" w:name="OLE_LINK9"/>
      <w:r>
        <w:rPr>
          <w:rFonts w:hint="eastAsia"/>
          <w:b/>
          <w:bCs/>
          <w:sz w:val="36"/>
          <w:szCs w:val="44"/>
        </w:rPr>
        <w:t>于田县环境保护局行政强制（危险废物行政代处置）流程图</w:t>
      </w:r>
      <w:bookmarkEnd w:id="0"/>
    </w:p>
    <w:bookmarkEnd w:id="1"/>
    <w:p w:rsidR="00862A4A" w:rsidRDefault="00862A4A">
      <w:pPr>
        <w:rPr>
          <w:rFonts w:ascii="仿宋_GB2312"/>
          <w:szCs w:val="21"/>
        </w:rPr>
      </w:pPr>
    </w:p>
    <w:p w:rsidR="00862A4A" w:rsidRDefault="00ED782F">
      <w:pPr>
        <w:rPr>
          <w:rFonts w:ascii="仿宋_GB2312"/>
          <w:szCs w:val="21"/>
        </w:rPr>
      </w:pPr>
      <w:r>
        <w:rPr>
          <w:rFonts w:ascii="仿宋_GB2312"/>
          <w:noProof/>
          <w:szCs w:val="21"/>
        </w:rPr>
        <mc:AlternateContent>
          <mc:Choice Requires="wps">
            <w:drawing>
              <wp:anchor distT="0" distB="0" distL="114300" distR="114300" simplePos="0" relativeHeight="251658752" behindDoc="0" locked="0" layoutInCell="1" allowOverlap="1">
                <wp:simplePos x="0" y="0"/>
                <wp:positionH relativeFrom="column">
                  <wp:posOffset>866775</wp:posOffset>
                </wp:positionH>
                <wp:positionV relativeFrom="paragraph">
                  <wp:posOffset>198120</wp:posOffset>
                </wp:positionV>
                <wp:extent cx="3333750" cy="396240"/>
                <wp:effectExtent l="4445" t="4445" r="14605" b="18415"/>
                <wp:wrapNone/>
                <wp:docPr id="11" name="矩形 2"/>
                <wp:cNvGraphicFramePr/>
                <a:graphic xmlns:a="http://schemas.openxmlformats.org/drawingml/2006/main">
                  <a:graphicData uri="http://schemas.microsoft.com/office/word/2010/wordprocessingShape">
                    <wps:wsp>
                      <wps:cNvSpPr/>
                      <wps:spPr>
                        <a:xfrm>
                          <a:off x="0" y="0"/>
                          <a:ext cx="333375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pPr>
                            <w:r>
                              <w:rPr>
                                <w:rFonts w:hint="eastAsia"/>
                              </w:rPr>
                              <w:t>执法检查（日常、信访、专项）过程中</w:t>
                            </w:r>
                          </w:p>
                        </w:txbxContent>
                      </wps:txbx>
                      <wps:bodyPr upright="1"/>
                    </wps:wsp>
                  </a:graphicData>
                </a:graphic>
              </wp:anchor>
            </w:drawing>
          </mc:Choice>
          <mc:Fallback xmlns:w15="http://schemas.microsoft.com/office/word/2012/wordml" xmlns:wpsCustomData="http://www.wps.cn/officeDocument/2013/wpsCustomData">
            <w:pict>
              <v:rect id="矩形 2" o:spid="_x0000_s1026" o:spt="1" style="position:absolute;left:0pt;margin-left:68.25pt;margin-top:15.6pt;height:31.2pt;width:262.5pt;z-index:251772928;mso-width-relative:page;mso-height-relative:page;" fillcolor="#FFFFFF" filled="t" stroked="t" coordsize="21600,21600" o:gfxdata="UEsDBAoAAAAAAIdO4kAAAAAAAAAAAAAAAAAEAAAAZHJzL1BLAwQUAAAACACHTuJAwJmXyNYAAAAJ&#10;AQAADwAAAGRycy9kb3ducmV2LnhtbE2PTU/DMAyG70j8h8hI3Fj6ISJWmu4AGhLHrbtwc5vQFhqn&#10;atKt8OsxJzi+9qPXj8vd6kZxtnMYPGlINwkIS603A3UaTvX+7gFEiEgGR09Ww5cNsKuur0osjL/Q&#10;wZ6PsRNcQqFADX2MUyFlaHvrMGz8ZIl37352GDnOnTQzXrjcjTJLEiUdDsQXepzsU2/bz+PiNDRD&#10;dsLvQ/2SuO0+j69r/bG8PWt9e5MmjyCiXeMfDL/6rA4VOzV+IRPEyDlX94xqyNMMBANKpTxoNGxz&#10;BbIq5f8Pqh9QSwMEFAAAAAgAh07iQD6RoPnpAQAA3AMAAA4AAABkcnMvZTJvRG9jLnhtbK1TS44T&#10;MRDdI3EHy3vSnQwZmFY6syCEDYKRBg5Qsd3dlvyTy5PunAaJHYfgOIhrUHZCZgZYIIQX7nK7/Pze&#10;q/LqerKG7VVE7V3L57OaM+WEl9r1Lf/4YfvsJWeYwEkw3qmWHxTy6/XTJ6sxNGrhB2+kioxAHDZj&#10;aPmQUmiqCsWgLODMB+Vos/PRQqJl7CsZYSR0a6pFXV9Wo48yRC8UIv3dHDf5uuB3nRLpfdehSsy0&#10;nLilMscy7/JcrVfQ9BHCoMWJBvwDCwva0aVnqA0kYHdR/wZltYgefZdmwtvKd50WqmggNfP6FzW3&#10;AwRVtJA5GM424f+DFe/2N5FpSbWbc+bAUo2+f/ry7etntsjmjAEbyrkNN/G0Qgqz0qmLNn9JA5uK&#10;oYezoWpKTNDPCxovluS7oL2Lq8vF8+J4dX86RExvlLcsBy2PVLDiI+zfYqIbKfVnSr4MvdFyq40p&#10;i9jvXpnI9kDF3ZaRKdORR2nGsbHlV8vFkngA9VhnIFFoA6lG15f7Hp3Ah8B1GX8CzsQ2gMORQEHI&#10;adBYnVS2C5pBgXztJEuHQMY6egI8k7FKcmYUvZgclcwE2vxNJqkzjkTmwhxLkaM07SaCyeHOywOV&#10;9C5E3Q9k6bxQzzvUQsWdU7vnHn24LqD3j3L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CZl8jW&#10;AAAACQEAAA8AAAAAAAAAAQAgAAAAIgAAAGRycy9kb3ducmV2LnhtbFBLAQIUABQAAAAIAIdO4kA+&#10;kaD56QEAANwDAAAOAAAAAAAAAAEAIAAAACUBAABkcnMvZTJvRG9jLnhtbFBLBQYAAAAABgAGAFkB&#10;AACABQAAAAA=&#10;">
                <v:fill on="t" focussize="0,0"/>
                <v:stroke color="#000000" joinstyle="miter"/>
                <v:imagedata o:title=""/>
                <o:lock v:ext="edit" aspectratio="f"/>
                <v:textbox>
                  <w:txbxContent>
                    <w:p>
                      <w:pPr>
                        <w:jc w:val="center"/>
                      </w:pPr>
                      <w:r>
                        <w:rPr>
                          <w:rFonts w:hint="eastAsia"/>
                        </w:rPr>
                        <w:t>执法检查（日常、信访、专项）过程中</w:t>
                      </w:r>
                    </w:p>
                  </w:txbxContent>
                </v:textbox>
              </v:rect>
            </w:pict>
          </mc:Fallback>
        </mc:AlternateContent>
      </w:r>
    </w:p>
    <w:p w:rsidR="00862A4A" w:rsidRDefault="00862A4A">
      <w:pPr>
        <w:rPr>
          <w:rFonts w:ascii="仿宋_GB2312"/>
          <w:szCs w:val="21"/>
        </w:rPr>
      </w:pP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54656" behindDoc="0" locked="0" layoutInCell="1" allowOverlap="1">
                <wp:simplePos x="0" y="0"/>
                <wp:positionH relativeFrom="column">
                  <wp:posOffset>2466975</wp:posOffset>
                </wp:positionH>
                <wp:positionV relativeFrom="paragraph">
                  <wp:posOffset>198120</wp:posOffset>
                </wp:positionV>
                <wp:extent cx="0" cy="297180"/>
                <wp:effectExtent l="4445" t="0" r="14605" b="7620"/>
                <wp:wrapNone/>
                <wp:docPr id="46" name="直线 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3" o:spid="_x0000_s1026" o:spt="20" style="position:absolute;left:0pt;margin-left:194.25pt;margin-top:15.6pt;height:23.4pt;width:0pt;z-index:251768832;mso-width-relative:page;mso-height-relative:page;" filled="f" stroked="t" coordsize="21600,21600" o:gfxdata="UEsDBAoAAAAAAIdO4kAAAAAAAAAAAAAAAAAEAAAAZHJzL1BLAwQUAAAACACHTuJAJEPPB9UAAAAJ&#10;AQAADwAAAGRycy9kb3ducmV2LnhtbE2PPU/DMBCGdyT+g3VILFVrJxU0CnE6ANlYaEGs1+RIIuJz&#10;Grsf8Os5xADbfTx677lifXaDOtIUes8WkoUBRVz7pufWwsu2mmegQkRucPBMFj4pwLq8vCgwb/yJ&#10;n+m4ia2SEA45WuhiHHOtQ92Rw7DwI7Hs3v3kMEo7tbqZ8CThbtCpMbfaYc9yocOR7juqPzYHZyFU&#10;r7Svvmb1zLwtW0/p/uHpEa29vkrMHahI5/gHw4++qEMpTjt/4CaowcIyy24ElSJJQQnwO9hZWGUG&#10;dFno/x+U31BLAwQUAAAACACHTuJAYsZLYs4BAACNAwAADgAAAGRycy9lMm9Eb2MueG1srVPNbhMx&#10;EL4j8Q6W72STQEu7yqYHQrkgqNTyABP/7FrynzxuNnkWXoMTFx6nr8HYG1KglwqRgzOeGX/zzTez&#10;q6u9s2ynEprgO76YzTlTXgRpfN/xL3fXry44wwxegg1edfygkF+tX75YjbFVyzAEK1ViBOKxHWPH&#10;h5xj2zQoBuUAZyEqT0EdkoNM19Q3MsFI6M42y/n8vBlDkjEFoRDJu5mCfF3xtVYif9YaVWa248Qt&#10;1zPVc1vOZr2Ctk8QByOONOAfWDgwnoqeoDaQgd0n8wTKGZECBp1nIrgmaG2Eqj1QN4v5X93cDhBV&#10;7YXEwXiSCf8frPi0u0nMyI6/OefMg6MZPXz99vD9B3tdxBkjtpRzG2/S8YZklk73OrnyTz2wfRX0&#10;cBJU7TMTk1OQd3n5dnFRtW4e38WE+YMKjhWj49b40iq0sPuImWpR6q+U4raejR2/PFuecSaANkVb&#10;yGS6SNzR9/UtBmvktbG2vMDUb9/ZxHZQZl9/pSPC/SOtFNkADlNeDU1bMSiQ771k+RBJFE/rywsF&#10;pyRnVtG2F4sAoc1g7HMyqbT1xKCIOslYrG2QB5rBfUymH0iJRWVZIjTzyve4n2Wpfr9XpMevaP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JEPPB9UAAAAJAQAADwAAAAAAAAABACAAAAAiAAAAZHJz&#10;L2Rvd25yZXYueG1sUEsBAhQAFAAAAAgAh07iQGLGS2LOAQAAjQMAAA4AAAAAAAAAAQAgAAAAJAEA&#10;AGRycy9lMm9Eb2MueG1sUEsFBgAAAAAGAAYAWQEAAGQFAAAAAA==&#10;">
                <v:fill on="f" focussize="0,0"/>
                <v:stroke color="#000000" joinstyle="round"/>
                <v:imagedata o:title=""/>
                <o:lock v:ext="edit" aspectratio="f"/>
              </v:line>
            </w:pict>
          </mc:Fallback>
        </mc:AlternateConten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57728" behindDoc="0" locked="0" layoutInCell="1" allowOverlap="1">
                <wp:simplePos x="0" y="0"/>
                <wp:positionH relativeFrom="column">
                  <wp:posOffset>4000500</wp:posOffset>
                </wp:positionH>
                <wp:positionV relativeFrom="paragraph">
                  <wp:posOffset>99060</wp:posOffset>
                </wp:positionV>
                <wp:extent cx="0" cy="297180"/>
                <wp:effectExtent l="38100" t="0" r="38100" b="7620"/>
                <wp:wrapNone/>
                <wp:docPr id="47" name="直线 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4" o:spid="_x0000_s1026" o:spt="20" style="position:absolute;left:0pt;margin-left:315pt;margin-top:7.8pt;height:23.4pt;width:0pt;z-index:251771904;mso-width-relative:page;mso-height-relative:page;" filled="f" stroked="t" coordsize="21600,21600" o:gfxdata="UEsDBAoAAAAAAIdO4kAAAAAAAAAAAAAAAAAEAAAAZHJzL1BLAwQUAAAACACHTuJAIgrWTNgAAAAJ&#10;AQAADwAAAGRycy9kb3ducmV2LnhtbE2PQU/DMAyF70j8h8hI3FjSAVXVNd0BaVw2QNsQYresMW1F&#10;41RNupV/jxEHuNl+T8/fK5aT68QJh9B60pDMFAikytuWag2v+9VNBiJEQ9Z0nlDDFwZYlpcXhcmt&#10;P9MWT7tYCw6hkBsNTYx9LmWoGnQmzHyPxNqHH5yJvA61tIM5c7jr5FypVDrTEn9oTI8PDVafu9Fp&#10;2G5W6+xtPU7VcHhMnvcvm6f3kGl9fZWoBYiIU/wzww8+o0PJTEc/kg2i05DeKu4SWbhPQbDh93Dk&#10;YX4Hsizk/wblN1BLAwQUAAAACACHTuJAyxCAPNQBAACRAwAADgAAAGRycy9lMm9Eb2MueG1srVNL&#10;bhsxDN0X6B0E7euxjaRJBh5nUTfdFG2ApAeg9ZkRoB9ExWOfpdfoqpseJ9copXHtftBNUS9kiqQe&#10;Hx85q9u9s2ynEprgO76YzTlTXgRpfN/xT493r645wwxegg1edfygkN+uX75YjbFVyzAEK1ViBOKx&#10;HWPHh5xj2zQoBuUAZyEqT0EdkoNM19Q3MsFI6M42y/n8dTOGJGMKQiGSdzMF+bria61E/qg1qsxs&#10;x4lbrmeq57aczXoFbZ8gDkYcacA/sHBgPBU9QW0gA3tK5g8oZ0QKGHSeieCaoLURqvZA3Szmv3Xz&#10;MEBUtRcSB+NJJvx/sOLD7j4xIzt+ccWZB0czev785fnrN3ZRxBkjtpTzEO/T8YZklk73OrnyTz2w&#10;fRX0cBJU7TMTk1OQd3lztbiuWjfndzFhfqeCY8XouDW+tAot7N5jplqU+iOluK1nY8dvLpeXnAmg&#10;TdEWMpkuEnf0fX2LwRp5Z6wtLzD12zc2sR2U2ddf6Yhwf0krRTaAw5RXQ9NWDArkWy9ZPkQSxdP6&#10;8kLBKcmZVbTtxSJAaDMYe87MyYDv7V+yqbz1xKIIO0lZrG2QB5rDU0ymH0iNRWVaIjT3yvm4o2Wx&#10;fr5XpPOXtP4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grWTNgAAAAJAQAADwAAAAAAAAABACAA&#10;AAAiAAAAZHJzL2Rvd25yZXYueG1sUEsBAhQAFAAAAAgAh07iQMsQgDzUAQAAkQMAAA4AAAAAAAAA&#10;AQAgAAAAJwEAAGRycy9lMm9Eb2MueG1sUEsFBgAAAAAGAAYAWQEAAG0FAAAAAA==&#10;">
                <v:fill on="f" focussize="0,0"/>
                <v:stroke color="#000000" joinstyle="round" endarrow="block"/>
                <v:imagedata o:title=""/>
                <o:lock v:ext="edit" aspectratio="f"/>
              </v:line>
            </w:pict>
          </mc:Fallback>
        </mc:AlternateContent>
      </w:r>
      <w:r>
        <w:rPr>
          <w:rFonts w:ascii="仿宋_GB2312"/>
          <w:noProof/>
          <w:sz w:val="28"/>
        </w:rPr>
        <mc:AlternateContent>
          <mc:Choice Requires="wps">
            <w:drawing>
              <wp:anchor distT="0" distB="0" distL="114300" distR="114300" simplePos="0" relativeHeight="251655680" behindDoc="0" locked="0" layoutInCell="1" allowOverlap="1">
                <wp:simplePos x="0" y="0"/>
                <wp:positionH relativeFrom="column">
                  <wp:posOffset>1066800</wp:posOffset>
                </wp:positionH>
                <wp:positionV relativeFrom="paragraph">
                  <wp:posOffset>99060</wp:posOffset>
                </wp:positionV>
                <wp:extent cx="2933700" cy="0"/>
                <wp:effectExtent l="0" t="0" r="0" b="0"/>
                <wp:wrapNone/>
                <wp:docPr id="13" name="直线 5"/>
                <wp:cNvGraphicFramePr/>
                <a:graphic xmlns:a="http://schemas.openxmlformats.org/drawingml/2006/main">
                  <a:graphicData uri="http://schemas.microsoft.com/office/word/2010/wordprocessingShape">
                    <wps:wsp>
                      <wps:cNvCnPr/>
                      <wps:spPr>
                        <a:xfrm>
                          <a:off x="0" y="0"/>
                          <a:ext cx="2933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5" o:spid="_x0000_s1026" o:spt="20" style="position:absolute;left:0pt;margin-left:84pt;margin-top:7.8pt;height:0pt;width:231pt;z-index:251769856;mso-width-relative:page;mso-height-relative:page;" filled="f" stroked="t" coordsize="21600,21600" o:gfxdata="UEsDBAoAAAAAAIdO4kAAAAAAAAAAAAAAAAAEAAAAZHJzL1BLAwQUAAAACACHTuJA6qFZS9QAAAAJ&#10;AQAADwAAAGRycy9kb3ducmV2LnhtbE1Py07DMBC8I/EP1iJxqajdVkRViNMDkBsXShHXbbxNosbr&#10;NHYf8PUs4gC3nYdmZ4rVxffqRGPsAluYTQ0o4jq4jhsLm7fqbgkqJmSHfWCy8EkRVuX1VYG5C2d+&#10;pdM6NUpCOOZooU1pyLWOdUse4zQMxKLtwugxCRwb7UY8S7jv9dyYTHvsWD60ONBjS/V+ffQWYvVO&#10;h+prUk/Mx6IJND88vTyjtbc3M/MAKtEl/Znhp75Uh1I6bcORXVS94GwpW5Ic9xkoMWQLI8T2l9Bl&#10;of8vKL8BUEsDBBQAAAAIAIdO4kA5+kqgzQEAAI4DAAAOAAAAZHJzL2Uyb0RvYy54bWytU0uOEzEQ&#10;3SNxB8t70p1EAaaVziwIwwbBSAMHqPjTbck/uTzp5CxcgxUbjjPXoOxkMnw2CJGFU3aVn997Vb2+&#10;PjjL9iqhCb7n81nLmfIiSOOHnn/+dPPiNWeYwUuwwaueHxXy683zZ+spdmoRxmClSoxAPHZT7PmY&#10;c+yaBsWoHOAsROUpqUNykGmbhkYmmAjd2WbRti+bKSQZUxAKkU63pyTfVHytlcgftUaVme05cct1&#10;TXXdlbXZrKEbEsTRiDMN+AcWDoynRy9QW8jA7pP5A8oZkQIGnWciuCZobYSqGkjNvP1Nzd0IUVUt&#10;ZA7Gi034/2DFh/1tYkZS75aceXDUo4cvXx++fWerYs4UsaOau3ibzjuksCg96OTKP2lgh2ro8WKo&#10;OmQm6HBxtVy+asl38Zhrni7GhPmdCo6VoOfW+KIVOti/x0yPUeljSTm2nk09v1otVgQHNCraQqbQ&#10;RSKPfqh3MVgjb4y15QamYffGJraH0vz6K5II95ey8sgWcDzV1dRpLEYF8q2XLB8jueJpfnmh4JTk&#10;zCoa9xIRIHQZjP2bSnraemJQXD35WKJdkEdqwn1MZhjJiXllWTLU9Mr3PKBlqn7eV6Snz2jz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qhWUvUAAAACQEAAA8AAAAAAAAAAQAgAAAAIgAAAGRycy9k&#10;b3ducmV2LnhtbFBLAQIUABQAAAAIAIdO4kA5+kqgzQEAAI4DAAAOAAAAAAAAAAEAIAAAACMBAABk&#10;cnMvZTJvRG9jLnhtbFBLBQYAAAAABgAGAFkBAABiBQAAAAA=&#10;">
                <v:fill on="f" focussize="0,0"/>
                <v:stroke color="#000000" joinstyle="round"/>
                <v:imagedata o:title=""/>
                <o:lock v:ext="edit" aspectratio="f"/>
              </v:line>
            </w:pict>
          </mc:Fallback>
        </mc:AlternateContent>
      </w:r>
      <w:r>
        <w:rPr>
          <w:rFonts w:ascii="仿宋_GB2312"/>
          <w:noProof/>
          <w:sz w:val="28"/>
        </w:rPr>
        <mc:AlternateContent>
          <mc:Choice Requires="wps">
            <w:drawing>
              <wp:anchor distT="0" distB="0" distL="114300" distR="114300" simplePos="0" relativeHeight="251656704" behindDoc="0" locked="0" layoutInCell="1" allowOverlap="1">
                <wp:simplePos x="0" y="0"/>
                <wp:positionH relativeFrom="column">
                  <wp:posOffset>1066800</wp:posOffset>
                </wp:positionH>
                <wp:positionV relativeFrom="paragraph">
                  <wp:posOffset>99060</wp:posOffset>
                </wp:positionV>
                <wp:extent cx="0" cy="297180"/>
                <wp:effectExtent l="38100" t="0" r="38100" b="7620"/>
                <wp:wrapNone/>
                <wp:docPr id="14" name="直线 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6" o:spid="_x0000_s1026" o:spt="20" style="position:absolute;left:0pt;margin-left:84pt;margin-top:7.8pt;height:23.4pt;width:0pt;z-index:251770880;mso-width-relative:page;mso-height-relative:page;" filled="f" stroked="t" coordsize="21600,21600" o:gfxdata="UEsDBAoAAAAAAIdO4kAAAAAAAAAAAAAAAAAEAAAAZHJzL1BLAwQUAAAACACHTuJARGRUQtgAAAAJ&#10;AQAADwAAAGRycy9kb3ducmV2LnhtbE2PQU/DMAyF70j8h8hI3FjaCaqqNN0BaVw2mLYhBLesMW1F&#10;41RJupV/P48L3Pzsp+fvlYvJ9uKIPnSOFKSzBARS7UxHjYK3/fIuBxGiJqN7R6jgBwMsquurUhfG&#10;nWiLx11sBIdQKLSCNsahkDLULVodZm5A4tuX81ZHlr6RxusTh9tezpMkk1Z3xB9aPeBTi/X3brQK&#10;tuvlKn9fjVPtP5/T1/1m/fIRcqVub9LkEUTEKf6Z4YLP6FAx08GNZILoWWc5d4k8PGQgLobfxUFB&#10;Nr8HWZXyf4PqDFBLAwQUAAAACACHTuJAS0tyWtMBAACRAwAADgAAAGRycy9lMm9Eb2MueG1srVNL&#10;bhsxDN0X6B0E7euxjSZNBh5nUTfdFG2AtAeg9ZkRoB9ExWOfpdfoqpseJ9copXHtfpBNUC9kiqQe&#10;Hx85q5u9s2ynEprgO76YzTlTXgRpfN/xL59vX11xhhm8BBu86vhBIb9Zv3yxGmOrlmEIVqrECMRj&#10;O8aODznHtmlQDMoBzkJUnoI6JAeZrqlvZIKR0J1tlvP5ZTOGJGMKQiGSdzMF+bria61E/qQ1qsxs&#10;x4lbrmeq57aczXoFbZ8gDkYcacAzWDgwnoqeoDaQgT0k8w+UMyIFDDrPRHBN0NoIVXugbhbzv7q5&#10;HyCq2guJg/EkE/4/WPFxd5eYkTS715x5cDSjx6/fHr//YJdFnDFiSzn38S4db0hm6XSvkyv/1APb&#10;V0EPJ0HVPjMxOQV5l9dvFldV6+b8LibM71VwrBgdt8aXVqGF3QfMVItSf6UUt/Vs7Pj1xfKCMwG0&#10;KdpCJtNF4o6+r28xWCNvjbXlBaZ++9YmtoMy+/orHRHuH2mlyAZwmPJqaNqKQYF85yXLh0iieFpf&#10;Xig4JTmzira9WAQIbQZjz5k5GfC9fSKbyltPLIqwk5TF2gZ5oDk8xGT6gdRYVKYlQnOvnI87Whbr&#10;93tFOn9J6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EZFRC2AAAAAkBAAAPAAAAAAAAAAEAIAAA&#10;ACIAAABkcnMvZG93bnJldi54bWxQSwECFAAUAAAACACHTuJAS0tyWtMBAACRAwAADgAAAAAAAAAB&#10;ACAAAAAnAQAAZHJzL2Uyb0RvYy54bWxQSwUGAAAAAAYABgBZAQAAbAUAAAAA&#10;">
                <v:fill on="f" focussize="0,0"/>
                <v:stroke color="#000000" joinstyle="round" endarrow="block"/>
                <v:imagedata o:title=""/>
                <o:lock v:ext="edit" aspectratio="f"/>
              </v:line>
            </w:pict>
          </mc:Fallback>
        </mc:AlternateConten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36224" behindDoc="0" locked="0" layoutInCell="1" allowOverlap="1">
                <wp:simplePos x="0" y="0"/>
                <wp:positionH relativeFrom="column">
                  <wp:posOffset>3267075</wp:posOffset>
                </wp:positionH>
                <wp:positionV relativeFrom="paragraph">
                  <wp:posOffset>99060</wp:posOffset>
                </wp:positionV>
                <wp:extent cx="1600200" cy="693420"/>
                <wp:effectExtent l="4445" t="4445" r="14605" b="6985"/>
                <wp:wrapNone/>
                <wp:docPr id="15" name="矩形 7"/>
                <wp:cNvGraphicFramePr/>
                <a:graphic xmlns:a="http://schemas.openxmlformats.org/drawingml/2006/main">
                  <a:graphicData uri="http://schemas.microsoft.com/office/word/2010/wordprocessingShape">
                    <wps:wsp>
                      <wps:cNvSpPr/>
                      <wps:spPr>
                        <a:xfrm>
                          <a:off x="0" y="0"/>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发现野外随意倾倒的危险废物</w:t>
                            </w:r>
                          </w:p>
                        </w:txbxContent>
                      </wps:txbx>
                      <wps:bodyPr upright="1"/>
                    </wps:wsp>
                  </a:graphicData>
                </a:graphic>
              </wp:anchor>
            </w:drawing>
          </mc:Choice>
          <mc:Fallback xmlns:w15="http://schemas.microsoft.com/office/word/2012/wordml" xmlns:wpsCustomData="http://www.wps.cn/officeDocument/2013/wpsCustomData">
            <w:pict>
              <v:rect id="矩形 7" o:spid="_x0000_s1026" o:spt="1" style="position:absolute;left:0pt;margin-left:257.25pt;margin-top:7.8pt;height:54.6pt;width:126pt;z-index:251750400;mso-width-relative:page;mso-height-relative:page;" fillcolor="#FFFFFF" filled="t" stroked="t" coordsize="21600,21600" o:gfxdata="UEsDBAoAAAAAAIdO4kAAAAAAAAAAAAAAAAAEAAAAZHJzL1BLAwQUAAAACACHTuJAaqbT6dcAAAAK&#10;AQAADwAAAGRycy9kb3ducmV2LnhtbE2PQU+DQBCF7yb+h82YeLMLWLAiSw+amnhs6cXbwo6AsrOE&#10;XVr01zue6nHe+/LmvWK72EGccPK9IwXxKgKB1DjTU6vgWO3uNiB80GT04AgVfKOHbXl9VejcuDPt&#10;8XQIreAQ8rlW0IUw5lL6pkOr/cqNSOx9uMnqwOfUSjPpM4fbQSZRlEmre+IPnR7xucPm6zBbBXWf&#10;HPXPvnqN7OPuPrwt1ef8/qLU7U0cPYEIuIQLDH/1uTqU3Kl2MxkvBgVpvE4ZZSPNQDDwkGUs1Cwk&#10;6w3IspD/J5S/UEsDBBQAAAAIAIdO4kB/oVDM6gEAANwDAAAOAAAAZHJzL2Uyb0RvYy54bWytU82O&#10;0zAQviPxDpbvNGlhCxs13QOlXBCstMsDTG0nseQ/ebxN+jRI3HgIHgfxGozd0t0FDgiRgzNjj7+Z&#10;75vx6mqyhu1VRO1dy+ezmjPlhJfa9S3/eLt99oozTOAkGO9Uyw8K+dX66ZPVGBq18IM3UkVGIA6b&#10;MbR8SCk0VYViUBZw5oNydNj5aCGRG/tKRhgJ3ZpqUdfLavRRhuiFQqTdzfGQrwt+1ymRPnQdqsRM&#10;y6m2VNZY1l1eq/UKmj5CGLQ4lQH/UIUF7SjpGWoDCdhd1L9BWS2iR9+lmfC28l2nhSociM28/oXN&#10;zQBBFS4kDoazTPj/YMX7/XVkWlLvLjhzYKlH3z99+fb1M3uZxRkDNhRzE67jyUMyM9Opizb/iQOb&#10;iqCHs6BqSkzQ5nxZ19QlzgSdLS+fv1gUxav72yFiequ8ZdloeaSGFR1h/w4TZaTQnyE5GXqj5VYb&#10;U5zY716byPZAzd2WL5dMVx6FGcfGll9eLIigAJqxzkAi0wZija4v+R7dwIfAdfn+BJwL2wAOxwIK&#10;Qg6DxuqkslzQDArkGydZOgQS1tET4LkYqyRnRtGLyVaJTKDN30QSO+OIZG7MsRXZStNuIphs7rw8&#10;UEvvQtT9QJLOS+n5hEaoqHMa9zyjD/0Cev8o1z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qbT&#10;6dcAAAAKAQAADwAAAAAAAAABACAAAAAiAAAAZHJzL2Rvd25yZXYueG1sUEsBAhQAFAAAAAgAh07i&#10;QH+hUMzqAQAA3AMAAA4AAAAAAAAAAQAgAAAAJgEAAGRycy9lMm9Eb2MueG1sUEsFBgAAAAAGAAYA&#10;WQEAAIIFAAAAAA==&#10;">
                <v:fill on="t" focussize="0,0"/>
                <v:stroke color="#000000" joinstyle="miter"/>
                <v:imagedata o:title=""/>
                <o:lock v:ext="edit" aspectratio="f"/>
                <v:textbox>
                  <w:txbxContent>
                    <w:p>
                      <w:pPr>
                        <w:rPr>
                          <w:rFonts w:hint="eastAsia"/>
                        </w:rPr>
                      </w:pPr>
                      <w:r>
                        <w:rPr>
                          <w:rFonts w:hint="eastAsia"/>
                        </w:rPr>
                        <w:t>发现野外随意倾倒的危险废物</w:t>
                      </w:r>
                    </w:p>
                  </w:txbxContent>
                </v:textbox>
              </v:rect>
            </w:pict>
          </mc:Fallback>
        </mc:AlternateContent>
      </w:r>
      <w:r>
        <w:rPr>
          <w:rFonts w:ascii="仿宋_GB2312"/>
          <w:noProof/>
          <w:sz w:val="28"/>
        </w:rPr>
        <mc:AlternateContent>
          <mc:Choice Requires="wps">
            <w:drawing>
              <wp:anchor distT="0" distB="0" distL="114300" distR="114300" simplePos="0" relativeHeight="251621888" behindDoc="0" locked="0" layoutInCell="1" allowOverlap="1">
                <wp:simplePos x="0" y="0"/>
                <wp:positionH relativeFrom="column">
                  <wp:posOffset>-66675</wp:posOffset>
                </wp:positionH>
                <wp:positionV relativeFrom="paragraph">
                  <wp:posOffset>99060</wp:posOffset>
                </wp:positionV>
                <wp:extent cx="2266950" cy="693420"/>
                <wp:effectExtent l="4445" t="4445" r="14605" b="6985"/>
                <wp:wrapNone/>
                <wp:docPr id="16" name="文本框 8"/>
                <wp:cNvGraphicFramePr/>
                <a:graphic xmlns:a="http://schemas.openxmlformats.org/drawingml/2006/main">
                  <a:graphicData uri="http://schemas.microsoft.com/office/word/2010/wordprocessingShape">
                    <wps:wsp>
                      <wps:cNvSpPr txBox="1"/>
                      <wps:spPr>
                        <a:xfrm>
                          <a:off x="0" y="0"/>
                          <a:ext cx="226695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发现危险废物产生单位贮存危险废物期限超过一年或处置危险废物不符合国家规定</w:t>
                            </w:r>
                          </w:p>
                        </w:txbxContent>
                      </wps:txbx>
                      <wps:bodyPr upright="1"/>
                    </wps:wsp>
                  </a:graphicData>
                </a:graphic>
              </wp:anchor>
            </w:drawing>
          </mc:Choice>
          <mc:Fallback xmlns:w15="http://schemas.microsoft.com/office/word/2012/wordml" xmlns:wpsCustomData="http://www.wps.cn/officeDocument/2013/wpsCustomData">
            <w:pict>
              <v:shape id="文本框 8" o:spid="_x0000_s1026" o:spt="202" type="#_x0000_t202" style="position:absolute;left:0pt;margin-left:-5.25pt;margin-top:7.8pt;height:54.6pt;width:178.5pt;z-index:251736064;mso-width-relative:page;mso-height-relative:page;" fillcolor="#FFFFFF" filled="t" stroked="t" coordsize="21600,21600" o:gfxdata="UEsDBAoAAAAAAIdO4kAAAAAAAAAAAAAAAAAEAAAAZHJzL1BLAwQUAAAACACHTuJALMo+ktkAAAAK&#10;AQAADwAAAGRycy9kb3ducmV2LnhtbE2PzU7DMBCE70i8g7VIXFBrp03TEOL0gASCGxREr268TSL8&#10;E2w3LW/PcoLjznyanak3Z2vYhCEO3knI5gIYutbrwXUS3t8eZiWwmJTTyniHEr4xwqa5vKhVpf3J&#10;veK0TR2jEBcrJaFPaaw4j22PVsW5H9GRd/DBqkRn6LgO6kTh1vCFEAW3anD0oVcj3vfYfm6PVkKZ&#10;P027+Lx8+WiLg7lNN+vp8StIeX2ViTtgCc/pD4bf+lQdGuq090enIzMSZplYEUrGqgBGwDIvSNiT&#10;sMhL4E3N/09ofgBQSwMEFAAAAAgAh07iQHs4prHyAQAA6QMAAA4AAABkcnMvZTJvRG9jLnhtbK1T&#10;S44TMRDdI3EHy3vSPQ2JJq10RoIQNgiQBg5Q8afbkn+yPenOBeAGrNiw51w5B2VnJjMDLBCiF+6y&#10;6/n51St7dTUZTfYiROVsRy9mNSXCMseV7Tv66eP22SUlMYHloJ0VHT2ISK/WT5+sRt+Kxg1OcxEI&#10;ktjYjr6jQ0q+rarIBmEgzpwXFpPSBQMJp6GveIAR2Y2umrpeVKML3AfHRIy4ujkl6brwSylYei9l&#10;FInojqK2VMZQxl0eq/UK2j6AHxS7lQH/oMKAsnjomWoDCchNUL9RGcWCi06mGXOmclIqJkoNWM1F&#10;/Us11wN4UWpBc6I/2xT/Hy17t/8QiOLYuwUlFgz26Pj1y/Hbj+P3z+Qy+zP62CLs2iMwTS/dhNi7&#10;9YiLuexJBpP/WBDBPDp9OLsrpkQYLjbNYrGcY4phbrF8/qIp9lf3u32I6Y1whuSgowG7V0yF/duY&#10;UAlC7yD5sOi04luldZmEfvdKB7IH7PS2fFkkbnkE05aMHV3OmznqALxwUkPC0Hi0INq+nPdoR3xI&#10;XJfvT8RZ2AbicBJQGDIMWqOSCCUaBPDXlpN08OiyxfdAsxgjOCVa4PPJUUEmUPpvkFidtlhkbtGp&#10;FTlK025CmhzuHD9g2258UP2AlpbGFTjep+LO7d3PF/bhvJDev9D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zKPpLZAAAACgEAAA8AAAAAAAAAAQAgAAAAIgAAAGRycy9kb3ducmV2LnhtbFBLAQIU&#10;ABQAAAAIAIdO4kB7OKax8gEAAOkDAAAOAAAAAAAAAAEAIAAAACgBAABkcnMvZTJvRG9jLnhtbFBL&#10;BQYAAAAABgAGAFkBAACMBQAAAAA=&#10;">
                <v:fill on="t" focussize="0,0"/>
                <v:stroke color="#000000" joinstyle="miter"/>
                <v:imagedata o:title=""/>
                <o:lock v:ext="edit" aspectratio="f"/>
                <v:textbox>
                  <w:txbxContent>
                    <w:p>
                      <w:pPr>
                        <w:rPr>
                          <w:rFonts w:hint="eastAsia"/>
                        </w:rPr>
                      </w:pPr>
                      <w:r>
                        <w:rPr>
                          <w:rFonts w:hint="eastAsia"/>
                        </w:rPr>
                        <w:t>发现危险废物产生单位贮存危险废物期限超过一年或处置危险废物不符合国家规定</w:t>
                      </w:r>
                    </w:p>
                  </w:txbxContent>
                </v:textbox>
              </v:shape>
            </w:pict>
          </mc:Fallback>
        </mc:AlternateContent>
      </w:r>
    </w:p>
    <w:p w:rsidR="00862A4A" w:rsidRDefault="00862A4A">
      <w:pPr>
        <w:rPr>
          <w:rFonts w:ascii="仿宋_GB2312"/>
          <w:sz w:val="28"/>
        </w:rPr>
      </w:pP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23936" behindDoc="0" locked="0" layoutInCell="1" allowOverlap="1">
                <wp:simplePos x="0" y="0"/>
                <wp:positionH relativeFrom="column">
                  <wp:posOffset>1066800</wp:posOffset>
                </wp:positionH>
                <wp:positionV relativeFrom="paragraph">
                  <wp:posOffset>0</wp:posOffset>
                </wp:positionV>
                <wp:extent cx="0" cy="314960"/>
                <wp:effectExtent l="38100" t="0" r="38100" b="8890"/>
                <wp:wrapNone/>
                <wp:docPr id="12" name="直线 9"/>
                <wp:cNvGraphicFramePr/>
                <a:graphic xmlns:a="http://schemas.openxmlformats.org/drawingml/2006/main">
                  <a:graphicData uri="http://schemas.microsoft.com/office/word/2010/wordprocessingShape">
                    <wps:wsp>
                      <wps:cNvCnPr/>
                      <wps:spPr>
                        <a:xfrm>
                          <a:off x="0" y="0"/>
                          <a:ext cx="0" cy="31496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9" o:spid="_x0000_s1026" o:spt="20" style="position:absolute;left:0pt;margin-left:84pt;margin-top:0pt;height:24.8pt;width:0pt;z-index:251738112;mso-width-relative:page;mso-height-relative:page;" filled="f" stroked="t" coordsize="21600,21600" o:gfxdata="UEsDBAoAAAAAAIdO4kAAAAAAAAAAAAAAAAAEAAAAZHJzL1BLAwQUAAAACACHTuJAHkTmuNYAAAAH&#10;AQAADwAAAGRycy9kb3ducmV2LnhtbE2PwUrDQBCG74LvsIzgzW4iEmLMpgehXlqVtiLtbZsdk2B2&#10;Nuxu2vj2Tr3Uy8DHP/zzTTmfbC+O6EPnSEE6S0Ag1c501Cj42C7uchAhajK6d4QKfjDAvLq+KnVh&#10;3InWeNzERnAJhUIraGMcCilD3aLVYeYGJM6+nLc6MvpGGq9PXG57eZ8kmbS6I77Q6gGfW6y/N6NV&#10;sF4tlvnncpxqv39J37bvq9ddyJW6vUmTJxARp3hZhrM+q0PFTgc3kgmiZ85y/iUq4HmO//Cg4OEx&#10;A1mV8r9/9QtQSwMEFAAAAAgAh07iQImPK9nTAQAAkQMAAA4AAABkcnMvZTJvRG9jLnhtbK1TS44T&#10;MRDdI3EHy3vSSWBGpJXOLAjDBsFIMxyg4k+3Jf/k8qSTs3ANVmw4zlyDsjskfMQGkYVTriq/evWq&#10;en1zcJbtVUITfMcXszlnyosgje87/unh9sVrzjCDl2CDVx0/KuQ3m+fP1mNs1TIMwUqVGIF4bMfY&#10;8SHn2DYNikE5wFmIylNQh+Qg0zX1jUwwErqzzXI+v27GkGRMQShE8m6nIN9UfK2VyB+1RpWZ7Thx&#10;y/VM9dyVs9msoe0TxMGIEw34BxYOjKeiZ6gtZGCPyfwB5YxIAYPOMxFcE7Q2QtUeqJvF/Ldu7geI&#10;qvZC4mA8y4T/D1Z82N8lZiTNbsmZB0czevr85enrN7Yq4owRW8q5j3fpdEMyS6cHnVz5px7YoQp6&#10;PAuqDpmJySnI+3LxanVdtW4u72LC/E4Fx4rRcWt8aRVa2L/HTLUo9UdKcVvPxo6vrpZXnAmgTdEW&#10;MpkuEnf0fX2LwRp5a6wtLzD1uzc2sT2U2ddf6Yhwf0krRbaAw5RXQ9NWDArkWy9ZPkYSxdP68kLB&#10;KcmZVbTtxSJAaDMYe8nMyYDv7V+yqbz1xKIIO0lZrF2QR5rDY0ymH0iNRWVaIjT3yvm0o2Wxfr5X&#10;pMuXtPkO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kTmuNYAAAAHAQAADwAAAAAAAAABACAAAAAi&#10;AAAAZHJzL2Rvd25yZXYueG1sUEsBAhQAFAAAAAgAh07iQImPK9nTAQAAkQMAAA4AAAAAAAAAAQAg&#10;AAAAJQEAAGRycy9lMm9Eb2MueG1sUEsFBgAAAAAGAAYAWQEAAGoFAAAAAA==&#10;">
                <v:fill on="f" focussize="0,0"/>
                <v:stroke color="#000000" joinstyle="round" endarrow="block"/>
                <v:imagedata o:title=""/>
                <o:lock v:ext="edit" aspectratio="f"/>
              </v:line>
            </w:pict>
          </mc:Fallback>
        </mc:AlternateContent>
      </w:r>
      <w:r>
        <w:rPr>
          <w:rFonts w:ascii="仿宋_GB2312"/>
          <w:noProof/>
          <w:sz w:val="28"/>
        </w:rPr>
        <mc:AlternateContent>
          <mc:Choice Requires="wps">
            <w:drawing>
              <wp:anchor distT="0" distB="0" distL="114300" distR="114300" simplePos="0" relativeHeight="251637248" behindDoc="0" locked="0" layoutInCell="1" allowOverlap="1">
                <wp:simplePos x="0" y="0"/>
                <wp:positionH relativeFrom="column">
                  <wp:posOffset>4067175</wp:posOffset>
                </wp:positionH>
                <wp:positionV relativeFrom="paragraph">
                  <wp:posOffset>0</wp:posOffset>
                </wp:positionV>
                <wp:extent cx="0" cy="297180"/>
                <wp:effectExtent l="38100" t="0" r="38100" b="7620"/>
                <wp:wrapNone/>
                <wp:docPr id="17" name="直线 10"/>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10" o:spid="_x0000_s1026" o:spt="20" style="position:absolute;left:0pt;margin-left:320.25pt;margin-top:0pt;height:23.4pt;width:0pt;z-index:251751424;mso-width-relative:page;mso-height-relative:page;" filled="f" stroked="t" coordsize="21600,21600" o:gfxdata="UEsDBAoAAAAAAIdO4kAAAAAAAAAAAAAAAAAEAAAAZHJzL1BLAwQUAAAACACHTuJAGSRbtNYAAAAH&#10;AQAADwAAAGRycy9kb3ducmV2LnhtbE2PQUvDQBSE74L/YXmCN7sbqSGkeelBqJdWpa2IvW2zzySY&#10;3Q3ZTRv/vU881OMww8w3xXKynTjREFrvEJKZAkGu8qZ1NcLbfnWXgQhRO6M77wjhmwIsy+urQufG&#10;n92WTrtYCy5xIdcITYx9LmWoGrI6zHxPjr1PP1gdWQ61NIM+c7nt5L1SqbS6dbzQ6J4eG6q+dqNF&#10;2G5W6+x9PU7VcHhKXvavm+ePkCHe3iRqASLSFC9h+MVndCiZ6ehHZ4LoENK5euAoAj9i+08eEeZp&#10;BrIs5H/+8gdQSwMEFAAAAAgAh07iQCRe0MbSAQAAkgMAAA4AAABkcnMvZTJvRG9jLnhtbK1TS24b&#10;MQzdF+gdBO3r8RjIb+BxFnWTTdEGSHMAWp8ZAfpBVDz2WXqNrrrpcXKNUnJipy26KeqFTJHU4+Mj&#10;Z3m9c5ZtVUITfM/b2Zwz5UWQxg89f/hy8+6SM8zgJdjgVc/3Cvn16u2b5RQ7tQhjsFIlRiAeuyn2&#10;fMw5dk2DYlQOcBai8hTUITnIdE1DIxNMhO5ss5jPz5spJBlTEAqRvOtDkK8qvtZK5M9ao8rM9py4&#10;5Xqmem7K2ayW0A0J4mjEMw34BxYOjKeiR6g1ZGCPyfwB5YxIAYPOMxFcE7Q2QtUeqJt2/ls39yNE&#10;VXshcTAeZcL/Bys+be8SM5Jmd8GZB0czevr67en7D9ZWdaaIHSXdx7tEWpUbklla3enkyj81wXZV&#10;0f1RUbXLTBycgryLq4v2ssI1p3cxYb5VwbFi9NwaX3qFDrYfMVMtSn1JKW7r2dTzq7PFGWcCaFW0&#10;hUymi0Qe/VDfYrBG3hhrywtMw+a9TWwLZfj1V+ZNuL+klSJrwPGQV0OHtRgVyA9esryPpIqn/eWF&#10;glOSM6to3YtVFyiDsafMnAz4wf4lm8pbTyxOUhZrE+SeBvEYkxlGUqOtTEuEBl85Py9p2azX94p0&#10;+pRW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ZJFu01gAAAAcBAAAPAAAAAAAAAAEAIAAAACIA&#10;AABkcnMvZG93bnJldi54bWxQSwECFAAUAAAACACHTuJAJF7QxtIBAACSAwAADgAAAAAAAAABACAA&#10;AAAlAQAAZHJzL2Uyb0RvYy54bWxQSwUGAAAAAAYABgBZAQAAaQUAAAAA&#10;">
                <v:fill on="f" focussize="0,0"/>
                <v:stroke color="#000000" joinstyle="round" endarrow="block"/>
                <v:imagedata o:title=""/>
                <o:lock v:ext="edit" aspectratio="f"/>
              </v:line>
            </w:pict>
          </mc:Fallback>
        </mc:AlternateConten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29056" behindDoc="0" locked="0" layoutInCell="1" allowOverlap="1">
                <wp:simplePos x="0" y="0"/>
                <wp:positionH relativeFrom="column">
                  <wp:posOffset>-66675</wp:posOffset>
                </wp:positionH>
                <wp:positionV relativeFrom="paragraph">
                  <wp:posOffset>0</wp:posOffset>
                </wp:positionV>
                <wp:extent cx="2266950" cy="495300"/>
                <wp:effectExtent l="4445" t="4445" r="14605" b="14605"/>
                <wp:wrapNone/>
                <wp:docPr id="18" name="文本框 11"/>
                <wp:cNvGraphicFramePr/>
                <a:graphic xmlns:a="http://schemas.openxmlformats.org/drawingml/2006/main">
                  <a:graphicData uri="http://schemas.microsoft.com/office/word/2010/wordprocessingShape">
                    <wps:wsp>
                      <wps:cNvSpPr txBox="1"/>
                      <wps:spPr>
                        <a:xfrm>
                          <a:off x="0" y="0"/>
                          <a:ext cx="226695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下达限期处理（利用）危险废物通知书</w:t>
                            </w:r>
                          </w:p>
                        </w:txbxContent>
                      </wps:txbx>
                      <wps:bodyPr upright="1"/>
                    </wps:wsp>
                  </a:graphicData>
                </a:graphic>
              </wp:anchor>
            </w:drawing>
          </mc:Choice>
          <mc:Fallback xmlns:w15="http://schemas.microsoft.com/office/word/2012/wordml" xmlns:wpsCustomData="http://www.wps.cn/officeDocument/2013/wpsCustomData">
            <w:pict>
              <v:shape id="文本框 11" o:spid="_x0000_s1026" o:spt="202" type="#_x0000_t202" style="position:absolute;left:0pt;margin-left:-5.25pt;margin-top:0pt;height:39pt;width:178.5pt;z-index:251743232;mso-width-relative:page;mso-height-relative:page;" fillcolor="#FFFFFF" filled="t" stroked="t" coordsize="21600,21600" o:gfxdata="UEsDBAoAAAAAAIdO4kAAAAAAAAAAAAAAAAAEAAAAZHJzL1BLAwQUAAAACACHTuJAotydxdYAAAAH&#10;AQAADwAAAGRycy9kb3ducmV2LnhtbE2PwU7DMBBE70j8g7VIXFBrh5Y0hDg9IIHgVgqCqxtvkwh7&#10;HWI3LX/PcoLjaEYzb6r1yTsx4Rj7QBqyuQKB1ATbU6vh7fVhVoCIyZA1LhBq+MYI6/r8rDKlDUd6&#10;wWmbWsElFEujoUtpKKWMTYfexHkYkNjbh9GbxHJspR3Nkcu9k9dK5dKbnnihMwPed9h8bg9eQ7F8&#10;mj7i82Lz3uR7d5uuVtPj16j15UWm7kAkPKW/MPziMzrUzLQLB7JROA2zTN1wVAM/YnuxzFnuNKwK&#10;BbKu5H/++gdQSwMEFAAAAAgAh07iQOTRPwbzAQAA6gMAAA4AAABkcnMvZTJvRG9jLnhtbK1TS44T&#10;MRDdI3EHy3vSnUAi0kpnJAhhgwBp4AAVf7ot+Sfbk+5cAG7Aig17zpVzTNmZyczALEaIXrjLrufn&#10;qvfs1cVoNNmLEJWzLZ1OakqEZY4r27X065fti9eUxASWg3ZWtPQgIr1YP3+2GnwjZq53motAkMTG&#10;ZvAt7VPyTVVF1gsDceK8sJiULhhIOA1dxQMMyG50NavrRTW4wH1wTMSIq5tTkq4Lv5SCpU9SRpGI&#10;binWlsoYyrjLY7VeQdMF8L1iN2XAP1RhQFk89Ey1gQTkKqi/qIxiwUUn04Q5UzkpFROlB+xmWv/R&#10;zWUPXpReUJzozzLF/0fLPu4/B6I4eodOWTDo0fHH9+PP38df38h0mgUafGwQd+kRmcY3bkTw7XrE&#10;xdz3KIPJf+yIYB6lPpzlFWMiDBdns8ViOccUw9yr5fxlXfSv7nb7ENN74QzJQUsD2ldUhf2HmLAS&#10;hN5C8mHRacW3SusyCd3urQ5kD2j1tny5SNzyAKYtGVq6nM/mWAfgjZMaEobGowbRduW8BzvifeK6&#10;fI8R58I2EPtTAYUhw6AxKolQol4Af2c5SQePMlt8EDQXYwSnRAt8PzkqyARKPwWJ3WmLTWaLTlbk&#10;KI27EWlyuHP8gLZd+aC6HiUtxhU4Xqiizs3lzzf2/ryQ3j3R9T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i3J3F1gAAAAcBAAAPAAAAAAAAAAEAIAAAACIAAABkcnMvZG93bnJldi54bWxQSwECFAAU&#10;AAAACACHTuJA5NE/BvMBAADqAwAADgAAAAAAAAABACAAAAAlAQAAZHJzL2Uyb0RvYy54bWxQSwUG&#10;AAAAAAYABgBZAQAAigUAAAAA&#10;">
                <v:fill on="t" focussize="0,0"/>
                <v:stroke color="#000000" joinstyle="miter"/>
                <v:imagedata o:title=""/>
                <o:lock v:ext="edit" aspectratio="f"/>
                <v:textbox>
                  <w:txbxContent>
                    <w:p>
                      <w:pPr>
                        <w:rPr>
                          <w:rFonts w:hint="eastAsia"/>
                        </w:rPr>
                      </w:pPr>
                      <w:r>
                        <w:rPr>
                          <w:rFonts w:hint="eastAsia"/>
                        </w:rPr>
                        <w:t>下达限期处理（利用）危险废物通知书</w:t>
                      </w:r>
                    </w:p>
                  </w:txbxContent>
                </v:textbox>
              </v:shape>
            </w:pict>
          </mc:Fallback>
        </mc:AlternateContent>
      </w:r>
      <w:r>
        <w:rPr>
          <w:rFonts w:ascii="仿宋_GB2312"/>
          <w:noProof/>
          <w:sz w:val="28"/>
        </w:rPr>
        <mc:AlternateContent>
          <mc:Choice Requires="wps">
            <w:drawing>
              <wp:anchor distT="0" distB="0" distL="114300" distR="114300" simplePos="0" relativeHeight="251638272" behindDoc="0" locked="0" layoutInCell="1" allowOverlap="1">
                <wp:simplePos x="0" y="0"/>
                <wp:positionH relativeFrom="column">
                  <wp:posOffset>3267075</wp:posOffset>
                </wp:positionH>
                <wp:positionV relativeFrom="paragraph">
                  <wp:posOffset>0</wp:posOffset>
                </wp:positionV>
                <wp:extent cx="1600200" cy="495300"/>
                <wp:effectExtent l="4445" t="4445" r="14605" b="14605"/>
                <wp:wrapNone/>
                <wp:docPr id="19" name="矩形 12"/>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在调查取证过程中确实无法找到产生单位</w:t>
                            </w:r>
                          </w:p>
                        </w:txbxContent>
                      </wps:txbx>
                      <wps:bodyPr upright="1"/>
                    </wps:wsp>
                  </a:graphicData>
                </a:graphic>
              </wp:anchor>
            </w:drawing>
          </mc:Choice>
          <mc:Fallback xmlns:w15="http://schemas.microsoft.com/office/word/2012/wordml" xmlns:wpsCustomData="http://www.wps.cn/officeDocument/2013/wpsCustomData">
            <w:pict>
              <v:rect id="矩形 12" o:spid="_x0000_s1026" o:spt="1" style="position:absolute;left:0pt;margin-left:257.25pt;margin-top:0pt;height:39pt;width:126pt;z-index:251752448;mso-width-relative:page;mso-height-relative:page;" fillcolor="#FFFFFF" filled="t" stroked="t" coordsize="21600,21600" o:gfxdata="UEsDBAoAAAAAAIdO4kAAAAAAAAAAAAAAAAAEAAAAZHJzL1BLAwQUAAAACACHTuJAKsqlf9UAAAAH&#10;AQAADwAAAGRycy9kb3ducmV2LnhtbE2PwU7DMBBE70j8g7VI3KidQkMb4vQAKhLHNr1wc+JtEojX&#10;Uey0ga9nOcFtRzOafZNvZ9eLM46h86QhWSgQSLW3HTUajuXubg0iREPW9J5QwxcG2BbXV7nJrL/Q&#10;Hs+H2AguoZAZDW2MQyZlqFt0Jiz8gMTeyY/ORJZjI+1oLlzuerlUKpXOdMQfWjPgc4v152FyGqpu&#10;eTTf+/JVuc3uPr7N5cf0/qL17U2inkBEnONfGH7xGR0KZqr8RDaIXsMqeVhxVAMvYvsxTVlWfKwV&#10;yCKX//mLH1BLAwQUAAAACACHTuJAh94oDeYBAADdAwAADgAAAGRycy9lMm9Eb2MueG1srVPNjtMw&#10;EL4j8Q6W7zRpoSsaNd0DpVwQrLTwAFPbSSz5Tx5vkz4NEjcegsdBvAZjt3R3gQNC5ODMeMafZ75v&#10;vL6erGEHFVF71/L5rOZMOeGldn3LP37YPXvJGSZwEox3quVHhfx68/TJegyNWvjBG6kiIxCHzRha&#10;PqQUmqpCMSgLOPNBOQp2PlpI5Ma+khFGQremWtT1VTX6KEP0QiHS7vYU5JuC33VKpPddhyox03Kq&#10;LZU1lnWf12qzhqaPEAYtzmXAP1RhQTu69AK1hQTsLurfoKwW0aPv0kx4W/mu00KVHqibef1LN7cD&#10;BFV6IXIwXGjC/wcr3h1uItOStFtx5sCSRt8/ffn29TObLzI7Y8CGkm7DTTx7SGZudeqizX9qgk2F&#10;0eOFUTUlJmhzflXXJBNngmIvVsvnZBNMdX86RExvlLcsGy2PpFghEg5vMZ1Sf6bky9AbLXfamOLE&#10;fv/KRHYAUndXvjP6ozTj2Njy1XKxpDqAhqwzkMi0gdpG15f7Hp3Ah8B1+f4EnAvbAg6nAgpCToPG&#10;6qRisQYF8rWTLB0DMevoDfBcjFWSM6PoyWSrZCbQ5m8yiTvjiMIszEmKbKVpPxFMNvdeHknTuxB1&#10;PxCl81J6jtAMFe7P856H9KFfQO9f5eY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sqlf9UAAAAH&#10;AQAADwAAAAAAAAABACAAAAAiAAAAZHJzL2Rvd25yZXYueG1sUEsBAhQAFAAAAAgAh07iQIfeKA3m&#10;AQAA3QMAAA4AAAAAAAAAAQAgAAAAJAEAAGRycy9lMm9Eb2MueG1sUEsFBgAAAAAGAAYAWQEAAHwF&#10;AAAAAA==&#10;">
                <v:fill on="t" focussize="0,0"/>
                <v:stroke color="#000000" joinstyle="miter"/>
                <v:imagedata o:title=""/>
                <o:lock v:ext="edit" aspectratio="f"/>
                <v:textbox>
                  <w:txbxContent>
                    <w:p>
                      <w:pPr>
                        <w:rPr>
                          <w:rFonts w:hint="eastAsia"/>
                        </w:rPr>
                      </w:pPr>
                      <w:r>
                        <w:rPr>
                          <w:rFonts w:hint="eastAsia"/>
                        </w:rPr>
                        <w:t>在调查取证过程中确实无法找到产生单位</w:t>
                      </w:r>
                    </w:p>
                  </w:txbxContent>
                </v:textbox>
              </v:rect>
            </w:pict>
          </mc:Fallback>
        </mc:AlternateConten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50560" behindDoc="0" locked="0" layoutInCell="1" allowOverlap="1">
                <wp:simplePos x="0" y="0"/>
                <wp:positionH relativeFrom="column">
                  <wp:posOffset>333375</wp:posOffset>
                </wp:positionH>
                <wp:positionV relativeFrom="paragraph">
                  <wp:posOffset>297180</wp:posOffset>
                </wp:positionV>
                <wp:extent cx="0" cy="297180"/>
                <wp:effectExtent l="38100" t="0" r="38100" b="7620"/>
                <wp:wrapNone/>
                <wp:docPr id="20" name="直线 1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13" o:spid="_x0000_s1026" o:spt="20" style="position:absolute;left:0pt;margin-left:26.25pt;margin-top:23.4pt;height:23.4pt;width:0pt;z-index:251764736;mso-width-relative:page;mso-height-relative:page;" filled="f" stroked="t" coordsize="21600,21600" o:gfxdata="UEsDBAoAAAAAAIdO4kAAAAAAAAAAAAAAAAAEAAAAZHJzL1BLAwQUAAAACACHTuJARedvadcAAAAH&#10;AQAADwAAAGRycy9kb3ducmV2LnhtbE2PwU7DMBBE70j8g7VI3KiTQqMQsukBqVxaQG0RgpsbL0lE&#10;vI5spw1/j+ECx9GMZt6Uy8n04kjOd5YR0lkCgri2uuMG4WW/uspB+KBYq94yIXyRh2V1flaqQtsT&#10;b+m4C42IJewLhdCGMBRS+rolo/zMDsTR+7DOqBCla6R26hTLTS/nSZJJozqOC60a6L6l+nM3GoTt&#10;ZrXOX9fjVLv3h/Rp/7x5fPM54uVFmtyBCDSFvzD84Ed0qCLTwY6svegRFvNFTCLcZPFB9H/1AeH2&#10;OgNZlfI/f/UNUEsDBBQAAAAIAIdO4kBeVmd41QEAAJIDAAAOAAAAZHJzL2Uyb0RvYy54bWytU81u&#10;EzEQviPxDpbvZLOLCu0qmx4I5YKgUssDTGzvriX/yeNmk2fhNThx4XH6Goy9IQGqXhA5OOOZ8Tff&#10;fDO7ut5bw3Yqovau4/ViyZlywkvtho5/ub95dckZJnASjHeq4weF/Hr98sVqCq1q/OiNVJERiMN2&#10;Ch0fUwptVaEYlQVc+KAcBXsfLSS6xqGSESZCt6Zqlss31eSjDNELhUjezRzk64Lf90qkz32PKjHT&#10;ceKWyhnLuc1ntV5BO0QIoxZHGvAPLCxoR0VPUBtIwB6ifgJltYgefZ8WwtvK970WqvRA3dTLv7q5&#10;GyGo0guJg+EkE/4/WPFpdxuZlh1vSB4Hlmb0+PXb4/cfrH6d1ZkCtpR0F27j8YZk5lb3fbT5n5pg&#10;+6Lo4aSo2icmZqcgb3P1tr4sYlfndyFi+qC8ZdnouNEu9wot7D5iolqU+islu41jU8evLpoLzgTQ&#10;qvQGEpk2EHl0Q3mL3mh5o43JLzAO23cmsh3k4Zdf7ohw/0jLRTaA45xXQvNajArkeydZOgRSxdH+&#10;8kzBKsmZUbTu2SJAaBNoc85MUYMbzDPZVN44YpGFnaXM1tbLAw3iIUQ9jKRGXZjmCA2+cD4uad6s&#10;3+8F6fwprX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RedvadcAAAAHAQAADwAAAAAAAAABACAA&#10;AAAiAAAAZHJzL2Rvd25yZXYueG1sUEsBAhQAFAAAAAgAh07iQF5WZ3jVAQAAkgMAAA4AAAAAAAAA&#10;AQAgAAAAJgEAAGRycy9lMm9Eb2MueG1sUEsFBgAAAAAGAAYAWQEAAG0FAAAAAA==&#10;">
                <v:fill on="f" focussize="0,0"/>
                <v:stroke color="#000000" joinstyle="round" endarrow="block"/>
                <v:imagedata o:title=""/>
                <o:lock v:ext="edit" aspectratio="f"/>
              </v:line>
            </w:pict>
          </mc:Fallback>
        </mc:AlternateContent>
      </w:r>
      <w:r>
        <w:rPr>
          <w:rFonts w:ascii="仿宋_GB2312"/>
          <w:noProof/>
          <w:sz w:val="28"/>
        </w:rPr>
        <mc:AlternateContent>
          <mc:Choice Requires="wps">
            <w:drawing>
              <wp:anchor distT="0" distB="0" distL="114300" distR="114300" simplePos="0" relativeHeight="251651584" behindDoc="0" locked="0" layoutInCell="1" allowOverlap="1">
                <wp:simplePos x="0" y="0"/>
                <wp:positionH relativeFrom="column">
                  <wp:posOffset>1866900</wp:posOffset>
                </wp:positionH>
                <wp:positionV relativeFrom="paragraph">
                  <wp:posOffset>297180</wp:posOffset>
                </wp:positionV>
                <wp:extent cx="0" cy="297180"/>
                <wp:effectExtent l="38100" t="0" r="38100" b="7620"/>
                <wp:wrapNone/>
                <wp:docPr id="21" name="直线 1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14" o:spid="_x0000_s1026" o:spt="20" style="position:absolute;left:0pt;margin-left:147pt;margin-top:23.4pt;height:23.4pt;width:0pt;z-index:251765760;mso-width-relative:page;mso-height-relative:page;" filled="f" stroked="t" coordsize="21600,21600" o:gfxdata="UEsDBAoAAAAAAIdO4kAAAAAAAAAAAAAAAAAEAAAAZHJzL1BLAwQUAAAACACHTuJABKnNkdkAAAAJ&#10;AQAADwAAAGRycy9kb3ducmV2LnhtbE2PwU7DMAyG70i8Q2QkbiztmKqu1N0BaVw2QNsQglvWhLai&#10;caok3crbY8QBjrZ//f6+cjXZXpyMD50jhHSWgDBUO91Rg/ByWN/kIEJUpFXvyCB8mQCr6vKiVIV2&#10;Z9qZ0z42gksoFAqhjXEopAx1a6wKMzcY4tuH81ZFHn0jtVdnLre9nCdJJq3qiD+0ajD3rak/96NF&#10;2G3Xm/x1M061f39Inw7P28e3kCNeX6XJHYhopvgXhh98RoeKmY5uJB1EjzBfLtglIiwyVuDA7+KI&#10;sLzNQFal/G9QfQNQSwMEFAAAAAgAh07iQCn/Fk/VAQAAkgMAAA4AAABkcnMvZTJvRG9jLnhtbK1T&#10;zW4TMRC+I/EOlu9ksysK7SqbHgjlgqBSywNMbO+uJf/J42aTZ+E1OHHhcfoajL0hAapeEDk445nx&#10;N998M7u63lvDdiqi9q7j9WLJmXLCS+2Gjn+5v3l1yRkmcBKMd6rjB4X8ev3yxWoKrWr86I1UkRGI&#10;w3YKHR9TCm1VoRiVBVz4oBwFex8tJLrGoZIRJkK3pmqWyzfV5KMM0QuFSN7NHOTrgt/3SqTPfY8q&#10;MdNx4pbKGcu5zWe1XkE7RAijFkca8A8sLGhHRU9QG0jAHqJ+AmW1iB59nxbC28r3vRaq9EDd1Mu/&#10;urkbIajSC4mD4SQT/j9Y8Wl3G5mWHW9qzhxYmtHj12+P33+w+nVWZwrYUtJduI3HG5KZW9330eZ/&#10;aoLti6KHk6Jqn5iYnYK8zdXb+rKIXZ3fhYjpg/KWZaPjRrvcK7Sw+4iJalHqr5TsNo5NHb+6aC44&#10;E0Cr0htIZNpA5NEN5S16o+WNNia/wDhs35nIdpCHX365I8L9Iy0X2QCOc14JzWsxKpDvnWTpEEgV&#10;R/vLMwWrJGdG0bpniwChTaDNOTNFDW4wz2RTeeOIRRZ2ljJbWy8PNIiHEPUwkhp1YZojNPjC+bik&#10;ebN+vxek86e0/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Eqc2R2QAAAAkBAAAPAAAAAAAAAAEA&#10;IAAAACIAAABkcnMvZG93bnJldi54bWxQSwECFAAUAAAACACHTuJAKf8WT9UBAACSAwAADgAAAAAA&#10;AAABACAAAAAoAQAAZHJzL2Uyb0RvYy54bWxQSwUGAAAAAAYABgBZAQAAbwUAAAAA&#10;">
                <v:fill on="f" focussize="0,0"/>
                <v:stroke color="#000000" joinstyle="round" endarrow="block"/>
                <v:imagedata o:title=""/>
                <o:lock v:ext="edit" aspectratio="f"/>
              </v:line>
            </w:pict>
          </mc:Fallback>
        </mc:AlternateContent>
      </w:r>
      <w:r>
        <w:rPr>
          <w:rFonts w:ascii="仿宋_GB2312"/>
          <w:noProof/>
          <w:sz w:val="28"/>
        </w:rPr>
        <mc:AlternateContent>
          <mc:Choice Requires="wps">
            <w:drawing>
              <wp:anchor distT="0" distB="0" distL="114300" distR="114300" simplePos="0" relativeHeight="251649536" behindDoc="0" locked="0" layoutInCell="1" allowOverlap="1">
                <wp:simplePos x="0" y="0"/>
                <wp:positionH relativeFrom="column">
                  <wp:posOffset>333375</wp:posOffset>
                </wp:positionH>
                <wp:positionV relativeFrom="paragraph">
                  <wp:posOffset>297180</wp:posOffset>
                </wp:positionV>
                <wp:extent cx="1533525" cy="0"/>
                <wp:effectExtent l="0" t="0" r="0" b="0"/>
                <wp:wrapNone/>
                <wp:docPr id="22" name="直线 15"/>
                <wp:cNvGraphicFramePr/>
                <a:graphic xmlns:a="http://schemas.openxmlformats.org/drawingml/2006/main">
                  <a:graphicData uri="http://schemas.microsoft.com/office/word/2010/wordprocessingShape">
                    <wps:wsp>
                      <wps:cNvCnPr/>
                      <wps:spPr>
                        <a:xfrm>
                          <a:off x="0" y="0"/>
                          <a:ext cx="15335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5" o:spid="_x0000_s1026" o:spt="20" style="position:absolute;left:0pt;margin-left:26.25pt;margin-top:23.4pt;height:0pt;width:120.75pt;z-index:251763712;mso-width-relative:page;mso-height-relative:page;" filled="f" stroked="t" coordsize="21600,21600" o:gfxdata="UEsDBAoAAAAAAIdO4kAAAAAAAAAAAAAAAAAEAAAAZHJzL1BLAwQUAAAACACHTuJA3SVVutUAAAAI&#10;AQAADwAAAGRycy9kb3ducmV2LnhtbE2PzU7DMBCE70i8g7VIXCpqN7QVhDg9ALlxoYC4buMliYjX&#10;aez+wNOzqAc47sxodr5idfS92tMYu8AWZlMDirgOruPGwutLdXUDKiZkh31gsvBFEVbl+VmBuQsH&#10;fqb9OjVKSjjmaKFNaci1jnVLHuM0DMTifYTRY5JzbLQb8SDlvteZMUvtsWP50OJA9y3Vn+udtxCr&#10;N9pW35N6Yt6vm0DZ9uHpEa29vJiZO1CJjukvDL/zZTqUsmkTduyi6i0ssoUkLcyXQiB+djsXts1J&#10;0GWh/wOUP1BLAwQUAAAACACHTuJAY5R2rMwBAACPAwAADgAAAGRycy9lMm9Eb2MueG1srVNLjhMx&#10;EN0jcQfLe9LpjIKglc4sCMMGwUgDB6j4023JP7k86eQsXIMVG44z16DszmT4bBAiC6fsKr9677l6&#10;c310lh1UQhN8z9vFkjPlRZDGDz3//OnmxSvOMIOXYINXPT8p5Nfb5882U+zUKozBSpUYgXjsptjz&#10;MefYNQ2KUTnARYjKU1KH5CDTNg2NTDARurPNarl82UwhyZiCUIh0upuTfFvxtVYif9QaVWa258Qt&#10;1zXVdV/WZruBbkgQRyPONOAfWDgwnppeoHaQgd0n8weUMyIFDDovRHBN0NoIVTWQmnb5m5q7EaKq&#10;WsgcjBeb8P/Big+H28SM7PlqxZkHR2/08OXrw7fvrF0Xd6aIHRXdxdt03iGFRepRJ1f+SQQ7VkdP&#10;F0fVMTNBh+366mq9WnMmHnPN08WYML9TwbES9NwaX8RCB4f3mKkZlT6WlGPr2dTz1zMc0KxoC5mQ&#10;XST26Id6F4M18sZYW25gGvZvbGIHKK9ff0US4f5SVprsAMe5rqbmuRgVyLdesnyKZIunAeaFglOS&#10;M6to3ktEgNBlMPZvKqm19cSguDr7WKJ9kCd6hfuYzDCSE21lWTL06pXveULLWP28r0hP39H2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0lVbrVAAAACAEAAA8AAAAAAAAAAQAgAAAAIgAAAGRycy9k&#10;b3ducmV2LnhtbFBLAQIUABQAAAAIAIdO4kBjlHaszAEAAI8DAAAOAAAAAAAAAAEAIAAAACQBAABk&#10;cnMvZTJvRG9jLnhtbFBLBQYAAAAABgAGAFkBAABiBQAAAAA=&#10;">
                <v:fill on="f" focussize="0,0"/>
                <v:stroke color="#000000" joinstyle="round"/>
                <v:imagedata o:title=""/>
                <o:lock v:ext="edit" aspectratio="f"/>
              </v:line>
            </w:pict>
          </mc:Fallback>
        </mc:AlternateContent>
      </w:r>
      <w:r>
        <w:rPr>
          <w:rFonts w:ascii="仿宋_GB2312"/>
          <w:noProof/>
          <w:sz w:val="28"/>
        </w:rPr>
        <mc:AlternateContent>
          <mc:Choice Requires="wps">
            <w:drawing>
              <wp:anchor distT="0" distB="0" distL="114300" distR="114300" simplePos="0" relativeHeight="251648512" behindDoc="0" locked="0" layoutInCell="1" allowOverlap="1">
                <wp:simplePos x="0" y="0"/>
                <wp:positionH relativeFrom="column">
                  <wp:posOffset>1066800</wp:posOffset>
                </wp:positionH>
                <wp:positionV relativeFrom="paragraph">
                  <wp:posOffset>99060</wp:posOffset>
                </wp:positionV>
                <wp:extent cx="0" cy="198120"/>
                <wp:effectExtent l="4445" t="0" r="14605" b="11430"/>
                <wp:wrapNone/>
                <wp:docPr id="23" name="直线 16"/>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6" o:spid="_x0000_s1026" o:spt="20" style="position:absolute;left:0pt;margin-left:84pt;margin-top:7.8pt;height:15.6pt;width:0pt;z-index:251762688;mso-width-relative:page;mso-height-relative:page;" filled="f" stroked="t" coordsize="21600,21600" o:gfxdata="UEsDBAoAAAAAAIdO4kAAAAAAAAAAAAAAAAAEAAAAZHJzL1BLAwQUAAAACACHTuJAtodKcdUAAAAJ&#10;AQAADwAAAGRycy9kb3ducmV2LnhtbE2PT0/DMAzF70h8h8hIXCaWbEBVlaY7AL1xYYC4eo1pKxqn&#10;a7I/8OnxuMDNz356/r1ydfSD2tMU+8AWFnMDirgJrufWwutLfZWDignZ4RCYLHxRhFV1flZi4cKB&#10;n2m/Tq2SEI4FWuhSGgutY9ORxzgPI7HcPsLkMYmcWu0mPEi4H/TSmEx77Fk+dDjSfUfN53rnLcT6&#10;jbb196yZmffrNtBy+/D0iNZeXizMHahEx/RnhhO+oEMlTJuwYxfVIDrLpUuS4TYDdTL8LjYWbrIc&#10;dFXq/w2qH1BLAwQUAAAACACHTuJAe5jQA84BAACOAwAADgAAAGRycy9lMm9Eb2MueG1srVNLbhsx&#10;DN0X6B0E7evxuEiQDDzOom66KdoAaQ5A6zMjQD+Iisc+S6/RVTc9Tq5RSuM6/WyKol7IFEk9Pj5y&#10;1jcHZ9leJTTB97xdLDlTXgRp/NDzh0+3r644wwxegg1e9fyokN9sXr5YT7FTqzAGK1ViBOKxm2LP&#10;x5xj1zQoRuUAFyEqT0EdkoNM1zQ0MsFE6M42q+XysplCkjEFoRDJu52DfFPxtVYif9QaVWa258Qt&#10;1zPVc1fOZrOGbkgQRyNONOAfWDgwnoqeobaQgT0m8weUMyIFDDovRHBN0NoIVXugbtrlb93cjxBV&#10;7YXEwXiWCf8frPiwv0vMyJ6vXnPmwdGMnj5/efr6jbWXRZ0pYkdJ9/EunW5IZmn1oJMr/9QEO1RF&#10;j2dF1SEzMTsFedvrq3ZVxW6e38WE+Z0KjhWj59b40it0sH+PmWpR6o+U4raeTT2/vlhdcCaAVkVb&#10;yGS6SOTRD/UtBmvkrbG2vMA07N7YxPZQhl9/pSPC/SWtFNkCjnNeDc1rMSqQb71k+RhJFU/7ywsF&#10;pyRnVtG6F4sAoctg7N9kUmnriUERdZaxWLsgjzSEx5jMMJISbWVZIjT0yve0oGWrfr5XpOfPaPM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odKcdUAAAAJAQAADwAAAAAAAAABACAAAAAiAAAAZHJz&#10;L2Rvd25yZXYueG1sUEsBAhQAFAAAAAgAh07iQHuY0APOAQAAjgMAAA4AAAAAAAAAAQAgAAAAJAEA&#10;AGRycy9lMm9Eb2MueG1sUEsFBgAAAAAGAAYAWQEAAGQFAAAAAA==&#10;">
                <v:fill on="f" focussize="0,0"/>
                <v:stroke color="#000000" joinstyle="round"/>
                <v:imagedata o:title=""/>
                <o:lock v:ext="edit" aspectratio="f"/>
              </v:line>
            </w:pict>
          </mc:Fallback>
        </mc:AlternateContent>
      </w:r>
      <w:r>
        <w:rPr>
          <w:rFonts w:ascii="仿宋_GB2312"/>
          <w:noProof/>
          <w:sz w:val="28"/>
        </w:rPr>
        <mc:AlternateContent>
          <mc:Choice Requires="wps">
            <w:drawing>
              <wp:anchor distT="0" distB="0" distL="114300" distR="114300" simplePos="0" relativeHeight="251639296" behindDoc="0" locked="0" layoutInCell="1" allowOverlap="1">
                <wp:simplePos x="0" y="0"/>
                <wp:positionH relativeFrom="column">
                  <wp:posOffset>4067175</wp:posOffset>
                </wp:positionH>
                <wp:positionV relativeFrom="paragraph">
                  <wp:posOffset>99060</wp:posOffset>
                </wp:positionV>
                <wp:extent cx="0" cy="297180"/>
                <wp:effectExtent l="38100" t="0" r="38100" b="7620"/>
                <wp:wrapNone/>
                <wp:docPr id="24" name="直线 17"/>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17" o:spid="_x0000_s1026" o:spt="20" style="position:absolute;left:0pt;margin-left:320.25pt;margin-top:7.8pt;height:23.4pt;width:0pt;z-index:251753472;mso-width-relative:page;mso-height-relative:page;" filled="f" stroked="t" coordsize="21600,21600" o:gfxdata="UEsDBAoAAAAAAIdO4kAAAAAAAAAAAAAAAAAEAAAAZHJzL1BLAwQUAAAACACHTuJAyW74l9gAAAAJ&#10;AQAADwAAAGRycy9kb3ducmV2LnhtbE2PQU/DMAyF70j8h8hI3FjSaauq0nQHpHHZAG1DCG5ZY9qK&#10;xqmadCv/HiMO42b7PT1/r1hNrhMnHELrSUMyUyCQKm9bqjW8HtZ3GYgQDVnTeUIN3xhgVV5fFSa3&#10;/kw7PO1jLTiEQm40NDH2uZShatCZMPM9EmuffnAm8jrU0g7mzOGuk3OlUulMS/yhMT0+NFh97Uen&#10;Ybddb7K3zThVw8dj8nx42T69h0zr25tE3YOIOMWLGX7xGR1KZjr6kWwQnYZ0oZZsZWGZgmDD3+HI&#10;w3wBsizk/wblD1BLAwQUAAAACACHTuJAZnAj09UBAACSAwAADgAAAGRycy9lMm9Eb2MueG1srVNL&#10;btswEN0X6B0I7mtZQtMkguUs6qabog2Q9gBjkpII8AcOY9ln6TW66qbHyTU6pFy7H2QT1At6ODN8&#10;8+bNaHWzt4btVETtXcfrxZIz5YSX2g0d//L59tUVZ5jASTDeqY4fFPKb9csXqym0qvGjN1JFRiAO&#10;2yl0fEwptFWFYlQWcOGDchTsfbSQ6BqHSkaYCN2aqlku31STjzJELxQieTdzkK8Lft8rkT71ParE&#10;TMeJWypnLOc2n9V6Be0QIYxaHGnAM1hY0I6KnqA2kIA9RP0PlNUievR9WghvK9/3WqjSA3VTL//q&#10;5n6EoEovJA6Gk0z4/2DFx91dZFp2vHnNmQNLM3r8+u3x+w9WX2Z1poAtJd2Hu3i8IZm51X0fbf6n&#10;Jti+KHo4Kar2iYnZKcjbXF/WV0Xs6vwuREzvlbcsGx032uVeoYXdB0xUi1J/pWS3cWzq+PVFc8GZ&#10;AFqV3kAi0wYij24ob9EbLW+1MfkFxmH71kS2gzz88ssdEe4fabnIBnCc80poXotRgXznJEuHQKo4&#10;2l+eKVglOTOK1j1bBAhtAm3OmSlqcIN5IpvKG0cssrCzlNnaenmgQTyEqIeR1KgL0xyhwRfOxyXN&#10;m/X7vSCdP6X1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lu+JfYAAAACQEAAA8AAAAAAAAAAQAg&#10;AAAAIgAAAGRycy9kb3ducmV2LnhtbFBLAQIUABQAAAAIAIdO4kBmcCPT1QEAAJIDAAAOAAAAAAAA&#10;AAEAIAAAACcBAABkcnMvZTJvRG9jLnhtbFBLBQYAAAAABgAGAFkBAABuBQAAAAA=&#10;">
                <v:fill on="f" focussize="0,0"/>
                <v:stroke color="#000000" joinstyle="round" endarrow="block"/>
                <v:imagedata o:title=""/>
                <o:lock v:ext="edit" aspectratio="f"/>
              </v:line>
            </w:pict>
          </mc:Fallback>
        </mc:AlternateConten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31104" behindDoc="0" locked="0" layoutInCell="1" allowOverlap="1">
                <wp:simplePos x="0" y="0"/>
                <wp:positionH relativeFrom="column">
                  <wp:posOffset>-133350</wp:posOffset>
                </wp:positionH>
                <wp:positionV relativeFrom="paragraph">
                  <wp:posOffset>198120</wp:posOffset>
                </wp:positionV>
                <wp:extent cx="800100" cy="1089660"/>
                <wp:effectExtent l="5080" t="4445" r="13970" b="10795"/>
                <wp:wrapNone/>
                <wp:docPr id="25" name="文本框 18"/>
                <wp:cNvGraphicFramePr/>
                <a:graphic xmlns:a="http://schemas.openxmlformats.org/drawingml/2006/main">
                  <a:graphicData uri="http://schemas.microsoft.com/office/word/2010/wordprocessingShape">
                    <wps:wsp>
                      <wps:cNvSpPr txBox="1"/>
                      <wps:spPr>
                        <a:xfrm>
                          <a:off x="0" y="0"/>
                          <a:ext cx="800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按国家有关规定按时处置危险废物</w:t>
                            </w:r>
                          </w:p>
                        </w:txbxContent>
                      </wps:txbx>
                      <wps:bodyPr upright="1"/>
                    </wps:wsp>
                  </a:graphicData>
                </a:graphic>
              </wp:anchor>
            </w:drawing>
          </mc:Choice>
          <mc:Fallback xmlns:w15="http://schemas.microsoft.com/office/word/2012/wordml" xmlns:wpsCustomData="http://www.wps.cn/officeDocument/2013/wpsCustomData">
            <w:pict>
              <v:shape id="文本框 18" o:spid="_x0000_s1026" o:spt="202" type="#_x0000_t202" style="position:absolute;left:0pt;margin-left:-10.5pt;margin-top:15.6pt;height:85.8pt;width:63pt;z-index:251745280;mso-width-relative:page;mso-height-relative:page;" fillcolor="#FFFFFF" filled="t" stroked="t" coordsize="21600,21600" o:gfxdata="UEsDBAoAAAAAAIdO4kAAAAAAAAAAAAAAAAAEAAAAZHJzL1BLAwQUAAAACACHTuJAZn1pqdkAAAAK&#10;AQAADwAAAGRycy9kb3ducmV2LnhtbE2PzU7DMBCE70i8g7VIXFBrx4USQjY9IIHgVgqCqxtvkwj/&#10;BNtNy9vjnuA4O6PZb+rV0Ro2UYiDdwjFXAAj13o9uA7h/e1xVgKLSTmtjHeE8EMRVs35Wa0q7Q/u&#10;laZN6lgucbFSCH1KY8V5bHuyKs79SC57Ox+sSlmGjuugDrncGi6FWHKrBpc/9Gqkh57ar83eIpTX&#10;z9NnfFmsP9rlztylq9vp6TsgXl4U4h5YomP6C8MJP6NDk5m2fu90ZAZhJou8JSEsCgnsFBA3+bBF&#10;kEKWwJua/5/Q/AJQSwMEFAAAAAgAh07iQHhfFjbyAQAA6gMAAA4AAABkcnMvZTJvRG9jLnhtbK1T&#10;S44TMRDdI3EHy3vSnUgTZVrpjAQhbBAgDRygYru7LfknlyfduQDcgBUb9pxrzkHZmcnMAAuE6IW7&#10;7Hp+rvfKXl9N1rCDiqi9a/l8VnOmnPBSu77lnz7uXqw4wwROgvFOtfyokF9tnj9bj6FRCz94I1Vk&#10;ROKwGUPLh5RCU1UoBmUBZz4oR8nORwuJprGvZISR2K2pFnW9rEYfZYheKERa3Z6SfFP4u06J9L7r&#10;UCVmWk61pTLGMu7zWG3W0PQRwqDFXRnwD1VY0I4OPVNtIQG7ifo3KqtF9Oi7NBPeVr7rtFBFA6mZ&#10;17+ouR4gqKKFzMFwtgn/H614d/gQmZYtX1xw5sBSj26/frn99uP2+2c2X2WDxoAN4a4DIdP00k/U&#10;6Pt1pMWse+qizX9SxChPVh/P9qopMUGLq5okUkZQal6vLpfL4n/1sDtETG+UtywHLY/UvuIqHN5i&#10;okoIeg/Jh6E3Wu60MWUS+/0rE9kBqNW78uUiacsTmHFsbPnlRZYrgG5cZyBRaAN5gK4v5z3ZgY+J&#10;6/L9iTgXtgUcTgUUhgyDxuqkYokGBfK1kywdA9ns6EHwXIxVkjOj6P3kqCATaPM3SFJnHInMLTq1&#10;Ikdp2k9Ek8O9l0dq202Iuh/I0tK4AqcLVdy5u/z5xj6eF9KHJ7r5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9aanZAAAACgEAAA8AAAAAAAAAAQAgAAAAIgAAAGRycy9kb3ducmV2LnhtbFBLAQIU&#10;ABQAAAAIAIdO4kB4XxY28gEAAOoDAAAOAAAAAAAAAAEAIAAAACgBAABkcnMvZTJvRG9jLnhtbFBL&#10;BQYAAAAABgAGAFkBAACMBQAAAAA=&#10;">
                <v:fill on="t" focussize="0,0"/>
                <v:stroke color="#000000" joinstyle="miter"/>
                <v:imagedata o:title=""/>
                <o:lock v:ext="edit" aspectratio="f"/>
                <v:textbox>
                  <w:txbxContent>
                    <w:p>
                      <w:pPr>
                        <w:rPr>
                          <w:rFonts w:hint="eastAsia"/>
                        </w:rPr>
                      </w:pPr>
                      <w:r>
                        <w:rPr>
                          <w:rFonts w:hint="eastAsia"/>
                        </w:rPr>
                        <w:t>按国家有关规定按时处置危险废物</w:t>
                      </w:r>
                    </w:p>
                  </w:txbxContent>
                </v:textbox>
              </v:shape>
            </w:pict>
          </mc:Fallback>
        </mc:AlternateContent>
      </w:r>
      <w:r>
        <w:rPr>
          <w:rFonts w:ascii="仿宋_GB2312"/>
          <w:noProof/>
          <w:sz w:val="28"/>
        </w:rPr>
        <mc:AlternateContent>
          <mc:Choice Requires="wps">
            <w:drawing>
              <wp:anchor distT="0" distB="0" distL="114300" distR="114300" simplePos="0" relativeHeight="251628032" behindDoc="0" locked="0" layoutInCell="1" allowOverlap="1">
                <wp:simplePos x="0" y="0"/>
                <wp:positionH relativeFrom="column">
                  <wp:posOffset>866775</wp:posOffset>
                </wp:positionH>
                <wp:positionV relativeFrom="paragraph">
                  <wp:posOffset>198120</wp:posOffset>
                </wp:positionV>
                <wp:extent cx="1333500" cy="1089660"/>
                <wp:effectExtent l="5080" t="4445" r="13970" b="10795"/>
                <wp:wrapNone/>
                <wp:docPr id="26" name="文本框 19"/>
                <wp:cNvGraphicFramePr/>
                <a:graphic xmlns:a="http://schemas.openxmlformats.org/drawingml/2006/main">
                  <a:graphicData uri="http://schemas.microsoft.com/office/word/2010/wordprocessingShape">
                    <wps:wsp>
                      <wps:cNvSpPr txBox="1"/>
                      <wps:spPr>
                        <a:xfrm>
                          <a:off x="0" y="0"/>
                          <a:ext cx="13335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rPr>
                                <w:rFonts w:ascii="仿宋_GB2312"/>
                                <w:sz w:val="28"/>
                              </w:rPr>
                            </w:pPr>
                            <w:r>
                              <w:rPr>
                                <w:rFonts w:hint="eastAsia"/>
                              </w:rPr>
                              <w:t>危险废物产生单位逾期不处置危险废物或者处置危险废物仍不符合国家有关规定</w:t>
                            </w:r>
                          </w:p>
                          <w:p w:rsidR="00862A4A" w:rsidRDefault="00862A4A">
                            <w:pPr>
                              <w:rPr>
                                <w:szCs w:val="21"/>
                              </w:rPr>
                            </w:pPr>
                          </w:p>
                        </w:txbxContent>
                      </wps:txbx>
                      <wps:bodyPr upright="1"/>
                    </wps:wsp>
                  </a:graphicData>
                </a:graphic>
              </wp:anchor>
            </w:drawing>
          </mc:Choice>
          <mc:Fallback xmlns:w15="http://schemas.microsoft.com/office/word/2012/wordml" xmlns:wpsCustomData="http://www.wps.cn/officeDocument/2013/wpsCustomData">
            <w:pict>
              <v:shape id="文本框 19" o:spid="_x0000_s1026" o:spt="202" type="#_x0000_t202" style="position:absolute;left:0pt;margin-left:68.25pt;margin-top:15.6pt;height:85.8pt;width:105pt;z-index:251742208;mso-width-relative:page;mso-height-relative:page;" fillcolor="#FFFFFF" filled="t" stroked="t" coordsize="21600,21600" o:gfxdata="UEsDBAoAAAAAAIdO4kAAAAAAAAAAAAAAAAAEAAAAZHJzL1BLAwQUAAAACACHTuJAEByjx9gAAAAK&#10;AQAADwAAAGRycy9kb3ducmV2LnhtbE2PwU7DMAyG70i8Q2QkLoglbUcppekOSCC4jYHgmjVeW5E4&#10;Jcm68fZkJzj+9qffn5vV0Ro2ow+jIwnZQgBD6pweqZfw/vZ4XQELUZFWxhFK+MEAq/b8rFG1dgd6&#10;xXkTe5ZKKNRKwhDjVHMeugGtCgs3IaXdznmrYoq+59qrQyq3hudClNyqkdKFQU34MGD3tdlbCdXy&#10;ef4ML8X6oyt35i5e3c5P317Ky4tM3AOLeIx/MJz0kzq0yWnr9qQDMykX5U1CJRRZDiwBxfI02ErI&#10;RV4Bbxv+/4X2F1BLAwQUAAAACACHTuJANZQsyPQBAADrAwAADgAAAGRycy9lMm9Eb2MueG1srVNL&#10;jhMxEN0jcQfLe9KdRIkmrXRGghA2CJAGDlDxp9uSf7I96c4F4Aas2LDnXDkHZWcmMwMsEKIX7rLr&#10;+fnVK3t9PRpNDiJE5WxLp5OaEmGZ48p2Lf30cffiipKYwHLQzoqWHkWk15vnz9aDb8TM9U5zEQiS&#10;2NgMvqV9Sr6pqsh6YSBOnBcWk9IFAwmnoat4gAHZja5mdb2sBhe4D46JGHF1e07STeGXUrD0Xsoo&#10;EtEtRW2pjKGM+zxWmzU0XQDfK3YnA/5BhQFl8dAL1RYSkNugfqMyigUXnUwT5kzlpFRMlBqwmmn9&#10;SzU3PXhRakFzor/YFP8fLXt3+BCI4i2dLSmxYLBHp69fTt9+nL5/JtNVNmjwsUHcjUdkGl+6ERt9&#10;vx5xMdc9ymDyHysimEerjxd7xZgIy5vm8/mixhTD3LS+Wi2XpQHVw3YfYnojnCE5aGnA/hVb4fA2&#10;JpSC0HtIPi06rfhOaV0modu/0oEcAHu9K19WiVuewLQlQ0tXi9kChQBeOakhYWg8mhBtV857siM+&#10;Jq7L9yfiLGwLsT8LKAwZBo1RSYQS9QL4a8tJOnr02eKLoFmMEZwSLfAB5aggEyj9N0isTlssMvfo&#10;3IscpXE/Ik0O944fsW+3PqiuR0tL5wocb1Rx5+725yv7eF5IH97o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QHKPH2AAAAAoBAAAPAAAAAAAAAAEAIAAAACIAAABkcnMvZG93bnJldi54bWxQSwEC&#10;FAAUAAAACACHTuJANZQsyPQBAADrAwAADgAAAAAAAAABACAAAAAnAQAAZHJzL2Uyb0RvYy54bWxQ&#10;SwUGAAAAAAYABgBZAQAAjQUAAAAA&#10;">
                <v:fill on="t" focussize="0,0"/>
                <v:stroke color="#000000" joinstyle="miter"/>
                <v:imagedata o:title=""/>
                <o:lock v:ext="edit" aspectratio="f"/>
                <v:textbox>
                  <w:txbxContent>
                    <w:p>
                      <w:pPr>
                        <w:rPr>
                          <w:rFonts w:ascii="仿宋_GB2312"/>
                          <w:sz w:val="28"/>
                        </w:rPr>
                      </w:pPr>
                      <w:r>
                        <w:rPr>
                          <w:rFonts w:hint="eastAsia"/>
                        </w:rPr>
                        <w:t>危险废物产生单位逾期不处置危险废物或者处置危险废物仍不符合国家有关规定</w:t>
                      </w:r>
                    </w:p>
                    <w:p>
                      <w:pPr>
                        <w:rPr>
                          <w:rFonts w:hint="eastAsia"/>
                          <w:szCs w:val="21"/>
                        </w:rPr>
                      </w:pPr>
                    </w:p>
                  </w:txbxContent>
                </v:textbox>
              </v:shape>
            </w:pict>
          </mc:Fallback>
        </mc:AlternateContent>
      </w:r>
      <w:r>
        <w:rPr>
          <w:rFonts w:ascii="仿宋_GB2312"/>
          <w:noProof/>
          <w:sz w:val="28"/>
        </w:rPr>
        <mc:AlternateContent>
          <mc:Choice Requires="wps">
            <w:drawing>
              <wp:anchor distT="0" distB="0" distL="114300" distR="114300" simplePos="0" relativeHeight="251640320" behindDoc="0" locked="0" layoutInCell="1" allowOverlap="1">
                <wp:simplePos x="0" y="0"/>
                <wp:positionH relativeFrom="column">
                  <wp:posOffset>3267075</wp:posOffset>
                </wp:positionH>
                <wp:positionV relativeFrom="paragraph">
                  <wp:posOffset>198120</wp:posOffset>
                </wp:positionV>
                <wp:extent cx="1600200" cy="693420"/>
                <wp:effectExtent l="4445" t="4445" r="14605" b="6985"/>
                <wp:wrapNone/>
                <wp:docPr id="27" name="矩形 20"/>
                <wp:cNvGraphicFramePr/>
                <a:graphic xmlns:a="http://schemas.openxmlformats.org/drawingml/2006/main">
                  <a:graphicData uri="http://schemas.microsoft.com/office/word/2010/wordprocessingShape">
                    <wps:wsp>
                      <wps:cNvSpPr/>
                      <wps:spPr>
                        <a:xfrm>
                          <a:off x="0" y="0"/>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rPr>
                                <w:szCs w:val="21"/>
                              </w:rPr>
                            </w:pPr>
                            <w:r>
                              <w:rPr>
                                <w:rFonts w:hint="eastAsia"/>
                                <w:szCs w:val="21"/>
                              </w:rPr>
                              <w:t>固废管理中心根据调查取证材料向局领导汇报</w:t>
                            </w:r>
                          </w:p>
                        </w:txbxContent>
                      </wps:txbx>
                      <wps:bodyPr upright="1"/>
                    </wps:wsp>
                  </a:graphicData>
                </a:graphic>
              </wp:anchor>
            </w:drawing>
          </mc:Choice>
          <mc:Fallback xmlns:w15="http://schemas.microsoft.com/office/word/2012/wordml" xmlns:wpsCustomData="http://www.wps.cn/officeDocument/2013/wpsCustomData">
            <w:pict>
              <v:rect id="矩形 20" o:spid="_x0000_s1026" o:spt="1" style="position:absolute;left:0pt;margin-left:257.25pt;margin-top:15.6pt;height:54.6pt;width:126pt;z-index:251754496;mso-width-relative:page;mso-height-relative:page;" fillcolor="#FFFFFF" filled="t" stroked="t" coordsize="21600,21600" o:gfxdata="UEsDBAoAAAAAAIdO4kAAAAAAAAAAAAAAAAAEAAAAZHJzL1BLAwQUAAAACACHTuJANOQ7GdgAAAAK&#10;AQAADwAAAGRycy9kb3ducmV2LnhtbE2PwU6DQBCG7ya+w2ZMvNldKEVFlh40NfHY0ou3AUZA2V3C&#10;Li369I6nepyZL/98f75dzCBONPneWQ3RSoEgW7umt62GY7m7ewDhA9oGB2dJwzd52BbXVzlmjTvb&#10;PZ0OoRUcYn2GGroQxkxKX3dk0K/cSJZvH24yGHicWtlMeOZwM8hYqVQa7C1/6HCk547qr8NsNFR9&#10;fMSfffmqzONuHd6W8nN+f9H69iZSTyACLeECw58+q0PBTpWbbePFoGETJRtGNayjGAQD92nKi4rJ&#10;RCUgi1z+r1D8AlBLAwQUAAAACACHTuJARbPxRekBAADdAwAADgAAAGRycy9lMm9Eb2MueG1srVPN&#10;jtMwEL4j8Q6W7zRpYQsbNd0DpVwQrLTLA0xtJ7HkP3m8Tfo0SNx4CB4H8RqM3aXdBQ4IkYMzY4+/&#10;me+b8epqsobtVUTtXcvns5oz5YSX2vUt/3i7ffaKM0zgJBjvVMsPCvnV+umT1RgatfCDN1JFRiAO&#10;mzG0fEgpNFWFYlAWcOaDcnTY+WghkRv7SkYYCd2aalHXy2r0UYbohUKk3c3xkK8LftcpkT50HarE&#10;TMuptlTWWNZdXqv1Cpo+Qhi0uC8D/qEKC9pR0hPUBhKwu6h/g7JaRI++SzPhbeW7TgtVOBCbef0L&#10;m5sBgipcSBwMJ5nw/8GK9/vryLRs+eIlZw4s9ej7py/fvn5mi6LOGLChoJtwHUmr7CGZmerURZv/&#10;RIJNRdHDSVE1JSZoc76sa2oTZ4LOlpfPXxxBq/PtEDG9Vd6ybLQ8UseKkLB/h4kyUujPkJwMvdFy&#10;q40pTux3r01ke6DubsuXG0pXHoUZx8aWX14sLqgOoCHrDCQybSDa6PqS79ENfAhcl+9PwLmwDeBw&#10;LKAgHAfK6qSyXNAMCuQbJ1k6BFLW0RvguRirJGdG0ZPJVolMoM3fRBI744jkuRXZStNuIphs7rw8&#10;UE/vQtT9QJLOS+n5hGaoqHM/73lIH/oF9Pwq1z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OQ7&#10;GdgAAAAKAQAADwAAAAAAAAABACAAAAAiAAAAZHJzL2Rvd25yZXYueG1sUEsBAhQAFAAAAAgAh07i&#10;QEWz8UXpAQAA3QMAAA4AAAAAAAAAAQAgAAAAJwEAAGRycy9lMm9Eb2MueG1sUEsFBgAAAAAGAAYA&#10;WQEAAIIFAAAAAA==&#10;">
                <v:fill on="t" focussize="0,0"/>
                <v:stroke color="#000000" joinstyle="miter"/>
                <v:imagedata o:title=""/>
                <o:lock v:ext="edit" aspectratio="f"/>
                <v:textbox>
                  <w:txbxContent>
                    <w:p>
                      <w:pPr>
                        <w:rPr>
                          <w:rFonts w:hint="eastAsia"/>
                          <w:szCs w:val="21"/>
                        </w:rPr>
                      </w:pPr>
                      <w:r>
                        <w:rPr>
                          <w:rFonts w:hint="eastAsia"/>
                          <w:szCs w:val="21"/>
                        </w:rPr>
                        <w:t>固废管理中心根据调查取证材料向局领导汇报</w:t>
                      </w:r>
                    </w:p>
                  </w:txbxContent>
                </v:textbox>
              </v:rect>
            </w:pict>
          </mc:Fallback>
        </mc:AlternateContent>
      </w:r>
      <w:r>
        <w:rPr>
          <w:rFonts w:ascii="仿宋_GB2312" w:hint="eastAsia"/>
          <w:sz w:val="28"/>
        </w:rPr>
        <w:t xml:space="preserve">                            </w:t>
      </w:r>
    </w:p>
    <w:p w:rsidR="00862A4A" w:rsidRDefault="00ED782F">
      <w:pPr>
        <w:ind w:firstLineChars="1400" w:firstLine="2940"/>
        <w:rPr>
          <w:rFonts w:ascii="仿宋_GB2312"/>
          <w:sz w:val="28"/>
        </w:rPr>
      </w:pPr>
      <w:r>
        <w:rPr>
          <w:rFonts w:ascii="仿宋_GB2312" w:hint="eastAsia"/>
          <w:szCs w:val="21"/>
        </w:rPr>
        <w:t xml:space="preserve">    </w: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41344" behindDoc="0" locked="0" layoutInCell="1" allowOverlap="1">
                <wp:simplePos x="0" y="0"/>
                <wp:positionH relativeFrom="column">
                  <wp:posOffset>4067175</wp:posOffset>
                </wp:positionH>
                <wp:positionV relativeFrom="paragraph">
                  <wp:posOffset>99060</wp:posOffset>
                </wp:positionV>
                <wp:extent cx="0" cy="297180"/>
                <wp:effectExtent l="38100" t="0" r="38100" b="7620"/>
                <wp:wrapNone/>
                <wp:docPr id="28" name="直线 21"/>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21" o:spid="_x0000_s1026" o:spt="20" style="position:absolute;left:0pt;margin-left:320.25pt;margin-top:7.8pt;height:23.4pt;width:0pt;z-index:251755520;mso-width-relative:page;mso-height-relative:page;" filled="f" stroked="t" coordsize="21600,21600" o:gfxdata="UEsDBAoAAAAAAIdO4kAAAAAAAAAAAAAAAAAEAAAAZHJzL1BLAwQUAAAACACHTuJAyW74l9gAAAAJ&#10;AQAADwAAAGRycy9kb3ducmV2LnhtbE2PQU/DMAyF70j8h8hI3FjSaauq0nQHpHHZAG1DCG5ZY9qK&#10;xqmadCv/HiMO42b7PT1/r1hNrhMnHELrSUMyUyCQKm9bqjW8HtZ3GYgQDVnTeUIN3xhgVV5fFSa3&#10;/kw7PO1jLTiEQm40NDH2uZShatCZMPM9EmuffnAm8jrU0g7mzOGuk3OlUulMS/yhMT0+NFh97Uen&#10;Ybddb7K3zThVw8dj8nx42T69h0zr25tE3YOIOMWLGX7xGR1KZjr6kWwQnYZ0oZZsZWGZgmDD3+HI&#10;w3wBsizk/wblD1BLAwQUAAAACACHTuJAaIhBsdIBAACSAwAADgAAAGRycy9lMm9Eb2MueG1srVNL&#10;jhMxEN0jcQfLe9JJSwMzrXRmQRg2CEYaOEDFn25L/snlSSdn4Rqs2HCcuQZld0j4iA0iC6dsP7+q&#10;96p6fXtwlu1VQhN8z1eLJWfKiyCNH3r+6ePdi2vOMIOXYINXPT8q5Leb58/WU+xUG8ZgpUqMSDx2&#10;U+z5mHPsmgbFqBzgIkTl6VKH5CDTNg2NTDARu7NNu1y+bKaQZExBKEQ63c6XfFP5tVYif9AaVWa2&#10;51Rbrmuq666szWYN3ZAgjkacyoB/qMKB8ZT0TLWFDOwxmT+onBEpYNB5IYJrgtZGqKqB1KyWv6l5&#10;GCGqqoXMwXi2Cf8frXi/v0/MyJ631CkPjnr09PnL09dvrF0Vd6aIHYEe4n067ZDCIvWgkyv/JIId&#10;qqPHs6PqkJmYDwWdtjevVtfV7ObyLibMb1VwrAQ9t8YXrdDB/h1mykXQH5BybD2ben5z1V5xJoBG&#10;RVvIFLpIxaMf6lsM1sg7Y215gWnYvbaJ7aE0v/6KIuL9BVaSbAHHGVev5rEYFcg3XrJ8jOSKp/nl&#10;pQSnJGdW0biXiAihy2DsBZmTAT/Yv6ApvfVURTF2trJEuyCP1IjHmMwwkhvV+4qhxteaT0NaJuvn&#10;fWW6fEqb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lu+JfYAAAACQEAAA8AAAAAAAAAAQAgAAAA&#10;IgAAAGRycy9kb3ducmV2LnhtbFBLAQIUABQAAAAIAIdO4kBoiEGx0gEAAJIDAAAOAAAAAAAAAAEA&#10;IAAAACcBAABkcnMvZTJvRG9jLnhtbFBLBQYAAAAABgAGAFkBAABrBQAAAAA=&#10;">
                <v:fill on="f" focussize="0,0"/>
                <v:stroke color="#000000" joinstyle="round" endarrow="block"/>
                <v:imagedata o:title=""/>
                <o:lock v:ext="edit" aspectratio="f"/>
              </v:line>
            </w:pict>
          </mc:Fallback>
        </mc:AlternateContent>
      </w:r>
    </w:p>
    <w:p w:rsidR="00862A4A" w:rsidRDefault="00ED782F">
      <w:pPr>
        <w:rPr>
          <w:rFonts w:ascii="仿宋_GB2312"/>
          <w:szCs w:val="21"/>
        </w:rPr>
      </w:pPr>
      <w:r>
        <w:rPr>
          <w:rFonts w:ascii="仿宋_GB2312"/>
          <w:noProof/>
          <w:sz w:val="28"/>
        </w:rPr>
        <mc:AlternateContent>
          <mc:Choice Requires="wps">
            <w:drawing>
              <wp:anchor distT="0" distB="0" distL="114300" distR="114300" simplePos="0" relativeHeight="251652608" behindDoc="0" locked="0" layoutInCell="1" allowOverlap="1">
                <wp:simplePos x="0" y="0"/>
                <wp:positionH relativeFrom="column">
                  <wp:posOffset>1600200</wp:posOffset>
                </wp:positionH>
                <wp:positionV relativeFrom="paragraph">
                  <wp:posOffset>99060</wp:posOffset>
                </wp:positionV>
                <wp:extent cx="0" cy="198120"/>
                <wp:effectExtent l="4445" t="0" r="14605" b="11430"/>
                <wp:wrapNone/>
                <wp:docPr id="29" name="直线 22"/>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22" o:spid="_x0000_s1026" o:spt="20" style="position:absolute;left:0pt;margin-left:126pt;margin-top:7.8pt;height:15.6pt;width:0pt;z-index:251766784;mso-width-relative:page;mso-height-relative:page;" filled="f" stroked="t" coordsize="21600,21600" o:gfxdata="UEsDBAoAAAAAAIdO4kAAAAAAAAAAAAAAAAAEAAAAZHJzL1BLAwQUAAAACACHTuJAdG1NJdYAAAAJ&#10;AQAADwAAAGRycy9kb3ducmV2LnhtbE2PzU7DMBCE70i8g7VIXCpqN9CoCnF6AHLjQgFx3cZLEhGv&#10;09j9gadnEQc47sxo9ptyffKDOtAU+8AWFnMDirgJrufWwstzfbUCFROywyEwWfikCOvq/KzEwoUj&#10;P9Fhk1olJRwLtNClNBZax6Yjj3EeRmLx3sPkMck5tdpNeJRyP+jMmFx77Fk+dDjSXUfNx2bvLcT6&#10;lXb116yZmbfrNlC2u398QGsvLxbmFlSiU/oLww++oEMlTNuwZxfVYCFbZrIlibHMQUngV9hauMlX&#10;oKtS/19QfQNQSwMEFAAAAAgAh07iQK7GTeDNAQAAjgMAAA4AAABkcnMvZTJvRG9jLnhtbK1TS24b&#10;MQzdF+gdBO3r8QyQIh54nEXddFO0AdIegNZnRoB+EBWPfZZeo6tuepxco5TsOP1siqJeyBRJPT4+&#10;ctY3B2fZXiU0wQ+8XSw5U14Eafw48M+fbl9dc4YZvAQbvBr4USG/2bx8sZ5jr7owBStVYgTisZ/j&#10;wKecY980KCblABchKk9BHZKDTNc0NjLBTOjONt1y+bqZQ5IxBaEQybs9Bfmm4mutRP6oNarM7MCJ&#10;W65nqueunM1mDf2YIE5GnGnAP7BwYDwVvUBtIQN7SOYPKGdEChh0XojgmqC1Ear2QN20y9+6uZ8g&#10;qtoLiYPxIhP+P1jxYX+XmJED71aceXA0o8cvXx+/fWddV9SZI/aUdB/v0vmGZJZWDzq58k9NsENV&#10;9HhRVB0yEyenIG+7um67Knbz/C4mzO9UcKwYA7fGl16hh/17zFSLUp9Sitt6Ng98ddVdcSaAVkVb&#10;yGS6SOTRj/UtBmvkrbG2vMA07t7YxPZQhl9/pSPC/SWtFNkCTqe8GjqtxaRAvvWS5WMkVTztLy8U&#10;nJKcWUXrXiwChD6DsX+TSaWtJwZF1JOMxdoFeaQhPMRkxomUaCvLEqGhV77nBS1b9fO9Ij1/Rp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G1NJdYAAAAJAQAADwAAAAAAAAABACAAAAAiAAAAZHJz&#10;L2Rvd25yZXYueG1sUEsBAhQAFAAAAAgAh07iQK7GTeDNAQAAjgMAAA4AAAAAAAAAAQAgAAAAJQEA&#10;AGRycy9lMm9Eb2MueG1sUEsFBgAAAAAGAAYAWQEAAGQFAAAAAA==&#10;">
                <v:fill on="f" focussize="0,0"/>
                <v:stroke color="#000000" joinstyle="round"/>
                <v:imagedata o:title=""/>
                <o:lock v:ext="edit" aspectratio="f"/>
              </v:line>
            </w:pict>
          </mc:Fallback>
        </mc:AlternateContent>
      </w:r>
      <w:r>
        <w:rPr>
          <w:rFonts w:ascii="仿宋_GB2312"/>
          <w:noProof/>
          <w:sz w:val="28"/>
        </w:rPr>
        <mc:AlternateContent>
          <mc:Choice Requires="wps">
            <w:drawing>
              <wp:anchor distT="0" distB="0" distL="114300" distR="114300" simplePos="0" relativeHeight="251642368" behindDoc="0" locked="0" layoutInCell="1" allowOverlap="1">
                <wp:simplePos x="0" y="0"/>
                <wp:positionH relativeFrom="column">
                  <wp:posOffset>3267075</wp:posOffset>
                </wp:positionH>
                <wp:positionV relativeFrom="paragraph">
                  <wp:posOffset>99060</wp:posOffset>
                </wp:positionV>
                <wp:extent cx="1600200" cy="396240"/>
                <wp:effectExtent l="4445" t="4445" r="14605" b="18415"/>
                <wp:wrapNone/>
                <wp:docPr id="30" name="矩形 23"/>
                <wp:cNvGraphicFramePr/>
                <a:graphic xmlns:a="http://schemas.openxmlformats.org/drawingml/2006/main">
                  <a:graphicData uri="http://schemas.microsoft.com/office/word/2010/wordprocessingShape">
                    <wps:wsp>
                      <wps:cNvSpPr/>
                      <wps:spPr>
                        <a:xfrm>
                          <a:off x="0" y="0"/>
                          <a:ext cx="160020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pPr>
                            <w:r>
                              <w:rPr>
                                <w:rFonts w:hint="eastAsia"/>
                              </w:rPr>
                              <w:t>依法确定代处置单位</w:t>
                            </w:r>
                          </w:p>
                        </w:txbxContent>
                      </wps:txbx>
                      <wps:bodyPr upright="1"/>
                    </wps:wsp>
                  </a:graphicData>
                </a:graphic>
              </wp:anchor>
            </w:drawing>
          </mc:Choice>
          <mc:Fallback xmlns:w15="http://schemas.microsoft.com/office/word/2012/wordml" xmlns:wpsCustomData="http://www.wps.cn/officeDocument/2013/wpsCustomData">
            <w:pict>
              <v:rect id="矩形 23" o:spid="_x0000_s1026" o:spt="1" style="position:absolute;left:0pt;margin-left:257.25pt;margin-top:7.8pt;height:31.2pt;width:126pt;z-index:251756544;mso-width-relative:page;mso-height-relative:page;" fillcolor="#FFFFFF" filled="t" stroked="t" coordsize="21600,21600" o:gfxdata="UEsDBAoAAAAAAIdO4kAAAAAAAAAAAAAAAAAEAAAAZHJzL1BLAwQUAAAACACHTuJAx6ynB9cAAAAJ&#10;AQAADwAAAGRycy9kb3ducmV2LnhtbE2PMU/DMBCFdyT+g3VIbNROIaGEOB1ARWJs04XNiY8kEJ+j&#10;2GkDv55jgu3u3tO77xXbxQ3ihFPoPWlIVgoEUuNtT62GY7W72YAI0ZA1gyfU8IUBtuXlRWFy68+0&#10;x9MhtoJDKORGQxfjmEsZmg6dCSs/IrH27idnIq9TK+1kzhzuBrlWKpPO9MQfOjPiU4fN52F2Gup+&#10;fTTf++pFuYfdbXxdqo/57Vnr66tEPYKIuMQ/M/ziMzqUzFT7mWwQg4Y0uUvZykKagWDDfZbxoeZh&#10;o0CWhfzfoPwBUEsDBBQAAAAIAIdO4kCxe4oK6wEAAN0DAAAOAAAAZHJzL2Uyb0RvYy54bWytU0uO&#10;EzEQ3SNxB8t70p0OEzGtdGZBCBsEI81wgIo/3Zb8k+1Jd06DxI5DcBzENSg7ITMDsxgheuEu2+Xn&#10;916VV1eT0WQvQlTOdnQ+qykRljmubN/Rz7fbV28oiQksB+2s6OhBRHq1fvliNfpWNG5wmotAEMTG&#10;dvQdHVLybVVFNggDcea8sLgpXTCQcBr6igcYEd3oqqnrZTW6wH1wTMSIq5vjJl0XfCkFS5+kjCIR&#10;3VHklsoYyrjLY7VeQdsH8INiJxrwDywMKIuXnqE2kIDcBfUXlFEsuOhkmjFnKielYqJoQDXz+g81&#10;NwN4UbSgOdGfbYr/D5Z93F8HonhHF2iPBYM1+vnl24/vX0mzyO6MPraYdOOvw2kWMcxSJxlM/qMI&#10;MhVHD2dHxZQIw8X5sq6xTJQw3FtcLpvXxfLq/rQPMb0XzpAcdDRgxYqRsP8QE96Iqb9T8mXRacW3&#10;SusyCf3urQ5kD1jdbfkyZTzyKE1bMnb08qK5QB6ATSY1JAyNR9nR9uW+RyfiQ+C6fE8BZ2IbiMOR&#10;QEHIadAalUS2C9pBAH9nOUkHj85afAM0kzGCU6IFPpkclcwESj8nE9VpiyJzYY6lyFGadhPC5HDn&#10;+AFreueD6ge0dF6o5x3soeLOqd9zkz6cF9D7V7n+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es&#10;pwfXAAAACQEAAA8AAAAAAAAAAQAgAAAAIgAAAGRycy9kb3ducmV2LnhtbFBLAQIUABQAAAAIAIdO&#10;4kCxe4oK6wEAAN0DAAAOAAAAAAAAAAEAIAAAACYBAABkcnMvZTJvRG9jLnhtbFBLBQYAAAAABgAG&#10;AFkBAACDBQAAAAA=&#10;">
                <v:fill on="t" focussize="0,0"/>
                <v:stroke color="#000000" joinstyle="miter"/>
                <v:imagedata o:title=""/>
                <o:lock v:ext="edit" aspectratio="f"/>
                <v:textbox>
                  <w:txbxContent>
                    <w:p>
                      <w:pPr>
                        <w:jc w:val="center"/>
                        <w:rPr>
                          <w:rFonts w:hint="eastAsia"/>
                        </w:rPr>
                      </w:pPr>
                      <w:r>
                        <w:rPr>
                          <w:rFonts w:hint="eastAsia"/>
                        </w:rPr>
                        <w:t>依法确定代处置单位</w:t>
                      </w:r>
                    </w:p>
                  </w:txbxContent>
                </v:textbox>
              </v:rect>
            </w:pict>
          </mc:Fallback>
        </mc:AlternateConten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53632" behindDoc="0" locked="0" layoutInCell="1" allowOverlap="1">
                <wp:simplePos x="0" y="0"/>
                <wp:positionH relativeFrom="column">
                  <wp:posOffset>1066800</wp:posOffset>
                </wp:positionH>
                <wp:positionV relativeFrom="paragraph">
                  <wp:posOffset>99060</wp:posOffset>
                </wp:positionV>
                <wp:extent cx="533400" cy="0"/>
                <wp:effectExtent l="0" t="0" r="0" b="0"/>
                <wp:wrapNone/>
                <wp:docPr id="31" name="直线 24"/>
                <wp:cNvGraphicFramePr/>
                <a:graphic xmlns:a="http://schemas.openxmlformats.org/drawingml/2006/main">
                  <a:graphicData uri="http://schemas.microsoft.com/office/word/2010/wordprocessingShape">
                    <wps:wsp>
                      <wps:cNvCnPr/>
                      <wps:spPr>
                        <a:xfrm>
                          <a:off x="0" y="0"/>
                          <a:ext cx="5334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24" o:spid="_x0000_s1026" o:spt="20" style="position:absolute;left:0pt;margin-left:84pt;margin-top:7.8pt;height:0pt;width:42pt;z-index:251767808;mso-width-relative:page;mso-height-relative:page;" filled="f" stroked="t" coordsize="21600,21600" o:gfxdata="UEsDBAoAAAAAAIdO4kAAAAAAAAAAAAAAAAAEAAAAZHJzL1BLAwQUAAAACACHTuJAaQfQKNMAAAAJ&#10;AQAADwAAAGRycy9kb3ducmV2LnhtbE1Py07DMBC8I/EP1iJxqajdoEZViNMDkBsXShHXbbwkEfE6&#10;jd0HfD2LOMBt56HZmXJ99oM60hT7wBYWcwOKuAmu59bC9qW+WYGKCdnhEJgsfFKEdXV5UWLhwomf&#10;6bhJrZIQjgVa6FIaC61j05HHOA8jsWjvYfKYBE6tdhOeJNwPOjMm1x57lg8djnTfUfOxOXgLsX6l&#10;ff01a2bm7bYNlO0fnh7R2uurhbkDleic/szwU1+qQyWdduHALqpBcL6SLUmOZQ5KDNkyE2L3S+iq&#10;1P8XVN9QSwMEFAAAAAgAh07iQKcTCAzNAQAAjgMAAA4AAABkcnMvZTJvRG9jLnhtbK1TS44TMRDd&#10;I3EHy3vSnWSCoJXOLAjDBsFIAweo+NNtyT+5POnkLFyDFRuOM9eg7GQyfDYIkYVTdpVfvfdcvb4+&#10;OMv2KqEJvufzWcuZ8iJI44eef/508+IVZ5jBS7DBq54fFfLrzfNn6yl2ahHGYKVKjEA8dlPs+Zhz&#10;7JoGxagc4CxE5SmpQ3KQaZuGRiaYCN3ZZtG2L5spJBlTEAqRTrenJN9UfK2VyB+1RpWZ7Tlxy3VN&#10;dd2VtdmsoRsSxNGIMw34BxYOjKemF6gtZGD3yfwB5YxIAYPOMxFcE7Q2QlUNpGbe/qbmboSoqhYy&#10;B+PFJvx/sOLD/jYxI3u+nHPmwdEbPXz5+vDtO1tcFXemiB0V3cXbdN4hhUXqQSdX/kkEO1RHjxdH&#10;1SEzQYer5fKqJd/FY6p5uhcT5ncqOFaCnlvji1boYP8eM/Wi0seScmw9m3r+erVYERzQqGgLmUIX&#10;iTz6od7FYI28MdaWG5iG3Rub2B7K49dfUUS4v5SVJlvA8VRXU6exGBXIt16yfIzkiqf55YWCU5Iz&#10;q2jcS0SA0GUw9m8qqbX1xKCYerKxRLsgj/QI9zGZYSQn5pVlydCjV77nAS1T9fO+Ij19Rps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aQfQKNMAAAAJAQAADwAAAAAAAAABACAAAAAiAAAAZHJzL2Rv&#10;d25yZXYueG1sUEsBAhQAFAAAAAgAh07iQKcTCAzNAQAAjgMAAA4AAAAAAAAAAQAgAAAAIgEAAGRy&#10;cy9lMm9Eb2MueG1sUEsFBgAAAAAGAAYAWQEAAGEFAAAAAA==&#10;">
                <v:fill on="f" focussize="0,0"/>
                <v:stroke color="#000000" joinstyle="round"/>
                <v:imagedata o:title=""/>
                <o:lock v:ext="edit" aspectratio="f"/>
              </v:line>
            </w:pict>
          </mc:Fallback>
        </mc:AlternateContent>
      </w:r>
      <w:r>
        <w:rPr>
          <w:rFonts w:ascii="仿宋_GB2312"/>
          <w:noProof/>
          <w:sz w:val="28"/>
        </w:rPr>
        <mc:AlternateContent>
          <mc:Choice Requires="wps">
            <w:drawing>
              <wp:anchor distT="0" distB="0" distL="114300" distR="114300" simplePos="0" relativeHeight="251630080" behindDoc="0" locked="0" layoutInCell="1" allowOverlap="1">
                <wp:simplePos x="0" y="0"/>
                <wp:positionH relativeFrom="column">
                  <wp:posOffset>1066800</wp:posOffset>
                </wp:positionH>
                <wp:positionV relativeFrom="paragraph">
                  <wp:posOffset>99060</wp:posOffset>
                </wp:positionV>
                <wp:extent cx="0" cy="297180"/>
                <wp:effectExtent l="38100" t="0" r="38100" b="7620"/>
                <wp:wrapNone/>
                <wp:docPr id="32" name="直线 25"/>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25" o:spid="_x0000_s1026" o:spt="20" style="position:absolute;left:0pt;margin-left:84pt;margin-top:7.8pt;height:23.4pt;width:0pt;z-index:251744256;mso-width-relative:page;mso-height-relative:page;" filled="f" stroked="t" coordsize="21600,21600" o:gfxdata="UEsDBAoAAAAAAIdO4kAAAAAAAAAAAAAAAAAEAAAAZHJzL1BLAwQUAAAACACHTuJARGRUQtgAAAAJ&#10;AQAADwAAAGRycy9kb3ducmV2LnhtbE2PQU/DMAyF70j8h8hI3FjaCaqqNN0BaVw2mLYhBLesMW1F&#10;41RJupV/P48L3Pzsp+fvlYvJ9uKIPnSOFKSzBARS7UxHjYK3/fIuBxGiJqN7R6jgBwMsquurUhfG&#10;nWiLx11sBIdQKLSCNsahkDLULVodZm5A4tuX81ZHlr6RxusTh9tezpMkk1Z3xB9aPeBTi/X3brQK&#10;tuvlKn9fjVPtP5/T1/1m/fIRcqVub9LkEUTEKf6Z4YLP6FAx08GNZILoWWc5d4k8PGQgLobfxUFB&#10;Nr8HWZXyf4PqDFBLAwQUAAAACACHTuJA9V4rxNQBAACSAwAADgAAAGRycy9lMm9Eb2MueG1srVPN&#10;bhMxEL4j8Q6W72SToEK7yqYHQrkgqNTyABP/7FrynzxuNnkWXoMTFx6nr8HYGxKg6gWRgzOeGX/z&#10;zTezq+u9s2ynEprgO76YzTlTXgRpfN/xL/c3ry45wwxegg1edfygkF+vX75YjbFVyzAEK1ViBOKx&#10;HWPHh5xj2zQoBuUAZyEqT0EdkoNM19Q3MsFI6M42y/n8TTOGJGMKQiGSdzMF+bria61E/qw1qsxs&#10;x4lbrmeq57aczXoFbZ8gDkYcacA/sHBgPBU9QW0gA3tI5gmUMyIFDDrPRHBN0NoIVXugbhbzv7q5&#10;GyCq2guJg/EkE/4/WPFpd5uYkR1/veTMg6MZPX799vj9B1teFHXGiC0l3cXbdLwhmaXVvU6u/FMT&#10;bF8VPZwUVfvMxOQU5F1evV1cVrGb87uYMH9QwbFidNwaX3qFFnYfMVMtSv2VUtzWs7HjVxdEiwmg&#10;VdEWMpkuEnn0fX2LwRp5Y6wtLzD123c2sR2U4ddf6Yhw/0grRTaAw5RXQ9NaDArkey9ZPkRSxdP+&#10;8kLBKcmZVbTuxSJAaDMYe87MyYDv7TPZVN56YlGEnaQs1jbIAw3iISbTD6TGojItERp85Xxc0rJZ&#10;v98r0vlTWv8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RGRUQtgAAAAJAQAADwAAAAAAAAABACAA&#10;AAAiAAAAZHJzL2Rvd25yZXYueG1sUEsBAhQAFAAAAAgAh07iQPVeK8TUAQAAkgMAAA4AAAAAAAAA&#10;AQAgAAAAJwEAAGRycy9lMm9Eb2MueG1sUEsFBgAAAAAGAAYAWQEAAG0FAAAAAA==&#10;">
                <v:fill on="f" focussize="0,0"/>
                <v:stroke color="#000000" joinstyle="round" endarrow="block"/>
                <v:imagedata o:title=""/>
                <o:lock v:ext="edit" aspectratio="f"/>
              </v:line>
            </w:pict>
          </mc:Fallback>
        </mc:AlternateContent>
      </w:r>
      <w:r>
        <w:rPr>
          <w:rFonts w:ascii="仿宋_GB2312"/>
          <w:noProof/>
          <w:sz w:val="28"/>
        </w:rPr>
        <mc:AlternateContent>
          <mc:Choice Requires="wps">
            <w:drawing>
              <wp:anchor distT="0" distB="0" distL="114300" distR="114300" simplePos="0" relativeHeight="251643392" behindDoc="0" locked="0" layoutInCell="1" allowOverlap="1">
                <wp:simplePos x="0" y="0"/>
                <wp:positionH relativeFrom="column">
                  <wp:posOffset>4067175</wp:posOffset>
                </wp:positionH>
                <wp:positionV relativeFrom="paragraph">
                  <wp:posOffset>297180</wp:posOffset>
                </wp:positionV>
                <wp:extent cx="0" cy="297180"/>
                <wp:effectExtent l="38100" t="0" r="38100" b="7620"/>
                <wp:wrapNone/>
                <wp:docPr id="33" name="直线 2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26" o:spid="_x0000_s1026" o:spt="20" style="position:absolute;left:0pt;margin-left:320.25pt;margin-top:23.4pt;height:23.4pt;width:0pt;z-index:251757568;mso-width-relative:page;mso-height-relative:page;" filled="f" stroked="t" coordsize="21600,21600" o:gfxdata="UEsDBAoAAAAAAIdO4kAAAAAAAAAAAAAAAAAEAAAAZHJzL1BLAwQUAAAACACHTuJAS6UH/9gAAAAJ&#10;AQAADwAAAGRycy9kb3ducmV2LnhtbE2PwU7DMAyG70i8Q2QkbiwpjKqUujsgjcsG0zaE4JY1oa1o&#10;nKpJt/L2GHGAo+1Pv7+/WEyuE0c7hNYTQjJTICxV3rRUI7zsl1cZiBA1Gd15sghfNsCiPD8rdG78&#10;ibb2uIu14BAKuUZoYuxzKUPVWKfDzPeW+PbhB6cjj0MtzaBPHO46ea1UKp1uiT80urcPja0+d6ND&#10;2K6Xq+x1NU7V8P6YPO8366e3kCFeXiTqHkS0U/yD4Uef1aFkp4MfyQTRIaRzdcsowjzlCgz8Lg4I&#10;dzcpyLKQ/xuU31BLAwQUAAAACACHTuJALDea5dUBAACSAwAADgAAAGRycy9lMm9Eb2MueG1srVNL&#10;bhsxDN0X6B0E7euxHSRNBh5nUTfdFG2ApAeg9ZkRoB9ExWOfpdfoqpseJ9copXHtftBNUS9kiqQe&#10;Hx85q9u9s2ynEprgO76YzTlTXgRpfN/xT493r645wwxegg1edfygkN+uX75YjbFVyzAEK1ViBOKx&#10;HWPHh5xj2zQoBuUAZyEqT0EdkoNM19Q3MsFI6M42y/n8qhlDkjEFoRDJu5mCfF3xtVYif9QaVWa2&#10;48Qt1zPVc1vOZr2Ctk8QByOONOAfWDgwnoqeoDaQgT0l8weUMyIFDDrPRHBN0NoIVXugbhbz37p5&#10;GCCq2guJg/EkE/4/WPFhd5+YkR2/uODMg6MZPX/+8vz1G1teFXXGiC0lPcT7dLwhmaXVvU6u/FMT&#10;bF8VPZwUVfvMxOQU5F3evF5cV7Gb87uYML9TwbFidNwaX3qFFnbvMVMtSv2RUtzWs7HjN5fLS84E&#10;0KpoC5lMF4k8+r6+xWCNvDPWlheY+u0bm9gOyvDrr3REuL+klSIbwGHKq6FpLQYF8q2XLB8iqeJp&#10;f3mh4JTkzCpa92IRILQZjD1n5mTA9/Yv2VTeemJRhJ2kLNY2yAMN4ikm0w+kxqIyLREafOV8XNKy&#10;WT/fK9L5U1p/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ulB//YAAAACQEAAA8AAAAAAAAAAQAg&#10;AAAAIgAAAGRycy9kb3ducmV2LnhtbFBLAQIUABQAAAAIAIdO4kAsN5rl1QEAAJIDAAAOAAAAAAAA&#10;AAEAIAAAACcBAABkcnMvZTJvRG9jLnhtbFBLBQYAAAAABgAGAFkBAABuBQAAAAA=&#10;">
                <v:fill on="f" focussize="0,0"/>
                <v:stroke color="#000000" joinstyle="round" endarrow="block"/>
                <v:imagedata o:title=""/>
                <o:lock v:ext="edit" aspectratio="f"/>
              </v:line>
            </w:pict>
          </mc:Fallback>
        </mc:AlternateContent>
      </w:r>
    </w:p>
    <w:p w:rsidR="00862A4A" w:rsidRDefault="00ED782F">
      <w:pPr>
        <w:rPr>
          <w:rFonts w:ascii="仿宋_GB2312"/>
        </w:rPr>
      </w:pPr>
      <w:r>
        <w:rPr>
          <w:rFonts w:ascii="仿宋_GB2312"/>
          <w:noProof/>
          <w:sz w:val="28"/>
        </w:rPr>
        <mc:AlternateContent>
          <mc:Choice Requires="wps">
            <w:drawing>
              <wp:anchor distT="0" distB="0" distL="114300" distR="114300" simplePos="0" relativeHeight="251625984" behindDoc="0" locked="0" layoutInCell="1" allowOverlap="1">
                <wp:simplePos x="0" y="0"/>
                <wp:positionH relativeFrom="column">
                  <wp:posOffset>-66675</wp:posOffset>
                </wp:positionH>
                <wp:positionV relativeFrom="paragraph">
                  <wp:posOffset>0</wp:posOffset>
                </wp:positionV>
                <wp:extent cx="2333625" cy="396240"/>
                <wp:effectExtent l="4445" t="5080" r="5080" b="17780"/>
                <wp:wrapNone/>
                <wp:docPr id="34" name="文本框 27"/>
                <wp:cNvGraphicFramePr/>
                <a:graphic xmlns:a="http://schemas.openxmlformats.org/drawingml/2006/main">
                  <a:graphicData uri="http://schemas.microsoft.com/office/word/2010/wordprocessingShape">
                    <wps:wsp>
                      <wps:cNvSpPr txBox="1"/>
                      <wps:spPr>
                        <a:xfrm>
                          <a:off x="0" y="0"/>
                          <a:ext cx="23336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pPr>
                            <w:r>
                              <w:rPr>
                                <w:rFonts w:hint="eastAsia"/>
                              </w:rPr>
                              <w:t>依法确定代处置单位</w:t>
                            </w:r>
                          </w:p>
                        </w:txbxContent>
                      </wps:txbx>
                      <wps:bodyPr upright="1"/>
                    </wps:wsp>
                  </a:graphicData>
                </a:graphic>
              </wp:anchor>
            </w:drawing>
          </mc:Choice>
          <mc:Fallback xmlns:w15="http://schemas.microsoft.com/office/word/2012/wordml" xmlns:wpsCustomData="http://www.wps.cn/officeDocument/2013/wpsCustomData">
            <w:pict>
              <v:shape id="文本框 27" o:spid="_x0000_s1026" o:spt="202" type="#_x0000_t202" style="position:absolute;left:0pt;margin-left:-5.25pt;margin-top:0pt;height:31.2pt;width:183.75pt;z-index:251740160;mso-width-relative:page;mso-height-relative:page;" fillcolor="#FFFFFF" filled="t" stroked="t" coordsize="21600,21600" o:gfxdata="UEsDBAoAAAAAAIdO4kAAAAAAAAAAAAAAAAAEAAAAZHJzL1BLAwQUAAAACACHTuJA3aZFidcAAAAH&#10;AQAADwAAAGRycy9kb3ducmV2LnhtbE2PzU7DMBCE70i8g7VIXFBrpz9pCXF6QALBrRQEVzfeJhH2&#10;OsRuWt6e5QS3Wc1o5ttyc/ZOjDjELpCGbKpAINXBdtRoeHt9mKxBxGTIGhcINXxjhE11eVGawoYT&#10;veC4S43gEoqF0dCm1BdSxrpFb+I09EjsHcLgTeJzaKQdzInLvZMzpXLpTUe80Joe71usP3dHr2G9&#10;eBo/4vN8+17nB3ebblbj49eg9fVVpu5AJDynvzD84jM6VMy0D0eyUTgNk0wtOaqBP2J7vlyx2GvI&#10;ZwuQVSn/81c/UEsDBBQAAAAIAIdO4kB8ENw99AEAAOoDAAAOAAAAZHJzL2Uyb0RvYy54bWytU0uO&#10;EzEQ3SNxB8t70j2dmcC00hkJQtggQBo4QMWfbkv+yfakOxeAG7Biw55z5RyUnZnMDLBAiF64y/bz&#10;86tX5eXVZDTZiRCVsx09m9WUCMscV7bv6KePm2cvKIkJLAftrOjoXkR6tXr6ZDn6VjRucJqLQJDE&#10;xnb0HR1S8m1VRTYIA3HmvLC4KV0wkHAa+ooHGJHd6Kqp60U1usB9cEzEiKvr4yZdFX4pBUvvpYwi&#10;Ed1R1JbKGMq4zWO1WkLbB/CDYrcy4B9UGFAWLz1RrSEBuQnqNyqjWHDRyTRjzlROSsVEyQGzOat/&#10;yeZ6AC9KLmhO9Ceb4v+jZe92HwJRvKPzc0osGKzR4euXw7cfh++fSfM8GzT62CLu2iMyTS/dhIW+&#10;W4+4mPOeZDD5jxkR3Eer9yd7xZQIw8VmPp8vmgtKGO7NLxfNefG/uj/tQ0xvhDMkBx0NWL7iKuze&#10;xoRKEHoHyZdFpxXfKK3LJPTbVzqQHWCpN+XLIvHII5i2ZOzo5UXRAdhxUkNCScajB9H25b5HJ+JD&#10;4rp8fyLOwtYQh6OAwpBh0BqVRCjRIIC/tpykvUebLT4ImsUYwSnRAt9PjgoygdJ/g8TstMUkc4mO&#10;pchRmrYT0uRw6/gey3bjg+oHtLQUrsCxoYo7t82fO/bhvJDeP9HV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2mRYnXAAAABwEAAA8AAAAAAAAAAQAgAAAAIgAAAGRycy9kb3ducmV2LnhtbFBLAQIU&#10;ABQAAAAIAIdO4kB8ENw99AEAAOoDAAAOAAAAAAAAAAEAIAAAACYBAABkcnMvZTJvRG9jLnhtbFBL&#10;BQYAAAAABgAGAFkBAACMBQAAAAA=&#10;">
                <v:fill on="t" focussize="0,0"/>
                <v:stroke color="#000000" joinstyle="miter"/>
                <v:imagedata o:title=""/>
                <o:lock v:ext="edit" aspectratio="f"/>
                <v:textbox>
                  <w:txbxContent>
                    <w:p>
                      <w:pPr>
                        <w:jc w:val="center"/>
                        <w:rPr>
                          <w:rFonts w:hint="eastAsia"/>
                        </w:rPr>
                      </w:pPr>
                      <w:r>
                        <w:rPr>
                          <w:rFonts w:hint="eastAsia"/>
                        </w:rPr>
                        <w:t>依法确定代处置单位</w:t>
                      </w:r>
                    </w:p>
                  </w:txbxContent>
                </v:textbox>
              </v:shape>
            </w:pict>
          </mc:Fallback>
        </mc:AlternateContent>
      </w:r>
    </w:p>
    <w:p w:rsidR="00862A4A" w:rsidRDefault="00ED782F">
      <w:pPr>
        <w:rPr>
          <w:rFonts w:ascii="仿宋_GB2312"/>
          <w:sz w:val="28"/>
        </w:rPr>
      </w:pPr>
      <w:r>
        <w:rPr>
          <w:rFonts w:ascii="仿宋_GB2312"/>
          <w:noProof/>
          <w:sz w:val="28"/>
        </w:rPr>
        <mc:AlternateContent>
          <mc:Choice Requires="wps">
            <w:drawing>
              <wp:anchor distT="0" distB="0" distL="114300" distR="114300" simplePos="0" relativeHeight="251624960" behindDoc="0" locked="0" layoutInCell="1" allowOverlap="1">
                <wp:simplePos x="0" y="0"/>
                <wp:positionH relativeFrom="column">
                  <wp:posOffset>1066800</wp:posOffset>
                </wp:positionH>
                <wp:positionV relativeFrom="paragraph">
                  <wp:posOffset>198120</wp:posOffset>
                </wp:positionV>
                <wp:extent cx="0" cy="297180"/>
                <wp:effectExtent l="38100" t="0" r="38100" b="7620"/>
                <wp:wrapNone/>
                <wp:docPr id="35" name="直线 2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28" o:spid="_x0000_s1026" o:spt="20" style="position:absolute;left:0pt;margin-left:84pt;margin-top:15.6pt;height:23.4pt;width:0pt;z-index:251739136;mso-width-relative:page;mso-height-relative:page;" filled="f" stroked="t" coordsize="21600,21600" o:gfxdata="UEsDBAoAAAAAAIdO4kAAAAAAAAAAAAAAAAAEAAAAZHJzL1BLAwQUAAAACACHTuJAq7mQ9dgAAAAJ&#10;AQAADwAAAGRycy9kb3ducmV2LnhtbE2PzU7DMBCE70i8g7VI3KiTIpUoxOkBqVxaQP1RBTc3XpKI&#10;eB3ZThvevtte4Dg7o9lvivloO3FEH1pHCtJJAgKpcqalWsFuu3jIQISoyejOESr4xQDz8vam0Llx&#10;J1rjcRNrwSUUcq2gibHPpQxVg1aHieuR2Pt23urI0tfSeH3ictvJaZLMpNUt8YdG9/jSYPWzGayC&#10;9WqxzPbLYaz812v6vv1YvX2GTKn7uzR5BhFxjH9huOAzOpTMdHADmSA61rOMt0QFj+kUxCVwPRwU&#10;PLEhy0L+X1CeAVBLAwQUAAAACACHTuJAVIP9NtQBAACSAwAADgAAAGRycy9lMm9Eb2MueG1srVNL&#10;jhMxEN0jcQfLe9JJ0ECmlc4sCMMGwUgzHKDiT7cl/+TypJOzcA1WbDjOXIOyOyR8xAaRhVOuKr96&#10;9ap6fXNwlu1VQhN8xxezOWfKiyCN7zv+6eH2xYozzOAl2OBVx48K+c3m+bP1GFu1DEOwUiVGIB7b&#10;MXZ8yDm2TYNiUA5wFqLyFNQhOch0TX0jE4yE7myznM9fNWNIMqYgFCJ5t1OQbyq+1krkj1qjysx2&#10;nLjleqZ67srZbNbQ9gniYMSJBvwDCwfGU9Ez1BYysMdk/oByRqSAQeeZCK4JWhuhag/UzWL+Wzf3&#10;A0RVeyFxMJ5lwv8HKz7s7xIzsuMvrzjz4GhGT5+/PH39xparos4YsaWk+3iXTjcks7R60MmVf2qC&#10;Haqix7Oi6pCZmJyCvMvr14tVFbu5vIsJ8zsVHCtGx63xpVdoYf8eM9Wi1B8pxW09Gzt+fbUkngJo&#10;VbSFTKaLRB59X99isEbeGmvLC0z97o1NbA9l+PVXOiLcX9JKkS3gMOXV0LQWgwL51kuWj5FU8bS/&#10;vFBwSnJmFa17sQgQ2gzGXjJzMuB7+5dsKm89sSjCTlIWaxfkkQbxGJPpB1JjUZmWCA2+cj4tadms&#10;n+8V6fIpbb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7mQ9dgAAAAJAQAADwAAAAAAAAABACAA&#10;AAAiAAAAZHJzL2Rvd25yZXYueG1sUEsBAhQAFAAAAAgAh07iQFSD/TbUAQAAkgMAAA4AAAAAAAAA&#10;AQAgAAAAJwEAAGRycy9lMm9Eb2MueG1sUEsFBgAAAAAGAAYAWQEAAG0FAAAAAA==&#10;">
                <v:fill on="f" focussize="0,0"/>
                <v:stroke color="#000000" joinstyle="round" endarrow="block"/>
                <v:imagedata o:title=""/>
                <o:lock v:ext="edit" aspectratio="f"/>
              </v:line>
            </w:pict>
          </mc:Fallback>
        </mc:AlternateContent>
      </w:r>
      <w:r>
        <w:rPr>
          <w:rFonts w:ascii="仿宋_GB2312"/>
          <w:noProof/>
          <w:szCs w:val="21"/>
        </w:rPr>
        <mc:AlternateContent>
          <mc:Choice Requires="wps">
            <w:drawing>
              <wp:anchor distT="0" distB="0" distL="114300" distR="114300" simplePos="0" relativeHeight="251644416" behindDoc="0" locked="0" layoutInCell="1" allowOverlap="1">
                <wp:simplePos x="0" y="0"/>
                <wp:positionH relativeFrom="column">
                  <wp:posOffset>3267075</wp:posOffset>
                </wp:positionH>
                <wp:positionV relativeFrom="paragraph">
                  <wp:posOffset>99060</wp:posOffset>
                </wp:positionV>
                <wp:extent cx="1600200" cy="495300"/>
                <wp:effectExtent l="4445" t="4445" r="14605" b="14605"/>
                <wp:wrapNone/>
                <wp:docPr id="36" name="矩形 29"/>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将危险废物交由代处置单位处置</w:t>
                            </w:r>
                          </w:p>
                          <w:p w:rsidR="00862A4A" w:rsidRDefault="00862A4A"/>
                        </w:txbxContent>
                      </wps:txbx>
                      <wps:bodyPr upright="1"/>
                    </wps:wsp>
                  </a:graphicData>
                </a:graphic>
              </wp:anchor>
            </w:drawing>
          </mc:Choice>
          <mc:Fallback xmlns:w15="http://schemas.microsoft.com/office/word/2012/wordml" xmlns:wpsCustomData="http://www.wps.cn/officeDocument/2013/wpsCustomData">
            <w:pict>
              <v:rect id="矩形 29" o:spid="_x0000_s1026" o:spt="1" style="position:absolute;left:0pt;margin-left:257.25pt;margin-top:7.8pt;height:39pt;width:126pt;z-index:251758592;mso-width-relative:page;mso-height-relative:page;" fillcolor="#FFFFFF" filled="t" stroked="t" coordsize="21600,21600" o:gfxdata="UEsDBAoAAAAAAIdO4kAAAAAAAAAAAAAAAAAEAAAAZHJzL1BLAwQUAAAACACHTuJAHDDGe9cAAAAJ&#10;AQAADwAAAGRycy9kb3ducmV2LnhtbE2PsU7DMBCGdyTewTokNmqnJYamcTqAisTYpgubE7tJID5H&#10;sdMGnp5jKuPd/+m/7/Lt7Hp2tmPoPCpIFgKYxdqbDhsFx3L38AwsRI1G9x6tgm8bYFvc3uQ6M/6C&#10;e3s+xIZRCYZMK2hjHDLOQ91ap8PCDxYpO/nR6Ujj2HAz6guVu54vhZDc6Q7pQqsH+9La+uswOQVV&#10;tzzqn335Jtx6t4rvc/k5fbwqdX+XiA2waOd4heFPn9ShIKfKT2gC6xWkyWNKKAWpBEbAk5S0qBSs&#10;VxJ4kfP/HxS/UEsDBBQAAAAIAIdO4kA2tfgA6AEAAN0DAAAOAAAAZHJzL2Uyb0RvYy54bWytU81u&#10;EzEQviPxDpbvzW5SEpFVNj00hAuCSi0PMPHPriX/yXazm6dB4sZD8DiI12DshLQFDqjqHrzfeMaf&#10;Z74Zr65Go8lehKicbel0UlMiLHNc2a6ln++2F28piQksB+2saOlBRHq1fv1qNfhGzFzvNBeBIImN&#10;zeBb2qfkm6qKrBcG4sR5YdEpXTCQ0AxdxQMMyG50NavrRTW4wH1wTMSIu5ujk64Lv5SCpU9SRpGI&#10;binmlsoayrrLa7VeQdMF8L1ipzTgGVkYUBYvPVNtIAG5D+ovKqNYcNHJNGHOVE5KxUSpAauZ1n9U&#10;c9uDF6UWFCf6s0zx5WjZx/1NIIq39HJBiQWDPfr55duP71/JbJnVGXxsMOjW34STFRHmUkcZTP5j&#10;EWQsih7OiooxEYab00VdY5soYeh7s5xfIkaa6uG0DzG9F86QDFoasGNFSNh/iOkY+jskXxadVnyr&#10;tC5G6HbXOpA9YHe35TuxPwnTlgwtXc5nc8wDcMikhoTQeCw72q7c9+REfExcl+9fxDmxDcT+mEBh&#10;yGHQGJVEKKgXwN9ZTtLBo7IW3wDNyRjBKdECn0xGJTKB0v8TidppixLmxhxbkVEadyPSZLhz/IA9&#10;vfdBdT1KOi2pZw/OUNH+NO95SB/bhfThVa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wwxnvX&#10;AAAACQEAAA8AAAAAAAAAAQAgAAAAIgAAAGRycy9kb3ducmV2LnhtbFBLAQIUABQAAAAIAIdO4kA2&#10;tfgA6AEAAN0DAAAOAAAAAAAAAAEAIAAAACYBAABkcnMvZTJvRG9jLnhtbFBLBQYAAAAABgAGAFkB&#10;AACABQAAAAA=&#10;">
                <v:fill on="t" focussize="0,0"/>
                <v:stroke color="#000000" joinstyle="miter"/>
                <v:imagedata o:title=""/>
                <o:lock v:ext="edit" aspectratio="f"/>
                <v:textbox>
                  <w:txbxContent>
                    <w:p>
                      <w:pPr>
                        <w:rPr>
                          <w:rFonts w:hint="eastAsia"/>
                        </w:rPr>
                      </w:pPr>
                      <w:r>
                        <w:rPr>
                          <w:rFonts w:hint="eastAsia"/>
                        </w:rPr>
                        <w:t>将危险废物交由代处置单位处置</w:t>
                      </w:r>
                    </w:p>
                    <w:p/>
                  </w:txbxContent>
                </v:textbox>
              </v:rect>
            </w:pict>
          </mc:Fallback>
        </mc:AlternateContent>
      </w:r>
      <w:r>
        <w:rPr>
          <w:rFonts w:ascii="仿宋_GB2312" w:hint="eastAsia"/>
        </w:rPr>
        <w:t xml:space="preserve">                                         </w:t>
      </w:r>
    </w:p>
    <w:p w:rsidR="00862A4A" w:rsidRDefault="00ED782F">
      <w:pPr>
        <w:rPr>
          <w:rFonts w:ascii="仿宋_GB2312"/>
          <w:sz w:val="28"/>
        </w:rPr>
      </w:pPr>
      <w:r>
        <w:rPr>
          <w:rFonts w:ascii="仿宋_GB2312" w:hint="eastAsia"/>
          <w:noProof/>
          <w:szCs w:val="21"/>
        </w:rPr>
        <mc:AlternateContent>
          <mc:Choice Requires="wps">
            <w:drawing>
              <wp:anchor distT="0" distB="0" distL="114300" distR="114300" simplePos="0" relativeHeight="251627008" behindDoc="0" locked="0" layoutInCell="1" allowOverlap="1">
                <wp:simplePos x="0" y="0"/>
                <wp:positionH relativeFrom="column">
                  <wp:posOffset>-66675</wp:posOffset>
                </wp:positionH>
                <wp:positionV relativeFrom="paragraph">
                  <wp:posOffset>198120</wp:posOffset>
                </wp:positionV>
                <wp:extent cx="2333625" cy="495300"/>
                <wp:effectExtent l="4445" t="5080" r="5080" b="13970"/>
                <wp:wrapNone/>
                <wp:docPr id="37" name="文本框 30"/>
                <wp:cNvGraphicFramePr/>
                <a:graphic xmlns:a="http://schemas.openxmlformats.org/drawingml/2006/main">
                  <a:graphicData uri="http://schemas.microsoft.com/office/word/2010/wordprocessingShape">
                    <wps:wsp>
                      <wps:cNvSpPr txBox="1"/>
                      <wps:spPr>
                        <a:xfrm>
                          <a:off x="0" y="0"/>
                          <a:ext cx="233362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rPr>
                                <w:szCs w:val="21"/>
                              </w:rPr>
                            </w:pPr>
                            <w:r>
                              <w:rPr>
                                <w:rFonts w:hint="eastAsia"/>
                                <w:szCs w:val="21"/>
                              </w:rPr>
                              <w:t>固废管理中心根据检查材料初拟行政代处置建议材料</w:t>
                            </w:r>
                          </w:p>
                        </w:txbxContent>
                      </wps:txbx>
                      <wps:bodyPr upright="1"/>
                    </wps:wsp>
                  </a:graphicData>
                </a:graphic>
              </wp:anchor>
            </w:drawing>
          </mc:Choice>
          <mc:Fallback xmlns:w15="http://schemas.microsoft.com/office/word/2012/wordml" xmlns:wpsCustomData="http://www.wps.cn/officeDocument/2013/wpsCustomData">
            <w:pict>
              <v:shape id="文本框 30" o:spid="_x0000_s1026" o:spt="202" type="#_x0000_t202" style="position:absolute;left:0pt;margin-left:-5.25pt;margin-top:15.6pt;height:39pt;width:183.75pt;z-index:251741184;mso-width-relative:page;mso-height-relative:page;" fillcolor="#FFFFFF" filled="t" stroked="t" coordsize="21600,21600" o:gfxdata="UEsDBAoAAAAAAIdO4kAAAAAAAAAAAAAAAAAEAAAAZHJzL1BLAwQUAAAACACHTuJAa1lKTdkAAAAK&#10;AQAADwAAAGRycy9kb3ducmV2LnhtbE2Py07DMBBF90j8gzVIbFBrJ6GvEKcLJBDsSkHt1o2nSYQf&#10;wXbT8vcMK1iO5ujec6v1xRo2Yoi9dxKyqQCGrvG6d62Ej/enyRJYTMppZbxDCd8YYV1fX1Wq1P7s&#10;3nDcppZRiIulktClNJScx6ZDq+LUD+jod/TBqkRnaLkO6kzh1vBciDm3qnfU0KkBHztsPrcnK2F5&#10;/zLu42ux2TXzo1mlu8X4/BWkvL3JxAOwhJf0B8OvPqlDTU4Hf3I6MiNhkokZoRKKLAdGQDFb0LgD&#10;kWKVA68r/n9C/QNQSwMEFAAAAAgAh07iQL3kr9jyAQAA6gMAAA4AAABkcnMvZTJvRG9jLnhtbK1T&#10;S44TMRDdI3EHy3vSPWkyMK10RoIQNgiQBg7g+NNtyT+5POnOBeAGrNiw51w5B2VnSGaABUL0wl0u&#10;l1+9elVeXk/WkJ2MoL3r6MWspkQ67oV2fUc/ftg8eU4JJOYEM97Jju4l0OvV40fLMbRy7gdvhIwE&#10;QRy0Y+jokFJoqwr4IC2DmQ/S4aHy0bKE29hXIrIR0a2p5nV9WY0+ihA9lwDoXR8P6argKyV5eqcU&#10;yERMR5FbKmss6zav1WrJ2j6yMGh+R4P9AwvLtMOkJ6g1S4zcRv0blNU8evAqzbi3lVdKc1lqwGou&#10;6l+quRlYkKUWFAfCSSb4f7D87e59JFp0tHlGiWMWe3T48vnw9fvh2yfSFIHGAC3G3QSMTNMLP2Gj&#10;s3DZD+jMdU8q2vzHigieo9T7k7xySoSjc940zeV8QQnHs6dXi6Yu8NX5doiQXktvSTY6GrF9RVW2&#10;ewMJM2Loz5CcDLzRYqONKZvYb1+aSHYMW70pXyaJVx6EGUfGjl4tCg+GE6cMS0jJBtQAXF/yPbgB&#10;94Hr8v0JOBNbMxiOBArCcbqsTjKWORskE6+cIGkfUGaHD4JmMlYKSozE95OtEpmYNn8TidUZh0We&#10;W5GtNG0nhMnm1os9tu02RN0PKGlpXAnHgSrq3A1/ntj7+wJ6fqKr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tZSk3ZAAAACgEAAA8AAAAAAAAAAQAgAAAAIgAAAGRycy9kb3ducmV2LnhtbFBLAQIU&#10;ABQAAAAIAIdO4kC95K/Y8gEAAOoDAAAOAAAAAAAAAAEAIAAAACgBAABkcnMvZTJvRG9jLnhtbFBL&#10;BQYAAAAABgAGAFkBAACMBQAAAAA=&#10;">
                <v:fill on="t" focussize="0,0"/>
                <v:stroke color="#000000" joinstyle="miter"/>
                <v:imagedata o:title=""/>
                <o:lock v:ext="edit" aspectratio="f"/>
                <v:textbox>
                  <w:txbxContent>
                    <w:p>
                      <w:pPr>
                        <w:rPr>
                          <w:rFonts w:hint="eastAsia"/>
                          <w:szCs w:val="21"/>
                        </w:rPr>
                      </w:pPr>
                      <w:r>
                        <w:rPr>
                          <w:rFonts w:hint="eastAsia"/>
                          <w:szCs w:val="21"/>
                        </w:rPr>
                        <w:t>固废管理中心根据检查材料初拟行政代处置建议材料</w:t>
                      </w:r>
                    </w:p>
                  </w:txbxContent>
                </v:textbox>
              </v:shape>
            </w:pict>
          </mc:Fallback>
        </mc:AlternateContent>
      </w:r>
      <w:r>
        <w:rPr>
          <w:rFonts w:ascii="仿宋_GB2312"/>
          <w:noProof/>
          <w:sz w:val="28"/>
        </w:rPr>
        <mc:AlternateContent>
          <mc:Choice Requires="wps">
            <w:drawing>
              <wp:anchor distT="0" distB="0" distL="114300" distR="114300" simplePos="0" relativeHeight="251645440" behindDoc="0" locked="0" layoutInCell="1" allowOverlap="1">
                <wp:simplePos x="0" y="0"/>
                <wp:positionH relativeFrom="column">
                  <wp:posOffset>4067175</wp:posOffset>
                </wp:positionH>
                <wp:positionV relativeFrom="paragraph">
                  <wp:posOffset>198120</wp:posOffset>
                </wp:positionV>
                <wp:extent cx="0" cy="297180"/>
                <wp:effectExtent l="38100" t="0" r="38100" b="7620"/>
                <wp:wrapNone/>
                <wp:docPr id="38" name="直线 31"/>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31" o:spid="_x0000_s1026" o:spt="20" style="position:absolute;left:0pt;margin-left:320.25pt;margin-top:15.6pt;height:23.4pt;width:0pt;z-index:251759616;mso-width-relative:page;mso-height-relative:page;" filled="f" stroked="t" coordsize="21600,21600" o:gfxdata="UEsDBAoAAAAAAIdO4kAAAAAAAAAAAAAAAAAEAAAAZHJzL1BLAwQUAAAACACHTuJAJrM8INkAAAAJ&#10;AQAADwAAAGRycy9kb3ducmV2LnhtbE2PTU/DMAyG70j8h8hI3FjSAaMqdXdAGpcNpn1oglvWmLai&#10;caom3cq/J4gDHG0/ev28+Xy0rThR7xvHCMlEgSAunWm4QtjvFjcpCB80G906JoQv8jAvLi9ynRl3&#10;5g2dtqESMYR9phHqELpMSl/WZLWfuI443j5cb3WIY19J0+tzDLetnCo1k1Y3HD/UuqOnmsrP7WAR&#10;NqvFMj0sh7Hs35+T19169fLmU8Trq0Q9ggg0hj8YfvSjOhTR6egGNl60CLM7dR9RhNtkCiICv4sj&#10;wkOqQBa5/N+g+AZQSwMEFAAAAAgAh07iQEb3a7vUAQAAkgMAAA4AAABkcnMvZTJvRG9jLnhtbK1T&#10;S44TMRDdI3EHy3vSSUYDM610ZkEYNghGGjhAxZ9uS/7J5UknZ+EarNhwnLkGZXdI+Gg2I7Jwyvbz&#10;q3qvqlc3e2fZTiU0wXd8MZtzprwI0vi+418+37664gwzeAk2eNXxg0J+s375YjXGVi3DEKxUiRGJ&#10;x3aMHR9yjm3ToBiUA5yFqDxd6pAcZNqmvpEJRmJ3tlnO56+bMSQZUxAKkU430yVfV36tlciftEaV&#10;me041Zbrmuq6LWuzXkHbJ4iDEccy4BlVODCekp6oNpCBPSTzD5UzIgUMOs9EcE3Q2ghVNZCaxfwv&#10;NfcDRFW1kDkYTzbh/6MVH3d3iRnZ8QvqlAdHPXr8+u3x+w92sSjujBFbAt3Hu3TcIYVF6l4nV/5J&#10;BNtXRw8nR9U+MzEdCjpdXr9ZXFWzm/O7mDC/V8GxEnTcGl+0Qgu7D5gpF0F/Qcqx9Wzs+PXl8pIz&#10;ATQq2kKm0EUqHn1f32KwRt4aa8sLTP32rU1sB6X59VcUEe8fsJJkAzhMuHo1jcWgQL7zkuVDJFc8&#10;zS8vJTglObOKxr1ERAhtBmPPyJwM+N4+gab01lMVxdjJyhJtgzxQIx5iMv1AblTvK4YaX2s+DmmZ&#10;rN/3len8Ka1/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azPCDZAAAACQEAAA8AAAAAAAAAAQAg&#10;AAAAIgAAAGRycy9kb3ducmV2LnhtbFBLAQIUABQAAAAIAIdO4kBG92u71AEAAJIDAAAOAAAAAAAA&#10;AAEAIAAAACgBAABkcnMvZTJvRG9jLnhtbFBLBQYAAAAABgAGAFkBAABuBQAAAAA=&#10;">
                <v:fill on="f" focussize="0,0"/>
                <v:stroke color="#000000" joinstyle="round" endarrow="block"/>
                <v:imagedata o:title=""/>
                <o:lock v:ext="edit" aspectratio="f"/>
              </v:line>
            </w:pict>
          </mc:Fallback>
        </mc:AlternateContent>
      </w:r>
    </w:p>
    <w:p w:rsidR="00862A4A" w:rsidRDefault="00862A4A">
      <w:pPr>
        <w:rPr>
          <w:rFonts w:ascii="仿宋_GB2312"/>
        </w:rPr>
      </w:pPr>
    </w:p>
    <w:p w:rsidR="00862A4A" w:rsidRDefault="00ED782F">
      <w:r>
        <w:rPr>
          <w:rFonts w:ascii="仿宋_GB2312"/>
          <w:noProof/>
          <w:sz w:val="28"/>
        </w:rPr>
        <mc:AlternateContent>
          <mc:Choice Requires="wps">
            <w:drawing>
              <wp:anchor distT="0" distB="0" distL="114300" distR="114300" simplePos="0" relativeHeight="251632128" behindDoc="0" locked="0" layoutInCell="1" allowOverlap="1">
                <wp:simplePos x="0" y="0"/>
                <wp:positionH relativeFrom="column">
                  <wp:posOffset>1066800</wp:posOffset>
                </wp:positionH>
                <wp:positionV relativeFrom="paragraph">
                  <wp:posOffset>99060</wp:posOffset>
                </wp:positionV>
                <wp:extent cx="0" cy="297180"/>
                <wp:effectExtent l="38100" t="0" r="38100" b="7620"/>
                <wp:wrapNone/>
                <wp:docPr id="39" name="直线 3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32" o:spid="_x0000_s1026" o:spt="20" style="position:absolute;left:0pt;margin-left:84pt;margin-top:7.8pt;height:23.4pt;width:0pt;z-index:251746304;mso-width-relative:page;mso-height-relative:page;" filled="f" stroked="t" coordsize="21600,21600" o:gfxdata="UEsDBAoAAAAAAIdO4kAAAAAAAAAAAAAAAAAEAAAAZHJzL1BLAwQUAAAACACHTuJARGRUQtgAAAAJ&#10;AQAADwAAAGRycy9kb3ducmV2LnhtbE2PQU/DMAyF70j8h8hI3FjaCaqqNN0BaVw2mLYhBLesMW1F&#10;41RJupV/P48L3Pzsp+fvlYvJ9uKIPnSOFKSzBARS7UxHjYK3/fIuBxGiJqN7R6jgBwMsquurUhfG&#10;nWiLx11sBIdQKLSCNsahkDLULVodZm5A4tuX81ZHlr6RxusTh9tezpMkk1Z3xB9aPeBTi/X3brQK&#10;tuvlKn9fjVPtP5/T1/1m/fIRcqVub9LkEUTEKf6Z4YLP6FAx08GNZILoWWc5d4k8PGQgLobfxUFB&#10;Nr8HWZXyf4PqDFBLAwQUAAAACACHTuJAn57amtQBAACSAwAADgAAAGRycy9lMm9Eb2MueG1srVNL&#10;jhMxEN0jcQfLe9JJRgOTVjqzIAwbBCMNHKDiT7cl/+TypJOzcA1WbDjOXIOyOyR8xAaRhVOuKr96&#10;9ap6fXtwlu1VQhN8xxezOWfKiyCN7zv+6ePdixvOMIOXYINXHT8q5Leb58/WY2zVMgzBSpUYgXhs&#10;x9jxIefYNg2KQTnAWYjKU1CH5CDTNfWNTDASurPNcj5/2YwhyZiCUIjk3U5Bvqn4WiuRP2iNKjPb&#10;ceKW65nquStns1lD2yeIgxEnGvAPLBwYT0XPUFvIwB6T+QPKGZECBp1nIrgmaG2Eqj1QN4v5b908&#10;DBBV7YXEwXiWCf8frHi/v0/MyI5frTjz4GhGT5+/PH39xq6WRZ0xYktJD/E+nW5IZmn1oJMr/9QE&#10;O1RFj2dF1SEzMTkFeZerV4ubKnZzeRcT5rcqOFaMjlvjS6/Qwv4dZqpFqT9Sitt6NnZ8db285kwA&#10;rYq2kMl0kcij7+tbDNbIO2NteYGp3722ie2hDL/+SkeE+0taKbIFHKa8GprWYlAg33jJ8jGSKp72&#10;lxcKTknOrKJ1LxYBQpvB2EtmTgZ8b/+STeWtJxZF2EnKYu2CPNIgHmMy/UBqLCrTEqHBV86nJS2b&#10;9fO9Il0+pc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RGRUQtgAAAAJAQAADwAAAAAAAAABACAA&#10;AAAiAAAAZHJzL2Rvd25yZXYueG1sUEsBAhQAFAAAAAgAh07iQJ+e2prUAQAAkgMAAA4AAAAAAAAA&#10;AQAgAAAAJwEAAGRycy9lMm9Eb2MueG1sUEsFBgAAAAAGAAYAWQEAAG0FAAAAAA==&#10;">
                <v:fill on="f" focussize="0,0"/>
                <v:stroke color="#000000" joinstyle="round" endarrow="block"/>
                <v:imagedata o:title=""/>
                <o:lock v:ext="edit" aspectratio="f"/>
              </v:line>
            </w:pict>
          </mc:Fallback>
        </mc:AlternateContent>
      </w:r>
      <w:r>
        <w:rPr>
          <w:rFonts w:ascii="仿宋_GB2312"/>
          <w:noProof/>
        </w:rPr>
        <mc:AlternateContent>
          <mc:Choice Requires="wps">
            <w:drawing>
              <wp:anchor distT="0" distB="0" distL="114300" distR="114300" simplePos="0" relativeHeight="251646464" behindDoc="0" locked="0" layoutInCell="1" allowOverlap="1">
                <wp:simplePos x="0" y="0"/>
                <wp:positionH relativeFrom="column">
                  <wp:posOffset>3267075</wp:posOffset>
                </wp:positionH>
                <wp:positionV relativeFrom="paragraph">
                  <wp:posOffset>0</wp:posOffset>
                </wp:positionV>
                <wp:extent cx="1600200" cy="495300"/>
                <wp:effectExtent l="4445" t="4445" r="14605" b="14605"/>
                <wp:wrapNone/>
                <wp:docPr id="40" name="矩形 33"/>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处置费用由危险废物处置专项资金支付</w:t>
                            </w:r>
                          </w:p>
                        </w:txbxContent>
                      </wps:txbx>
                      <wps:bodyPr upright="1"/>
                    </wps:wsp>
                  </a:graphicData>
                </a:graphic>
              </wp:anchor>
            </w:drawing>
          </mc:Choice>
          <mc:Fallback xmlns:w15="http://schemas.microsoft.com/office/word/2012/wordml" xmlns:wpsCustomData="http://www.wps.cn/officeDocument/2013/wpsCustomData">
            <w:pict>
              <v:rect id="矩形 33" o:spid="_x0000_s1026" o:spt="1" style="position:absolute;left:0pt;margin-left:257.25pt;margin-top:0pt;height:39pt;width:126pt;z-index:251760640;mso-width-relative:page;mso-height-relative:page;" fillcolor="#FFFFFF" filled="t" stroked="t" coordsize="21600,21600" o:gfxdata="UEsDBAoAAAAAAIdO4kAAAAAAAAAAAAAAAAAEAAAAZHJzL1BLAwQUAAAACACHTuJAKsqlf9UAAAAH&#10;AQAADwAAAGRycy9kb3ducmV2LnhtbE2PwU7DMBBE70j8g7VI3KidQkMb4vQAKhLHNr1wc+JtEojX&#10;Uey0ga9nOcFtRzOafZNvZ9eLM46h86QhWSgQSLW3HTUajuXubg0iREPW9J5QwxcG2BbXV7nJrL/Q&#10;Hs+H2AguoZAZDW2MQyZlqFt0Jiz8gMTeyY/ORJZjI+1oLlzuerlUKpXOdMQfWjPgc4v152FyGqpu&#10;eTTf+/JVuc3uPr7N5cf0/qL17U2inkBEnONfGH7xGR0KZqr8RDaIXsMqeVhxVAMvYvsxTVlWfKwV&#10;yCKX//mLH1BLAwQUAAAACACHTuJAymcLJucBAADdAwAADgAAAGRycy9lMm9Eb2MueG1srVPNjtMw&#10;EL4j8Q6W7zRpu12x0aZ7oJQLgpUWHmBqO4kl/8njbdKnQeLGQ/A4iNdg7JbuLnBAiBycbzzjzzPf&#10;jK9vJmvYXkXU3rV8Pqs5U054qV3f8o8fti9ecoYJnATjnWr5QSG/WT9/dj2GRi384I1UkRGJw2YM&#10;LR9SCk1VoRiUBZz5oBw5Ox8tJDJjX8kII7FbUy3q+rIafZQheqEQaXdzdPJ14e86JdL7rkOVmGk5&#10;5ZbKGsu6y2u1voamjxAGLU5pwD9kYUE7uvRMtYEE7D7q36isFtGj79JMeFv5rtNClRqomnn9SzV3&#10;AwRVaiFxMJxlwv9HK97tbyPTsuUXJI8DSz36/unLt6+f2XKZ1RkDNhR0F27jyUKCudSpizb/qQg2&#10;FUUPZ0XVlJigzfllXVObOBPku7haLQkTTfVwOkRMb5S3LIOWR+pYERL2bzEdQ3+G5MvQGy232phi&#10;xH73ykS2B+rutnwn9idhxrGx5VerxYryABqyzkAiaAOVja4v9z05gY+J6/L9iTgntgEcjgkUhhwG&#10;jdVJxYIGBfK1kywdAinr6A3wnIxVkjOj6MlkVCITaPM3kaSdcSRhbsyxFRmlaTcRTYY7Lw/U0/sQ&#10;dT+QpPOSevbQDBXtT/Oeh/SxXUgfXuX6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rKpX/VAAAA&#10;BwEAAA8AAAAAAAAAAQAgAAAAIgAAAGRycy9kb3ducmV2LnhtbFBLAQIUABQAAAAIAIdO4kDKZwsm&#10;5wEAAN0DAAAOAAAAAAAAAAEAIAAAACQBAABkcnMvZTJvRG9jLnhtbFBLBQYAAAAABgAGAFkBAAB9&#10;BQAAAAA=&#10;">
                <v:fill on="t" focussize="0,0"/>
                <v:stroke color="#000000" joinstyle="miter"/>
                <v:imagedata o:title=""/>
                <o:lock v:ext="edit" aspectratio="f"/>
                <v:textbox>
                  <w:txbxContent>
                    <w:p>
                      <w:pPr>
                        <w:rPr>
                          <w:rFonts w:hint="eastAsia"/>
                        </w:rPr>
                      </w:pPr>
                      <w:r>
                        <w:rPr>
                          <w:rFonts w:hint="eastAsia"/>
                        </w:rPr>
                        <w:t>处置费用由危险废物处置专项资金支付</w:t>
                      </w:r>
                    </w:p>
                  </w:txbxContent>
                </v:textbox>
              </v:rect>
            </w:pict>
          </mc:Fallback>
        </mc:AlternateContent>
      </w:r>
    </w:p>
    <w:p w:rsidR="00862A4A" w:rsidRDefault="00862A4A"/>
    <w:p w:rsidR="00862A4A" w:rsidRDefault="00ED782F">
      <w:pPr>
        <w:rPr>
          <w:b/>
          <w:bCs/>
          <w:sz w:val="28"/>
        </w:rPr>
      </w:pPr>
      <w:r>
        <w:rPr>
          <w:rFonts w:ascii="仿宋_GB2312" w:hint="eastAsia"/>
          <w:noProof/>
        </w:rPr>
        <mc:AlternateContent>
          <mc:Choice Requires="wps">
            <w:drawing>
              <wp:anchor distT="0" distB="0" distL="114300" distR="114300" simplePos="0" relativeHeight="251622912" behindDoc="0" locked="0" layoutInCell="1" allowOverlap="1">
                <wp:simplePos x="0" y="0"/>
                <wp:positionH relativeFrom="column">
                  <wp:posOffset>-66675</wp:posOffset>
                </wp:positionH>
                <wp:positionV relativeFrom="paragraph">
                  <wp:posOffset>99060</wp:posOffset>
                </wp:positionV>
                <wp:extent cx="2333625" cy="297180"/>
                <wp:effectExtent l="4445" t="5080" r="5080" b="21590"/>
                <wp:wrapNone/>
                <wp:docPr id="41" name="文本框 34"/>
                <wp:cNvGraphicFramePr/>
                <a:graphic xmlns:a="http://schemas.openxmlformats.org/drawingml/2006/main">
                  <a:graphicData uri="http://schemas.microsoft.com/office/word/2010/wordprocessingShape">
                    <wps:wsp>
                      <wps:cNvSpPr txBox="1"/>
                      <wps:spPr>
                        <a:xfrm>
                          <a:off x="0" y="0"/>
                          <a:ext cx="233362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pPr>
                            <w:r>
                              <w:rPr>
                                <w:rFonts w:hint="eastAsia"/>
                              </w:rPr>
                              <w:t>局领导审核</w:t>
                            </w:r>
                          </w:p>
                        </w:txbxContent>
                      </wps:txbx>
                      <wps:bodyPr upright="1"/>
                    </wps:wsp>
                  </a:graphicData>
                </a:graphic>
              </wp:anchor>
            </w:drawing>
          </mc:Choice>
          <mc:Fallback xmlns:w15="http://schemas.microsoft.com/office/word/2012/wordml" xmlns:wpsCustomData="http://www.wps.cn/officeDocument/2013/wpsCustomData">
            <w:pict>
              <v:shape id="文本框 34" o:spid="_x0000_s1026" o:spt="202" type="#_x0000_t202" style="position:absolute;left:0pt;margin-left:-5.25pt;margin-top:7.8pt;height:23.4pt;width:183.75pt;z-index:251737088;mso-width-relative:page;mso-height-relative:page;" fillcolor="#FFFFFF" filled="t" stroked="t" coordsize="21600,21600" o:gfxdata="UEsDBAoAAAAAAIdO4kAAAAAAAAAAAAAAAAAEAAAAZHJzL1BLAwQUAAAACACHTuJAcj44F9kAAAAJ&#10;AQAADwAAAGRycy9kb3ducmV2LnhtbE2Py07DMBBF90j8gzVIbFBrp23SEuJ0gQSCXSmo3brxNInw&#10;I9huWv6eYQXL0T26c261vljDRgyx905CNhXA0DVe966V8PH+NFkBi0k5rYx3KOEbI6zr66tKldqf&#10;3RuO29QyKnGxVBK6lIaS89h0aFWc+gEdZUcfrEp0hpbroM5Ubg2fCVFwq3pHHzo14GOHzef2ZCWs&#10;Fi/jPr7ON7umOJr7dLccn7+ClLc3mXgAlvCS/mD41Sd1qMnp4E9OR2YkTDKRE0pBXgAjYJ4vadxB&#10;QjFbAK8r/n9B/QNQSwMEFAAAAAgAh07iQGo4i5D1AQAA6gMAAA4AAABkcnMvZTJvRG9jLnhtbK1T&#10;y24TMRTdI/EPlvdkJklb2lEmlSCEDQKk0g+48WPGkl+y3czkB+APWLFhz3flO3rttOkDFggxC8+1&#10;fXx87rnXi8vRaLIVISpnWzqd1JQIyxxXtmvp9Zf1q3NKYgLLQTsrWroTkV4uX75YDL4RM9c7zUUg&#10;SGJjM/iW9in5pqoi64WBOHFeWNyULhhIOA1dxQMMyG50Navrs2pwgfvgmIgRV1eHTbos/FIKlj5J&#10;GUUiuqWoLZUxlHGTx2q5gKYL4HvF7mTAP6gwoCxeeqRaQQJyE9RvVEax4KKTacKcqZyUiomSA2Yz&#10;rZ9lc9WDFyUXNCf6o03x/9Gyj9vPgSje0pMpJRYM1mj//dv+x6/9z69kfpINGnxsEHflEZnGN27E&#10;Qt+vR1zMeY8ymPzHjAjuo9W7o71iTITh4mw+n5/NTilhuDe7eD09L/5XD6d9iOm9cIbkoKUBy1dc&#10;he2HmFAJQu8h+bLotOJrpXWZhG7zVgeyBSz1unxZJB55AtOWDC29OC06ADtOakgoyXj0INqu3Pfk&#10;RHxMXJfvT8RZ2ApifxBQGDIMGqOSCCXqBfB3lpO082izxQdBsxgjOCVa4PvJUUEmUPpvkJidtphk&#10;LtGhFDlK42ZEmhxuHN9h2W58UF2PlpbCFTg2VHHnrvlzxz6eF9KHJ7q8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I+OBfZAAAACQEAAA8AAAAAAAAAAQAgAAAAIgAAAGRycy9kb3ducmV2LnhtbFBL&#10;AQIUABQAAAAIAIdO4kBqOIuQ9QEAAOoDAAAOAAAAAAAAAAEAIAAAACgBAABkcnMvZTJvRG9jLnht&#10;bFBLBQYAAAAABgAGAFkBAACPBQAAAAA=&#10;">
                <v:fill on="t" focussize="0,0"/>
                <v:stroke color="#000000" joinstyle="miter"/>
                <v:imagedata o:title=""/>
                <o:lock v:ext="edit" aspectratio="f"/>
                <v:textbox>
                  <w:txbxContent>
                    <w:p>
                      <w:pPr>
                        <w:jc w:val="center"/>
                      </w:pPr>
                      <w:r>
                        <w:rPr>
                          <w:rFonts w:hint="eastAsia"/>
                        </w:rPr>
                        <w:t>局领导审核</w:t>
                      </w:r>
                    </w:p>
                  </w:txbxContent>
                </v:textbox>
              </v:shape>
            </w:pict>
          </mc:Fallback>
        </mc:AlternateContent>
      </w:r>
    </w:p>
    <w:p w:rsidR="00862A4A" w:rsidRDefault="00ED782F">
      <w:pPr>
        <w:rPr>
          <w:b/>
          <w:bCs/>
          <w:sz w:val="28"/>
        </w:rPr>
      </w:pPr>
      <w:r>
        <w:rPr>
          <w:b/>
          <w:bCs/>
          <w:noProof/>
          <w:sz w:val="28"/>
        </w:rPr>
        <mc:AlternateContent>
          <mc:Choice Requires="wps">
            <w:drawing>
              <wp:anchor distT="0" distB="0" distL="114300" distR="114300" simplePos="0" relativeHeight="251635200" behindDoc="0" locked="0" layoutInCell="1" allowOverlap="1">
                <wp:simplePos x="0" y="0"/>
                <wp:positionH relativeFrom="column">
                  <wp:posOffset>1066800</wp:posOffset>
                </wp:positionH>
                <wp:positionV relativeFrom="paragraph">
                  <wp:posOffset>0</wp:posOffset>
                </wp:positionV>
                <wp:extent cx="0" cy="297180"/>
                <wp:effectExtent l="38100" t="0" r="38100" b="7620"/>
                <wp:wrapNone/>
                <wp:docPr id="42" name="直线 35"/>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35" o:spid="_x0000_s1026" o:spt="20" style="position:absolute;left:0pt;margin-left:84pt;margin-top:0pt;height:23.4pt;width:0pt;z-index:251749376;mso-width-relative:page;mso-height-relative:page;" filled="f" stroked="t" coordsize="21600,21600" o:gfxdata="UEsDBAoAAAAAAIdO4kAAAAAAAAAAAAAAAAAEAAAAZHJzL1BLAwQUAAAACACHTuJAqSIEUNUAAAAH&#10;AQAADwAAAGRycy9kb3ducmV2LnhtbE2PwUrDQBCG74LvsIzgzW4iEpaYTQ9CvbQqbUX0ts2OSTA7&#10;G3Y3bXx7p170MvDxD/98Uy1nN4gjhth70pAvMhBIjbc9tRpe96sbBSImQ9YMnlDDN0ZY1pcXlSmt&#10;P9EWj7vUCi6hWBoNXUpjKWVsOnQmLvyIxNmnD84kxtBKG8yJy90gb7OskM70xBc6M+JDh83XbnIa&#10;tpvVWr2tp7kJH4/58/5l8/QeldbXV3l2DyLhnP6W4azP6lCz08FPZKMYmAvFvyQNPM/xLx403BUK&#10;ZF3J//71D1BLAwQUAAAACACHTuJAJ8mANtQBAACSAwAADgAAAGRycy9lMm9Eb2MueG1srVNLjhMx&#10;EN0jcQfLe9JJIDDTSmcWhGGDYKSBA1T86bbkn1yedHIWrsGKDceZa1B2h4SP2CCycMpV5VevXlWv&#10;bw7Osr1KaILv+GI250x5EaTxfcc/fbx9dsUZZvASbPCq40eF/Gbz9Ml6jK1ahiFYqRIjEI/tGDs+&#10;5BzbpkExKAc4C1F5CuqQHGS6pr6RCUZCd7ZZzucvmzEkGVMQCpG82ynINxVfayXyB61RZWY7Ttxy&#10;PVM9d+VsNmto+wRxMOJEA/6BhQPjqegZagsZ2EMyf0A5I1LAoPNMBNcErY1QtQfqZjH/rZv7AaKq&#10;vZA4GM8y4f+DFe/3d4kZ2fEXS848OJrR4+cvj1+/seeros4YsaWk+3iXTjcks7R60MmVf2qCHaqi&#10;x7Oi6pCZmJyCvMvrV4urKnZzeRcT5rcqOFaMjlvjS6/Qwv4dZqpFqT9Sitt6Nnb8erVccSaAVkVb&#10;yGS6SOTR9/UtBmvkrbG2vMDU717bxPZQhl9/pSPC/SWtFNkCDlNeDU1rMSiQb7xk+RhJFU/7ywsF&#10;pyRnVtG6F4sAoc1g7CUzJwO+t3/JpvLWE4si7CRlsXZBHmkQDzGZfiA1FpVpidDgK+fTkpbN+vle&#10;kS6f0uY7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SIEUNUAAAAHAQAADwAAAAAAAAABACAAAAAi&#10;AAAAZHJzL2Rvd25yZXYueG1sUEsBAhQAFAAAAAgAh07iQCfJgDbUAQAAkgMAAA4AAAAAAAAAAQAg&#10;AAAAJAEAAGRycy9lMm9Eb2MueG1sUEsFBgAAAAAGAAYAWQEAAGoFAAAAAA==&#10;">
                <v:fill on="f" focussize="0,0"/>
                <v:stroke color="#000000" joinstyle="round" endarrow="block"/>
                <v:imagedata o:title=""/>
                <o:lock v:ext="edit" aspectratio="f"/>
              </v:line>
            </w:pict>
          </mc:Fallback>
        </mc:AlternateContent>
      </w:r>
    </w:p>
    <w:p w:rsidR="00862A4A" w:rsidRDefault="00ED782F">
      <w:pPr>
        <w:rPr>
          <w:b/>
          <w:bCs/>
          <w:sz w:val="28"/>
        </w:rPr>
      </w:pPr>
      <w:r>
        <w:rPr>
          <w:noProof/>
        </w:rPr>
        <mc:AlternateContent>
          <mc:Choice Requires="wps">
            <w:drawing>
              <wp:anchor distT="0" distB="0" distL="114300" distR="114300" simplePos="0" relativeHeight="251647488" behindDoc="0" locked="0" layoutInCell="1" allowOverlap="1">
                <wp:simplePos x="0" y="0"/>
                <wp:positionH relativeFrom="column">
                  <wp:posOffset>1066800</wp:posOffset>
                </wp:positionH>
                <wp:positionV relativeFrom="paragraph">
                  <wp:posOffset>396240</wp:posOffset>
                </wp:positionV>
                <wp:extent cx="0" cy="297180"/>
                <wp:effectExtent l="38100" t="0" r="38100" b="7620"/>
                <wp:wrapNone/>
                <wp:docPr id="43" name="直线 3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36" o:spid="_x0000_s1026" o:spt="20" style="position:absolute;left:0pt;margin-left:84pt;margin-top:31.2pt;height:23.4pt;width:0pt;z-index:251761664;mso-width-relative:page;mso-height-relative:page;" filled="f" stroked="t" coordsize="21600,21600" o:gfxdata="UEsDBAoAAAAAAIdO4kAAAAAAAAAAAAAAAAAEAAAAZHJzL1BLAwQUAAAACACHTuJAQ/1T1NgAAAAK&#10;AQAADwAAAGRycy9kb3ducmV2LnhtbE2PQU/DMAyF70j8h8hI3FjSClWlNN0BaVw2QNsQglvWmLai&#10;caom3cq/x+MCNz/76fl75XJ2vTjiGDpPGpKFAoFUe9tRo+F1v7rJQYRoyJreE2r4xgDL6vKiNIX1&#10;J9ricRcbwSEUCqOhjXEopAx1i86EhR+Q+PbpR2ciy7GRdjQnDne9TJXKpDMd8YfWDPjQYv21m5yG&#10;7Wa1zt/W01yPH4/J8/5l8/Qecq2vrxJ1DyLiHP/McMZndKiY6eAnskH0rLOcu0QNWXoL4mz4XRx4&#10;UHcpyKqU/ytUP1BLAwQUAAAACACHTuJA/qAxF9UBAACSAwAADgAAAGRycy9lMm9Eb2MueG1srVNL&#10;jhMxEN0jcQfLe9JJhhlmWunMgjBsEIw0cICKP92W/JPLk07OwjVYseE4cw3K7pDwERtEFk65qvzq&#10;1avq1e3eWbZTCU3wHV/M5pwpL4I0vu/4p493L645wwxegg1edfygkN+unz9bjbFVyzAEK1ViBOKx&#10;HWPHh5xj2zQoBuUAZyEqT0EdkoNM19Q3MsFI6M42y/n8qhlDkjEFoRDJu5mCfF3xtVYif9AaVWa2&#10;48Qt1zPVc1vOZr2Ctk8QByOONOAfWDgwnoqeoDaQgT0m8weUMyIFDDrPRHBN0NoIVXugbhbz37p5&#10;GCCq2guJg/EkE/4/WPF+d5+YkR1/ecGZB0czevr85enrN3ZxVdQZI7aU9BDv0/GGZJZW9zq58k9N&#10;sH1V9HBSVO0zE5NTkHd582pxXcVuzu9iwvxWBceK0XFrfOkVWti9w0y1KPVHSnFbz8aO31wuLzkT&#10;QKuiLWQyXSTy6Pv6FoM18s5YW15g6revbWI7KMOvv9IR4f6SVopsAIcpr4amtRgUyDdesnyIpIqn&#10;/eWFglOSM6to3YtFgNBmMPacmZMB39u/ZFN564lFEXaSsljbIA80iMeYTD+QGovKtERo8JXzcUnL&#10;Zv18r0jnT2n9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P9U9TYAAAACgEAAA8AAAAAAAAAAQAg&#10;AAAAIgAAAGRycy9kb3ducmV2LnhtbFBLAQIUABQAAAAIAIdO4kD+oDEX1QEAAJIDAAAOAAAAAAAA&#10;AAEAIAAAACcBAABkcnMvZTJvRG9jLnhtbFBLBQYAAAAABgAGAFkBAABu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34176" behindDoc="0" locked="0" layoutInCell="1" allowOverlap="1">
                <wp:simplePos x="0" y="0"/>
                <wp:positionH relativeFrom="column">
                  <wp:posOffset>-66675</wp:posOffset>
                </wp:positionH>
                <wp:positionV relativeFrom="paragraph">
                  <wp:posOffset>792480</wp:posOffset>
                </wp:positionV>
                <wp:extent cx="2333625" cy="495300"/>
                <wp:effectExtent l="4445" t="5080" r="5080" b="13970"/>
                <wp:wrapNone/>
                <wp:docPr id="44" name="矩形 37"/>
                <wp:cNvGraphicFramePr/>
                <a:graphic xmlns:a="http://schemas.openxmlformats.org/drawingml/2006/main">
                  <a:graphicData uri="http://schemas.microsoft.com/office/word/2010/wordprocessingShape">
                    <wps:wsp>
                      <wps:cNvSpPr/>
                      <wps:spPr>
                        <a:xfrm>
                          <a:off x="0" y="0"/>
                          <a:ext cx="233362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产生单位将危险废物交由代处置单位并承担处置费用</w:t>
                            </w:r>
                          </w:p>
                        </w:txbxContent>
                      </wps:txbx>
                      <wps:bodyPr upright="1"/>
                    </wps:wsp>
                  </a:graphicData>
                </a:graphic>
              </wp:anchor>
            </w:drawing>
          </mc:Choice>
          <mc:Fallback xmlns:w15="http://schemas.microsoft.com/office/word/2012/wordml" xmlns:wpsCustomData="http://www.wps.cn/officeDocument/2013/wpsCustomData">
            <w:pict>
              <v:rect id="矩形 37" o:spid="_x0000_s1026" o:spt="1" style="position:absolute;left:0pt;margin-left:-5.25pt;margin-top:62.4pt;height:39pt;width:183.75pt;z-index:251748352;mso-width-relative:page;mso-height-relative:page;" fillcolor="#FFFFFF" filled="t" stroked="t" coordsize="21600,21600" o:gfxdata="UEsDBAoAAAAAAIdO4kAAAAAAAAAAAAAAAAAEAAAAZHJzL1BLAwQUAAAACACHTuJAp+VnQdgAAAAL&#10;AQAADwAAAGRycy9kb3ducmV2LnhtbE2PMU/DMBCFdyT+g3VIbK2dlEIJcTqAisTYpgvbJT6SQGxH&#10;sdMGfj3HRMfTe3r3ffl2tr040Rg67zQkSwWCXO1N5xoNx3K32IAIEZ3B3jvS8E0BtsX1VY6Z8We3&#10;p9MhNoJHXMhQQxvjkEkZ6pYshqUfyHH24UeLkc+xkWbEM4/bXqZK3UuLneMPLQ703FL9dZishqpL&#10;j/izL1+Vfdyt4ttcfk7vL1rf3iTqCUSkOf6X4Q+f0aFgpspPzgTRa1gkas1VDtI7duDGav3AdpWG&#10;VKUbkEUuLx2KX1BLAwQUAAAACACHTuJAmVV1nesBAADdAwAADgAAAGRycy9lMm9Eb2MueG1srVNL&#10;jhMxEN0jcQfLe9Kd38C00pkFIWwQjDTDASr+dFvyT7Yn3TkNEjsOwXEQ16DshMwMMwuE6IW7bJef&#10;33tVXl2NRpO9CFE529LppKZEWOa4sl1LP99uX72hJCawHLSzoqUHEenV+uWL1eAbMXO901wEgiA2&#10;NoNvaZ+Sb6oqsl4YiBPnhcVN6YKBhNPQVTzAgOhGV7O6vqgGF7gPjokYcXVz3KTrgi+lYOmTlFEk&#10;oluK3FIZQxl3eazWK2i6AL5X7EQD/oGFAWXx0jPUBhKQu6CeQBnFgotOpglzpnJSKiaKBlQzrf9Q&#10;c9ODF0ULmhP92ab4/2DZx/11IIq3dLGgxILBGv388u3H969k/jq7M/jYYNKNvw6nWcQwSx1lMPmP&#10;IshYHD2cHRVjIgwXZ/P5/GK2pITh3uJyOa+L5dX9aR9iei+cITloacCKFSNh/yEmvBFTf6fky6LT&#10;im+V1mUSut1bHcgesLrb8mXKeORRmrZkaOnlsvAAbDKpISEl41F2tF2579GJ+BC4Lt9zwJnYBmJ/&#10;JFAQcho0RiWR7YKmF8DfWU7SwaOzFt8AzWSM4JRogU8mRyUzgdJ/k4nqtEWRuTDHUuQojbsRYXK4&#10;c/yANb3zQXU9Wjot1PMO9lBx59TvuUkfzgvo/at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5WdB2AAAAAsBAAAPAAAAAAAAAAEAIAAAACIAAABkcnMvZG93bnJldi54bWxQSwECFAAUAAAACACH&#10;TuJAmVV1nesBAADdAwAADgAAAAAAAAABACAAAAAnAQAAZHJzL2Uyb0RvYy54bWxQSwUGAAAAAAYA&#10;BgBZAQAAhAUAAAAA&#10;">
                <v:fill on="t" focussize="0,0"/>
                <v:stroke color="#000000" joinstyle="miter"/>
                <v:imagedata o:title=""/>
                <o:lock v:ext="edit" aspectratio="f"/>
                <v:textbox>
                  <w:txbxContent>
                    <w:p>
                      <w:pPr>
                        <w:rPr>
                          <w:rFonts w:hint="eastAsia"/>
                        </w:rPr>
                      </w:pPr>
                      <w:r>
                        <w:rPr>
                          <w:rFonts w:hint="eastAsia"/>
                        </w:rPr>
                        <w:t>产生单位将危险废物交由代处置单位并承担处置费用</w:t>
                      </w:r>
                    </w:p>
                  </w:txbxContent>
                </v:textbox>
              </v:rect>
            </w:pict>
          </mc:Fallback>
        </mc:AlternateContent>
      </w:r>
      <w:r>
        <w:rPr>
          <w:b/>
          <w:bCs/>
          <w:noProof/>
          <w:sz w:val="28"/>
        </w:rPr>
        <mc:AlternateContent>
          <mc:Choice Requires="wps">
            <w:drawing>
              <wp:anchor distT="0" distB="0" distL="114300" distR="114300" simplePos="0" relativeHeight="251633152" behindDoc="0" locked="0" layoutInCell="1" allowOverlap="1">
                <wp:simplePos x="0" y="0"/>
                <wp:positionH relativeFrom="column">
                  <wp:posOffset>-66675</wp:posOffset>
                </wp:positionH>
                <wp:positionV relativeFrom="paragraph">
                  <wp:posOffset>0</wp:posOffset>
                </wp:positionV>
                <wp:extent cx="2328545" cy="346710"/>
                <wp:effectExtent l="4445" t="4445" r="10160" b="10795"/>
                <wp:wrapNone/>
                <wp:docPr id="45" name="文本框 38"/>
                <wp:cNvGraphicFramePr/>
                <a:graphic xmlns:a="http://schemas.openxmlformats.org/drawingml/2006/main">
                  <a:graphicData uri="http://schemas.microsoft.com/office/word/2010/wordprocessingShape">
                    <wps:wsp>
                      <wps:cNvSpPr txBox="1"/>
                      <wps:spPr>
                        <a:xfrm>
                          <a:off x="0" y="0"/>
                          <a:ext cx="2328545" cy="34671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ind w:firstLineChars="100" w:firstLine="210"/>
                            </w:pPr>
                            <w:r>
                              <w:rPr>
                                <w:rFonts w:hint="eastAsia"/>
                              </w:rPr>
                              <w:t>下达危险废物行政代处置决定书</w:t>
                            </w:r>
                          </w:p>
                        </w:txbxContent>
                      </wps:txbx>
                      <wps:bodyPr upright="1"/>
                    </wps:wsp>
                  </a:graphicData>
                </a:graphic>
              </wp:anchor>
            </w:drawing>
          </mc:Choice>
          <mc:Fallback xmlns:w15="http://schemas.microsoft.com/office/word/2012/wordml" xmlns:wpsCustomData="http://www.wps.cn/officeDocument/2013/wpsCustomData">
            <w:pict>
              <v:shape id="文本框 38" o:spid="_x0000_s1026" o:spt="202" type="#_x0000_t202" style="position:absolute;left:0pt;margin-left:-5.25pt;margin-top:0pt;height:27.3pt;width:183.35pt;z-index:251747328;mso-width-relative:page;mso-height-relative:page;" fillcolor="#FFFFFF" filled="t" stroked="t" coordsize="21600,21600" o:gfxdata="UEsDBAoAAAAAAIdO4kAAAAAAAAAAAAAAAAAEAAAAZHJzL1BLAwQUAAAACACHTuJAhXRh3tcAAAAH&#10;AQAADwAAAGRycy9kb3ducmV2LnhtbE2PwU7DMBBE70j8g7VIXFBrp21CCXF6QALBDQqCqxtvkwh7&#10;HWI3LX/PcoLjaEYzb6rNyTsx4Rj7QBqyuQKB1ATbU6vh7fV+tgYRkyFrXCDU8I0RNvX5WWVKG470&#10;gtM2tYJLKJZGQ5fSUEoZmw69ifMwILG3D6M3ieXYSjuaI5d7JxdKFdKbnnihMwPeddh8bg9ew3r1&#10;OH3Ep+Xze1Ps3U26up4evkatLy8ydQsi4Sn9heEXn9GhZqZdOJCNwmmYZSrnqAZ+xPYyLxYgdhry&#10;VQGyruR//voHUEsDBBQAAAAIAIdO4kAW3cCe9AEAAOoDAAAOAAAAZHJzL2Uyb0RvYy54bWytU0uO&#10;EzEQ3SNxB8t70p1kMoRWOiNBCBsESAMHqPjTbck/2Z505wJwA1Zs2HOunIOyM5OZARYI0Qt32X5+&#10;fvWqvLoajSZ7EaJytqXTSU2JsMxxZbuWfvq4fbakJCawHLSzoqUHEenV+umT1eAbMXO901wEgiQ2&#10;NoNvaZ+Sb6oqsl4YiBPnhcVN6YKBhNPQVTzAgOxGV7O6vqwGF7gPjokYcXVz2qTrwi+lYOm9lFEk&#10;oluK2lIZQxl3eazWK2i6AL5X7FYG/IMKA8ripWeqDSQgN0H9RmUUCy46mSbMmcpJqZgoOWA20/qX&#10;bK578KLkguZEf7Yp/j9a9m7/IRDFW3qxoMSCwRodv345fvtx/P6ZzJfZoMHHBnHXHpFpfOlGLPTd&#10;esTFnPcog8l/zIjgPlp9ONsrxkQYLs7ms+UiX8Nwb35x+Xxa/K/uT/sQ0xvhDMlBSwOWr7gK+7cx&#10;oRKE3kHyZdFpxbdK6zIJ3e6VDmQPWOpt+bJIPPIIpi0ZWvpiMcs6ADtOakgYGo8eRNuV+x6diA+J&#10;6/L9iTgL20DsTwIKQ4ZBY1QSoUS9AP7acpIOHm22+CBoFmMEp0QLfD85KsgESv8NErPTFpPMJTqV&#10;Ikdp3I1Ik8Od4wcs240PquvR0lK4AseGKu7cNn/u2IfzQnr/RN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0Yd7XAAAABwEAAA8AAAAAAAAAAQAgAAAAIgAAAGRycy9kb3ducmV2LnhtbFBLAQIU&#10;ABQAAAAIAIdO4kAW3cCe9AEAAOoDAAAOAAAAAAAAAAEAIAAAACYBAABkcnMvZTJvRG9jLnhtbFBL&#10;BQYAAAAABgAGAFkBAACMBQAAAAA=&#10;">
                <v:fill on="t" focussize="0,0"/>
                <v:stroke color="#000000" joinstyle="miter"/>
                <v:imagedata o:title=""/>
                <o:lock v:ext="edit" aspectratio="f"/>
                <v:textbox>
                  <w:txbxContent>
                    <w:p>
                      <w:pPr>
                        <w:ind w:firstLine="210" w:firstLineChars="100"/>
                        <w:rPr>
                          <w:rFonts w:hint="eastAsia"/>
                        </w:rPr>
                      </w:pPr>
                      <w:r>
                        <w:rPr>
                          <w:rFonts w:hint="eastAsia"/>
                        </w:rPr>
                        <w:t>下达危险废物行政代处置决定书</w:t>
                      </w:r>
                    </w:p>
                  </w:txbxContent>
                </v:textbox>
              </v:shape>
            </w:pict>
          </mc:Fallback>
        </mc:AlternateContent>
      </w:r>
    </w:p>
    <w:p w:rsidR="00862A4A" w:rsidRDefault="00ED782F">
      <w:pPr>
        <w:jc w:val="center"/>
        <w:rPr>
          <w:b/>
          <w:bCs/>
          <w:sz w:val="36"/>
          <w:szCs w:val="44"/>
        </w:rPr>
      </w:pPr>
      <w:bookmarkStart w:id="2" w:name="OLE_LINK10"/>
      <w:r>
        <w:rPr>
          <w:rFonts w:hint="eastAsia"/>
          <w:b/>
          <w:bCs/>
          <w:sz w:val="36"/>
          <w:szCs w:val="44"/>
        </w:rPr>
        <w:lastRenderedPageBreak/>
        <w:t>于田县环境保护局行政强制（水污染的代治理）</w:t>
      </w:r>
    </w:p>
    <w:p w:rsidR="00862A4A" w:rsidRDefault="00ED782F">
      <w:pPr>
        <w:jc w:val="center"/>
        <w:rPr>
          <w:b/>
          <w:bCs/>
          <w:sz w:val="36"/>
          <w:szCs w:val="44"/>
        </w:rPr>
      </w:pPr>
      <w:r>
        <w:rPr>
          <w:rFonts w:hint="eastAsia"/>
          <w:b/>
          <w:bCs/>
          <w:sz w:val="36"/>
          <w:szCs w:val="44"/>
        </w:rPr>
        <w:t>流程图</w:t>
      </w:r>
      <w:bookmarkEnd w:id="2"/>
    </w:p>
    <w:p w:rsidR="00862A4A" w:rsidRDefault="00ED782F">
      <w:pPr>
        <w:tabs>
          <w:tab w:val="right" w:pos="8306"/>
        </w:tabs>
        <w:rPr>
          <w:sz w:val="28"/>
        </w:rPr>
      </w:pPr>
      <w:r>
        <w:rPr>
          <w:noProof/>
          <w:sz w:val="20"/>
        </w:rPr>
        <mc:AlternateContent>
          <mc:Choice Requires="wps">
            <w:drawing>
              <wp:anchor distT="0" distB="0" distL="114300" distR="114300" simplePos="0" relativeHeight="251660800" behindDoc="0" locked="0" layoutInCell="1" allowOverlap="1">
                <wp:simplePos x="0" y="0"/>
                <wp:positionH relativeFrom="column">
                  <wp:posOffset>1485900</wp:posOffset>
                </wp:positionH>
                <wp:positionV relativeFrom="paragraph">
                  <wp:posOffset>102235</wp:posOffset>
                </wp:positionV>
                <wp:extent cx="2628900" cy="693420"/>
                <wp:effectExtent l="4445" t="4445" r="14605" b="6985"/>
                <wp:wrapNone/>
                <wp:docPr id="48" name="矩形 39"/>
                <wp:cNvGraphicFramePr/>
                <a:graphic xmlns:a="http://schemas.openxmlformats.org/drawingml/2006/main">
                  <a:graphicData uri="http://schemas.microsoft.com/office/word/2010/wordprocessingShape">
                    <wps:wsp>
                      <wps:cNvSpPr/>
                      <wps:spPr>
                        <a:xfrm>
                          <a:off x="0" y="0"/>
                          <a:ext cx="26289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pStyle w:val="3"/>
                              <w:rPr>
                                <w:rFonts w:hAnsi="宋体"/>
                                <w:sz w:val="24"/>
                                <w:szCs w:val="24"/>
                              </w:rPr>
                            </w:pPr>
                            <w:r>
                              <w:rPr>
                                <w:rFonts w:hAnsi="宋体" w:hint="eastAsia"/>
                                <w:sz w:val="24"/>
                                <w:szCs w:val="24"/>
                              </w:rPr>
                              <w:t>检查</w:t>
                            </w:r>
                          </w:p>
                          <w:p w:rsidR="00862A4A" w:rsidRDefault="00ED782F">
                            <w:pPr>
                              <w:pStyle w:val="3"/>
                              <w:jc w:val="both"/>
                              <w:rPr>
                                <w:rFonts w:hAnsi="宋体"/>
                              </w:rPr>
                            </w:pPr>
                            <w:r>
                              <w:rPr>
                                <w:rFonts w:hAnsi="宋体" w:hint="eastAsia"/>
                              </w:rPr>
                              <w:t>对违反水污染防治法的八种环境违法行为限期治理，逾期不采取治理措施的。</w:t>
                            </w:r>
                          </w:p>
                        </w:txbxContent>
                      </wps:txbx>
                      <wps:bodyPr upright="1"/>
                    </wps:wsp>
                  </a:graphicData>
                </a:graphic>
              </wp:anchor>
            </w:drawing>
          </mc:Choice>
          <mc:Fallback xmlns:w15="http://schemas.microsoft.com/office/word/2012/wordml" xmlns:wpsCustomData="http://www.wps.cn/officeDocument/2013/wpsCustomData">
            <w:pict>
              <v:rect id="矩形 39" o:spid="_x0000_s1026" o:spt="1" style="position:absolute;left:0pt;margin-left:117pt;margin-top:8.05pt;height:54.6pt;width:207pt;z-index:251777024;mso-width-relative:page;mso-height-relative:page;" fillcolor="#FFFFFF" filled="t" stroked="t" coordsize="21600,21600" o:gfxdata="UEsDBAoAAAAAAIdO4kAAAAAAAAAAAAAAAAAEAAAAZHJzL1BLAwQUAAAACACHTuJASk7aM9cAAAAK&#10;AQAADwAAAGRycy9kb3ducmV2LnhtbE2PQU+DQBCF7yb+h82YeLO7QCWVsvSgqYnHll68DTACld0l&#10;7NKiv97xpMd57+XN9/LdYgZxocn3zmqIVgoE2do1vW01nMr9wwaED2gbHJwlDV/kYVfc3uSYNe5q&#10;D3Q5hlZwifUZauhCGDMpfd2RQb9yI1n2PtxkMPA5tbKZ8MrlZpCxUqk02Fv+0OFIzx3Vn8fZaKj6&#10;+ITfh/JVmad9Et6W8jy/v2h9fxepLYhAS/gLwy8+o0PBTJWbbePFoCFO1rwlsJFGIDiQrjcsVCzE&#10;jwnIIpf/JxQ/UEsDBBQAAAAIAIdO4kCnNj8V7AEAAN0DAAAOAAAAZHJzL2Uyb0RvYy54bWytU0uO&#10;EzEQ3SNxB8t70p2emWjSSmcWhLBBMNIMB6j4023JP9medOc0SOw4BMdBXIOyEzIzwAIheuEu2+Xn&#10;916VVzeT0WQvQlTOdnQ+qykRljmubN/Rj/fbV9eUxASWg3ZWdPQgIr1Zv3yxGn0rGjc4zUUgCGJj&#10;O/qODin5tqoiG4SBOHNeWNyULhhIOA19xQOMiG501dT1ohpd4D44JmLE1c1xk64LvpSCpQ9SRpGI&#10;7ihyS2UMZdzlsVqvoO0D+EGxEw34BxYGlMVLz1AbSEAegvoNyigWXHQyzZgzlZNSMVE0oJp5/Yua&#10;uwG8KFrQnOjPNsX/B8ve728DUbyjl1gpCwZr9P3Tl29fP5OLZXZn9LHFpDt/G06ziGGWOslg8h9F&#10;kKk4ejg7KqZEGC42i+Z6WaPxDPcWy4vLplhePZ72Iaa3whmSg44GrFgxEvbvYsIbMfVnSr4sOq34&#10;VmldJqHfvdaB7AGruy1fpoxHnqVpS8aOLq+aK+QB2GRSQ8LQeJQdbV/ue3YiPgWuy/cn4ExsA3E4&#10;EigIOQ1ao5LIdkE7COBvLCfp4NFZi2+AZjJGcEq0wCeTo5KZQOm/yUR12qLIXJhjKXKUpt2EMDnc&#10;OX7Amj74oPoBLZ0X6nkHe6i4c+r33KRP5wX08VWu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K&#10;Ttoz1wAAAAoBAAAPAAAAAAAAAAEAIAAAACIAAABkcnMvZG93bnJldi54bWxQSwECFAAUAAAACACH&#10;TuJApzY/FewBAADdAwAADgAAAAAAAAABACAAAAAmAQAAZHJzL2Uyb0RvYy54bWxQSwUGAAAAAAYA&#10;BgBZAQAAhAUAAAAA&#10;">
                <v:fill on="t" focussize="0,0"/>
                <v:stroke color="#000000" joinstyle="miter"/>
                <v:imagedata o:title=""/>
                <o:lock v:ext="edit" aspectratio="f"/>
                <v:textbox>
                  <w:txbxContent>
                    <w:p>
                      <w:pPr>
                        <w:pStyle w:val="2"/>
                        <w:rPr>
                          <w:rFonts w:hint="eastAsia" w:hAnsi="宋体"/>
                          <w:sz w:val="24"/>
                          <w:szCs w:val="24"/>
                        </w:rPr>
                      </w:pPr>
                      <w:r>
                        <w:rPr>
                          <w:rFonts w:hint="eastAsia" w:hAnsi="宋体"/>
                          <w:sz w:val="24"/>
                          <w:szCs w:val="24"/>
                        </w:rPr>
                        <w:t>检查</w:t>
                      </w:r>
                    </w:p>
                    <w:p>
                      <w:pPr>
                        <w:pStyle w:val="2"/>
                        <w:jc w:val="both"/>
                        <w:rPr>
                          <w:rFonts w:hint="eastAsia" w:hAnsi="宋体"/>
                        </w:rPr>
                      </w:pPr>
                      <w:r>
                        <w:rPr>
                          <w:rFonts w:hint="eastAsia" w:hAnsi="宋体"/>
                        </w:rPr>
                        <w:t>对违反水污染防治法的八种环境违法行为限期治理，逾期不采取治理措施的。</w:t>
                      </w:r>
                    </w:p>
                  </w:txbxContent>
                </v:textbox>
              </v:rect>
            </w:pict>
          </mc:Fallback>
        </mc:AlternateContent>
      </w:r>
      <w:r>
        <w:rPr>
          <w:sz w:val="28"/>
        </w:rPr>
        <w:tab/>
      </w:r>
    </w:p>
    <w:p w:rsidR="00862A4A" w:rsidRDefault="00862A4A">
      <w:pPr>
        <w:tabs>
          <w:tab w:val="right" w:pos="8306"/>
        </w:tabs>
        <w:rPr>
          <w:sz w:val="28"/>
        </w:rPr>
      </w:pPr>
    </w:p>
    <w:p w:rsidR="00862A4A" w:rsidRDefault="00ED782F">
      <w:pPr>
        <w:tabs>
          <w:tab w:val="right" w:pos="8306"/>
        </w:tabs>
        <w:rPr>
          <w:sz w:val="28"/>
        </w:rPr>
      </w:pPr>
      <w:r>
        <w:rPr>
          <w:rFonts w:hint="eastAsia"/>
          <w:noProof/>
          <w:sz w:val="28"/>
        </w:rPr>
        <mc:AlternateContent>
          <mc:Choice Requires="wps">
            <w:drawing>
              <wp:anchor distT="0" distB="0" distL="114300" distR="114300" simplePos="0" relativeHeight="251667968" behindDoc="0" locked="0" layoutInCell="1" allowOverlap="1">
                <wp:simplePos x="0" y="0"/>
                <wp:positionH relativeFrom="column">
                  <wp:posOffset>2743200</wp:posOffset>
                </wp:positionH>
                <wp:positionV relativeFrom="paragraph">
                  <wp:posOffset>3175</wp:posOffset>
                </wp:positionV>
                <wp:extent cx="0" cy="396240"/>
                <wp:effectExtent l="38100" t="0" r="38100" b="3810"/>
                <wp:wrapNone/>
                <wp:docPr id="57" name="直线 40"/>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40" o:spid="_x0000_s1026" o:spt="20" style="position:absolute;left:0pt;margin-left:216pt;margin-top:0.25pt;height:31.2pt;width:0pt;z-index:251783168;mso-width-relative:page;mso-height-relative:page;" filled="f" stroked="t" coordsize="21600,21600" o:gfxdata="UEsDBAoAAAAAAIdO4kAAAAAAAAAAAAAAAAAEAAAAZHJzL1BLAwQUAAAACACHTuJAYAhfbtcAAAAH&#10;AQAADwAAAGRycy9kb3ducmV2LnhtbE2PwU7DMBBE70j8g7VI3KiTAFUI2fSAVC4tVG0RgpsbL0lE&#10;vI5spw1/jxEHOI5mNPOmXEymF0dyvrOMkM4SEMS11R03CC/75VUOwgfFWvWWCeGLPCyq87NSFdqe&#10;eEvHXWhELGFfKIQ2hKGQ0tctGeVndiCO3od1RoUoXSO1U6dYbnqZJclcGtVxXGjVQA8t1Z+70SBs&#10;18tV/roap9q9P6bP+8366c3niJcXaXIPItAU/sLwgx/RoYpMBzuy9qJHuLnO4peAcAsi2r/ygDDP&#10;7kBWpfzPX30DUEsDBBQAAAAIAIdO4kCso8bf0gEAAJIDAAAOAAAAZHJzL2Uyb0RvYy54bWytU0uO&#10;EzEQ3SNxB8t70kkgA9NKZxaEYYNgpIEDVPzptuSfXJ50chauwYoNx5lrUHYPyTCIDSILp1xVfvXq&#10;VfX66uAs26uEJviOL2ZzzpQXQRrfd/zL5+sXbzjDDF6CDV51/KiQX22eP1uPsVXLMAQrVWIE4rEd&#10;Y8eHnGPbNCgG5QBnISpPQR2Sg0zX1DcywUjozjbL+fyiGUOSMQWhEMm7nYJ8U/G1ViJ/0hpVZrbj&#10;xC3XM9VzV85ms4a2TxAHIx5owD+wcGA8FT1BbSEDu0vmDyhnRAoYdJ6J4JqgtRGq9kDdLOZPurkd&#10;IKraC4mD8SQT/j9Y8XF/k5iRHV+95syDoxndf/12//0He1XVGSO2lHQbbxJpVW5IZmn1oJMr/9QE&#10;O1RFjydF1SEzMTkFeV9eXiwnuOb8LibM71VwrBgdt8aXXqGF/QfMVItSf6UUt/Vs7PjlarniTACt&#10;iraQyXSRyKPv61sM1shrY215ganfvbWJ7aEMv/7KvAn3t7RSZAs4THk1NK3FoEC+85LlYyRVPO0v&#10;LxSckpxZReterLpAGYw9Z+ZkwPf2L9lU3npicZayWLsgjzSIu5hMP5Aai8q0RGjwlfPDkpbNenyv&#10;SOdPafM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AhfbtcAAAAHAQAADwAAAAAAAAABACAAAAAi&#10;AAAAZHJzL2Rvd25yZXYueG1sUEsBAhQAFAAAAAgAh07iQKyjxt/SAQAAkgMAAA4AAAAAAAAAAQAg&#10;AAAAJgEAAGRycy9lMm9Eb2MueG1sUEsFBgAAAAAGAAYAWQEAAGoFAAAAAA==&#10;">
                <v:fill on="f" focussize="0,0"/>
                <v:stroke color="#000000" joinstyle="round" endarrow="block"/>
                <v:imagedata o:title=""/>
                <o:lock v:ext="edit" aspectratio="f"/>
              </v:line>
            </w:pict>
          </mc:Fallback>
        </mc:AlternateContent>
      </w:r>
    </w:p>
    <w:p w:rsidR="00862A4A" w:rsidRDefault="00ED782F">
      <w:pPr>
        <w:tabs>
          <w:tab w:val="right" w:pos="8306"/>
        </w:tabs>
        <w:rPr>
          <w:sz w:val="28"/>
        </w:rPr>
      </w:pPr>
      <w:r>
        <w:rPr>
          <w:noProof/>
          <w:sz w:val="20"/>
        </w:rPr>
        <mc:AlternateContent>
          <mc:Choice Requires="wps">
            <w:drawing>
              <wp:anchor distT="0" distB="0" distL="114300" distR="114300" simplePos="0" relativeHeight="251659776" behindDoc="0" locked="0" layoutInCell="1" allowOverlap="1">
                <wp:simplePos x="0" y="0"/>
                <wp:positionH relativeFrom="column">
                  <wp:posOffset>1485900</wp:posOffset>
                </wp:positionH>
                <wp:positionV relativeFrom="paragraph">
                  <wp:posOffset>3175</wp:posOffset>
                </wp:positionV>
                <wp:extent cx="2628900" cy="693420"/>
                <wp:effectExtent l="4445" t="4445" r="14605" b="6985"/>
                <wp:wrapNone/>
                <wp:docPr id="58" name="矩形 41"/>
                <wp:cNvGraphicFramePr/>
                <a:graphic xmlns:a="http://schemas.openxmlformats.org/drawingml/2006/main">
                  <a:graphicData uri="http://schemas.microsoft.com/office/word/2010/wordprocessingShape">
                    <wps:wsp>
                      <wps:cNvSpPr/>
                      <wps:spPr>
                        <a:xfrm>
                          <a:off x="0" y="0"/>
                          <a:ext cx="26289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pStyle w:val="3"/>
                              <w:textAlignment w:val="auto"/>
                              <w:rPr>
                                <w:rFonts w:hAnsi="宋体"/>
                                <w:spacing w:val="-2"/>
                                <w:sz w:val="24"/>
                                <w:szCs w:val="24"/>
                              </w:rPr>
                            </w:pPr>
                            <w:r>
                              <w:rPr>
                                <w:rFonts w:hAnsi="宋体" w:hint="eastAsia"/>
                                <w:spacing w:val="-2"/>
                                <w:sz w:val="24"/>
                                <w:szCs w:val="24"/>
                              </w:rPr>
                              <w:t>报请</w:t>
                            </w:r>
                          </w:p>
                          <w:p w:rsidR="00862A4A" w:rsidRDefault="00ED782F">
                            <w:pPr>
                              <w:pStyle w:val="3"/>
                              <w:jc w:val="both"/>
                              <w:textAlignment w:val="auto"/>
                              <w:rPr>
                                <w:rFonts w:hAnsi="宋体"/>
                                <w:spacing w:val="-2"/>
                              </w:rPr>
                            </w:pPr>
                            <w:r>
                              <w:rPr>
                                <w:rFonts w:hAnsi="宋体" w:hint="eastAsia"/>
                                <w:spacing w:val="-2"/>
                              </w:rPr>
                              <w:t>商议治理方案,议定代为治理单位名单,将方案和名单报主管领导</w:t>
                            </w:r>
                          </w:p>
                          <w:p w:rsidR="00862A4A" w:rsidRDefault="00862A4A">
                            <w:pPr>
                              <w:pStyle w:val="3"/>
                              <w:textAlignment w:val="auto"/>
                            </w:pPr>
                          </w:p>
                        </w:txbxContent>
                      </wps:txbx>
                      <wps:bodyPr upright="1"/>
                    </wps:wsp>
                  </a:graphicData>
                </a:graphic>
              </wp:anchor>
            </w:drawing>
          </mc:Choice>
          <mc:Fallback xmlns:w15="http://schemas.microsoft.com/office/word/2012/wordml" xmlns:wpsCustomData="http://www.wps.cn/officeDocument/2013/wpsCustomData">
            <w:pict>
              <v:rect id="矩形 41" o:spid="_x0000_s1026" o:spt="1" style="position:absolute;left:0pt;margin-left:117pt;margin-top:0.25pt;height:54.6pt;width:207pt;z-index:251776000;mso-width-relative:page;mso-height-relative:page;" fillcolor="#FFFFFF" filled="t" stroked="t" coordsize="21600,21600" o:gfxdata="UEsDBAoAAAAAAIdO4kAAAAAAAAAAAAAAAAAEAAAAZHJzL1BLAwQUAAAACACHTuJA02E9PtYAAAAI&#10;AQAADwAAAGRycy9kb3ducmV2LnhtbE2PMU/DMBSEdyT+g/WQ2KjdtJQ2jdMBVCTGNl3YXmI3CcTP&#10;Uey0gV/PY4LxdKe777Ld5DpxsUNoPWmYzxQIS5U3LdUaTsX+YQ0iRCSDnSer4csG2OW3Nxmmxl/p&#10;YC/HWAsuoZCihibGPpUyVI11GGa+t8Te2Q8OI8uhlmbAK5e7TiZKraTDlnihwd4+N7b6PI5OQ9km&#10;J/w+FK/KbfaL+DYVH+P7i9b3d3O1BRHtFP/C8IvP6JAzU+lHMkF0GpLFkr9EDY8g2F4t1yxLzqnN&#10;E8g8k/8P5D9QSwMEFAAAAAgAh07iQHLVcg3qAQAA3QMAAA4AAABkcnMvZTJvRG9jLnhtbK1TS44T&#10;MRDdI3EHy3vSnWYSTVrpzIIQNghGGjhAxZ9uS/7J9qQ7p0FixyE4DuIalJ2QmQEWCNELd5VdflXv&#10;VXl9MxlNDiJE5WxH57OaEmGZ48r2Hf34YffimpKYwHLQzoqOHkWkN5vnz9ajb0XjBqe5CARBbGxH&#10;39EhJd9WVWSDMBBnzguLh9IFAwnd0Fc8wIjoRldNXS+r0QXug2MiRtzdng7ppuBLKVh6L2UUieiO&#10;Ym2prKGs+7xWmzW0fQA/KHYuA/6hCgPKYtIL1BYSkPugfoMyigUXnUwz5kzlpFRMFA7IZl7/wuZu&#10;AC8KFxQn+otM8f/BsneH20AU7+gCO2XBYI++f/ry7etncjXP6ow+thh052/D2YtoZqqTDCb/kQSZ&#10;iqLHi6JiSoThZrNsrlc1Cs/wbLl6edUUyauH2z7E9EY4Q7LR0YAdK0LC4W1MmBFDf4bkZNFpxXdK&#10;6+KEfv9KB3IA7O6ufLlkvPIkTFsydnS1aBZYB+CQSQ0JTeORdrR9yffkRnwMXJfvT8C5sC3E4VRA&#10;Qchh0BqVRJYL2kEAf205SUePylp8AzQXYwSnRAt8MtkqkQmU/ptIZKctksyNObUiW2naTwiTzb3j&#10;R+zpvQ+qH1DS0sYSjjNU1DnPex7Sx34BfXiVm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TYT0+&#10;1gAAAAgBAAAPAAAAAAAAAAEAIAAAACIAAABkcnMvZG93bnJldi54bWxQSwECFAAUAAAACACHTuJA&#10;ctVyDeoBAADdAwAADgAAAAAAAAABACAAAAAlAQAAZHJzL2Uyb0RvYy54bWxQSwUGAAAAAAYABgBZ&#10;AQAAgQUAAAAA&#10;">
                <v:fill on="t" focussize="0,0"/>
                <v:stroke color="#000000" joinstyle="miter"/>
                <v:imagedata o:title=""/>
                <o:lock v:ext="edit" aspectratio="f"/>
                <v:textbox>
                  <w:txbxContent>
                    <w:p>
                      <w:pPr>
                        <w:pStyle w:val="2"/>
                        <w:textAlignment w:val="auto"/>
                        <w:rPr>
                          <w:rFonts w:hint="eastAsia" w:hAnsi="宋体"/>
                          <w:spacing w:val="-2"/>
                          <w:sz w:val="24"/>
                          <w:szCs w:val="24"/>
                        </w:rPr>
                      </w:pPr>
                      <w:r>
                        <w:rPr>
                          <w:rFonts w:hint="eastAsia" w:hAnsi="宋体"/>
                          <w:spacing w:val="-2"/>
                          <w:sz w:val="24"/>
                          <w:szCs w:val="24"/>
                        </w:rPr>
                        <w:t>报请</w:t>
                      </w:r>
                    </w:p>
                    <w:p>
                      <w:pPr>
                        <w:pStyle w:val="2"/>
                        <w:jc w:val="both"/>
                        <w:textAlignment w:val="auto"/>
                        <w:rPr>
                          <w:rFonts w:hint="eastAsia" w:hAnsi="宋体"/>
                          <w:spacing w:val="-2"/>
                        </w:rPr>
                      </w:pPr>
                      <w:r>
                        <w:rPr>
                          <w:rFonts w:hint="eastAsia" w:hAnsi="宋体"/>
                          <w:spacing w:val="-2"/>
                        </w:rPr>
                        <w:t>商议治理方案,议定代为治理单位名单,将方案和名单报主管</w:t>
                      </w:r>
                      <w:r>
                        <w:rPr>
                          <w:rFonts w:hint="eastAsia" w:hAnsi="宋体"/>
                          <w:spacing w:val="-2"/>
                          <w:lang w:eastAsia="zh-CN"/>
                        </w:rPr>
                        <w:t>领导</w:t>
                      </w:r>
                    </w:p>
                    <w:p>
                      <w:pPr>
                        <w:pStyle w:val="2"/>
                        <w:textAlignment w:val="auto"/>
                        <w:rPr>
                          <w:rFonts w:hint="eastAsia"/>
                        </w:rPr>
                      </w:pPr>
                    </w:p>
                  </w:txbxContent>
                </v:textbox>
              </v:rect>
            </w:pict>
          </mc:Fallback>
        </mc:AlternateContent>
      </w:r>
    </w:p>
    <w:p w:rsidR="00862A4A" w:rsidRDefault="00ED782F">
      <w:pPr>
        <w:tabs>
          <w:tab w:val="right" w:pos="8306"/>
        </w:tabs>
        <w:rPr>
          <w:sz w:val="28"/>
        </w:rPr>
      </w:pPr>
      <w:r>
        <w:rPr>
          <w:rFonts w:hint="eastAsia"/>
          <w:noProof/>
          <w:sz w:val="28"/>
        </w:rPr>
        <mc:AlternateContent>
          <mc:Choice Requires="wps">
            <w:drawing>
              <wp:anchor distT="0" distB="0" distL="114300" distR="114300" simplePos="0" relativeHeight="251668992" behindDoc="0" locked="0" layoutInCell="1" allowOverlap="1">
                <wp:simplePos x="0" y="0"/>
                <wp:positionH relativeFrom="column">
                  <wp:posOffset>2743200</wp:posOffset>
                </wp:positionH>
                <wp:positionV relativeFrom="paragraph">
                  <wp:posOffset>300355</wp:posOffset>
                </wp:positionV>
                <wp:extent cx="0" cy="396240"/>
                <wp:effectExtent l="38100" t="0" r="38100" b="3810"/>
                <wp:wrapNone/>
                <wp:docPr id="50" name="直线 42"/>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42" o:spid="_x0000_s1026" o:spt="20" style="position:absolute;left:0pt;margin-left:216pt;margin-top:23.65pt;height:31.2pt;width:0pt;z-index:251784192;mso-width-relative:page;mso-height-relative:page;" filled="f" stroked="t" coordsize="21600,21600" o:gfxdata="UEsDBAoAAAAAAIdO4kAAAAAAAAAAAAAAAAAEAAAAZHJzL1BLAwQUAAAACACHTuJAqsUubtoAAAAK&#10;AQAADwAAAGRycy9kb3ducmV2LnhtbE2PQU/DMAyF70j8h8hI3FjSDbGuNN0BaVw2QNsQGresMW1F&#10;41RNupV/jxEHuNl+T8/fy5eja8UJ+9B40pBMFAik0tuGKg2v+9VNCiJEQ9a0nlDDFwZYFpcXucms&#10;P9MWT7tYCQ6hkBkNdYxdJmUoa3QmTHyHxNqH752JvPaVtL05c7hr5VSpO+lMQ/yhNh0+1Fh+7gan&#10;YbtZrdO39TCW/ftj8rx/2TwdQqr19VWi7kFEHOOfGX7wGR0KZjr6gWwQrYbb2ZS7RB7mMxBs+D0c&#10;2akWc5BFLv9XKL4BUEsDBBQAAAAIAIdO4kCj7Dn11AEAAJIDAAAOAAAAZHJzL2Uyb0RvYy54bWyt&#10;U0uOEzEQ3SNxB8t70kmYjJhWOrMgDBsEIw0coOJPtyX/5PKkk7NwDVZsOM5cg7I7JHzEBpGFU64q&#10;v3r1qnp9e3CW7VVCE3zHF7M5Z8qLII3vO/7p492LV5xhBi/BBq86flTIbzfPn63H2KplGIKVKjEC&#10;8diOseNDzrFtGhSDcoCzEJWnoA7JQaZr6huZYCR0Z5vlfH7djCHJmIJQiOTdTkG+qfhaK5E/aI0q&#10;M9tx4pbrmeq5K2ezWUPbJ4iDESca8A8sHBhPRc9QW8jAHpP5A8oZkQIGnWciuCZobYSqPVA3i/lv&#10;3TwMEFXthcTBeJYJ/x+seL+/T8zIjq9IHg+OZvT0+cvT12/salnUGSO2lPQQ79PphmSWVg86ufJP&#10;TbBDVfR4VlQdMhOTU5D35c318qqK3VzexYT5rQqOFaPj1vjSK7Swf4eZalHqj5Titp6NHb9ZLVec&#10;CaBV0RYymS4SefR9fYvBGnlnrC0vMPW71zaxPZTh11/piHB/SStFtoDDlFdD01oMCuQbL1k+RlLF&#10;0/7yQsEpyZlVtO7FIkBoMxh7yczJgO/tX7KpvPXEogg7SVmsXZBHGsRjTKYfSI1FZVoiNPjK+bSk&#10;ZbN+vleky6e0+Q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qxS5u2gAAAAoBAAAPAAAAAAAAAAEA&#10;IAAAACIAAABkcnMvZG93bnJldi54bWxQSwECFAAUAAAACACHTuJAo+w59dQBAACSAwAADgAAAAAA&#10;AAABACAAAAApAQAAZHJzL2Uyb0RvYy54bWxQSwUGAAAAAAYABgBZAQAAbwUAAAAA&#10;">
                <v:fill on="f" focussize="0,0"/>
                <v:stroke color="#000000" joinstyle="round" endarrow="block"/>
                <v:imagedata o:title=""/>
                <o:lock v:ext="edit" aspectratio="f"/>
              </v:line>
            </w:pict>
          </mc:Fallback>
        </mc:AlternateContent>
      </w:r>
    </w:p>
    <w:p w:rsidR="00862A4A" w:rsidRDefault="00ED782F">
      <w:pPr>
        <w:tabs>
          <w:tab w:val="right" w:pos="8306"/>
        </w:tabs>
        <w:rPr>
          <w:sz w:val="28"/>
        </w:rPr>
      </w:pPr>
      <w:r>
        <w:rPr>
          <w:noProof/>
          <w:sz w:val="20"/>
        </w:rPr>
        <mc:AlternateContent>
          <mc:Choice Requires="wps">
            <w:drawing>
              <wp:anchor distT="0" distB="0" distL="114300" distR="114300" simplePos="0" relativeHeight="251661824" behindDoc="0" locked="0" layoutInCell="1" allowOverlap="1">
                <wp:simplePos x="0" y="0"/>
                <wp:positionH relativeFrom="column">
                  <wp:posOffset>1483995</wp:posOffset>
                </wp:positionH>
                <wp:positionV relativeFrom="paragraph">
                  <wp:posOffset>299720</wp:posOffset>
                </wp:positionV>
                <wp:extent cx="2628900" cy="694055"/>
                <wp:effectExtent l="4445" t="4445" r="14605" b="6350"/>
                <wp:wrapNone/>
                <wp:docPr id="51" name="矩形 43"/>
                <wp:cNvGraphicFramePr/>
                <a:graphic xmlns:a="http://schemas.openxmlformats.org/drawingml/2006/main">
                  <a:graphicData uri="http://schemas.microsoft.com/office/word/2010/wordprocessingShape">
                    <wps:wsp>
                      <wps:cNvSpPr/>
                      <wps:spPr>
                        <a:xfrm>
                          <a:off x="0" y="0"/>
                          <a:ext cx="262890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rPr>
                                <w:rFonts w:ascii="仿宋_GB2312" w:eastAsia="仿宋_GB2312" w:hAnsi="宋体"/>
                                <w:spacing w:val="-2"/>
                                <w:sz w:val="24"/>
                              </w:rPr>
                            </w:pPr>
                            <w:r>
                              <w:rPr>
                                <w:rFonts w:ascii="仿宋_GB2312" w:eastAsia="仿宋_GB2312" w:hAnsi="宋体" w:hint="eastAsia"/>
                                <w:spacing w:val="-2"/>
                                <w:sz w:val="24"/>
                              </w:rPr>
                              <w:t>审批</w:t>
                            </w:r>
                          </w:p>
                          <w:p w:rsidR="00862A4A" w:rsidRDefault="00ED782F">
                            <w:pPr>
                              <w:rPr>
                                <w:rFonts w:ascii="仿宋_GB2312" w:eastAsia="仿宋_GB2312" w:hAnsi="宋体"/>
                                <w:szCs w:val="18"/>
                              </w:rPr>
                            </w:pPr>
                            <w:r>
                              <w:rPr>
                                <w:rFonts w:ascii="仿宋_GB2312" w:eastAsia="仿宋_GB2312" w:hAnsi="宋体" w:hint="eastAsia"/>
                                <w:spacing w:val="-2"/>
                                <w:szCs w:val="18"/>
                              </w:rPr>
                              <w:t>主管领导</w:t>
                            </w:r>
                            <w:r>
                              <w:rPr>
                                <w:rFonts w:ascii="仿宋_GB2312" w:eastAsia="仿宋_GB2312" w:hAnsi="宋体" w:hint="eastAsia"/>
                                <w:szCs w:val="18"/>
                              </w:rPr>
                              <w:t>审批。 对较重大的，报局党组研究</w:t>
                            </w:r>
                          </w:p>
                          <w:p w:rsidR="00862A4A" w:rsidRDefault="00862A4A">
                            <w:pPr>
                              <w:jc w:val="center"/>
                              <w:rPr>
                                <w:rFonts w:ascii="宋体" w:hAnsi="宋体"/>
                                <w:szCs w:val="18"/>
                              </w:rPr>
                            </w:pPr>
                          </w:p>
                        </w:txbxContent>
                      </wps:txbx>
                      <wps:bodyPr upright="1"/>
                    </wps:wsp>
                  </a:graphicData>
                </a:graphic>
              </wp:anchor>
            </w:drawing>
          </mc:Choice>
          <mc:Fallback xmlns:w15="http://schemas.microsoft.com/office/word/2012/wordml" xmlns:wpsCustomData="http://www.wps.cn/officeDocument/2013/wpsCustomData">
            <w:pict>
              <v:rect id="矩形 43" o:spid="_x0000_s1026" o:spt="1" style="position:absolute;left:0pt;margin-left:116.85pt;margin-top:23.6pt;height:54.65pt;width:207pt;z-index:251778048;mso-width-relative:page;mso-height-relative:page;" fillcolor="#FFFFFF" filled="t" stroked="t" coordsize="21600,21600" o:gfxdata="UEsDBAoAAAAAAIdO4kAAAAAAAAAAAAAAAAAEAAAAZHJzL1BLAwQUAAAACACHTuJAl0HDMNgAAAAK&#10;AQAADwAAAGRycy9kb3ducmV2LnhtbE2PwU6DQBCG7ya+w2ZMvNml0IIiSw+amnhs6cXbwI6AsruE&#10;XVr06R1PepyZL/98f7FbzCDONPneWQXrVQSCbON0b1sFp2p/dw/CB7QaB2dJwRd52JXXVwXm2l3s&#10;gc7H0AoOsT5HBV0IYy6lbzoy6FduJMu3dzcZDDxOrdQTXjjcDDKOolQa7C1/6HCkp46az+NsFNR9&#10;fMLvQ/USmYd9El6X6mN+e1bq9mYdPYIItIQ/GH71WR1KdqrdbLUXg4I4STJGFWyyGAQD6SbjRc3k&#10;Nt2CLAv5v0L5A1BLAwQUAAAACACHTuJAPkaxFOgBAADdAwAADgAAAGRycy9lMm9Eb2MueG1srVNL&#10;jhMxEN0jcQfLe9KdZhJNWunMghA2CEYaOEDFn25L/sn2pDunQWLHITgO4hqUnZCZARYI0Qt3lav8&#10;/OpVeX0zGU0OIkTlbEfns5oSYZnjyvYd/fhh9+KakpjActDOio4eRaQ3m+fP1qNvReMGp7kIBEFs&#10;bEff0SEl31ZVZIMwEGfOC4tB6YKBhG7oKx5gRHSjq6aul9XoAvfBMREj7m5PQbop+FIKlt5LGUUi&#10;uqPILZU1lHWf12qzhrYP4AfFzjTgH1gYUBYvvUBtIQG5D+o3KKNYcNHJNGPOVE5KxUSpAauZ179U&#10;czeAF6UWFCf6i0zx/8Gyd4fbQBTv6GJOiQWDPfr+6cu3r5/J1cuszuhji0l3/jacvYhmLnWSweQ/&#10;FkGmoujxoqiYEmG42Syb61WNwjOMLVdX9WKRQauH0z7E9EY4Q7LR0YAdK0LC4W1Mp9SfKfmy6LTi&#10;O6V1cUK/f6UDOQB2d1e+M/qTNG3J2NHVolkgD8AhkxoSmsZj2dH25b4nJ+Jj4Lp8fwLOxLYQhxOB&#10;gpDToDUqiVCsQQB/bTlJR4/KWnwDNJMxglOiBT6ZbJXMBEr/TSZqpy1KmBtzakW20rSfECabe8eP&#10;2NN7H1Q/oKTzQj1HcIaK9ud5z0P62C+gD69y8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XQcMw&#10;2AAAAAoBAAAPAAAAAAAAAAEAIAAAACIAAABkcnMvZG93bnJldi54bWxQSwECFAAUAAAACACHTuJA&#10;PkaxFOgBAADdAwAADgAAAAAAAAABACAAAAAnAQAAZHJzL2Uyb0RvYy54bWxQSwUGAAAAAAYABgBZ&#10;AQAAgQUAAAAA&#10;">
                <v:fill on="t" focussize="0,0"/>
                <v:stroke color="#000000" joinstyle="miter"/>
                <v:imagedata o:title=""/>
                <o:lock v:ext="edit" aspectratio="f"/>
                <v:textbox>
                  <w:txbxContent>
                    <w:p>
                      <w:pPr>
                        <w:jc w:val="center"/>
                        <w:rPr>
                          <w:rFonts w:hint="eastAsia" w:ascii="仿宋_GB2312" w:hAnsi="宋体" w:eastAsia="仿宋_GB2312"/>
                          <w:spacing w:val="-2"/>
                          <w:sz w:val="24"/>
                        </w:rPr>
                      </w:pPr>
                      <w:r>
                        <w:rPr>
                          <w:rFonts w:hint="eastAsia" w:ascii="仿宋_GB2312" w:hAnsi="宋体" w:eastAsia="仿宋_GB2312"/>
                          <w:spacing w:val="-2"/>
                          <w:sz w:val="24"/>
                        </w:rPr>
                        <w:t>审批</w:t>
                      </w:r>
                    </w:p>
                    <w:p>
                      <w:pPr>
                        <w:rPr>
                          <w:rFonts w:hint="eastAsia" w:ascii="仿宋_GB2312" w:hAnsi="宋体" w:eastAsia="仿宋_GB2312"/>
                          <w:szCs w:val="18"/>
                        </w:rPr>
                      </w:pPr>
                      <w:r>
                        <w:rPr>
                          <w:rFonts w:hint="eastAsia" w:ascii="仿宋_GB2312" w:hAnsi="宋体" w:eastAsia="仿宋_GB2312"/>
                          <w:spacing w:val="-2"/>
                          <w:szCs w:val="18"/>
                        </w:rPr>
                        <w:t>主管</w:t>
                      </w:r>
                      <w:r>
                        <w:rPr>
                          <w:rFonts w:hint="eastAsia" w:ascii="仿宋_GB2312" w:hAnsi="宋体" w:eastAsia="仿宋_GB2312"/>
                          <w:spacing w:val="-2"/>
                          <w:szCs w:val="18"/>
                          <w:lang w:eastAsia="zh-CN"/>
                        </w:rPr>
                        <w:t>领导</w:t>
                      </w:r>
                      <w:r>
                        <w:rPr>
                          <w:rFonts w:hint="eastAsia" w:ascii="仿宋_GB2312" w:hAnsi="宋体" w:eastAsia="仿宋_GB2312"/>
                          <w:szCs w:val="18"/>
                        </w:rPr>
                        <w:t>审批。 对较重大的，报局</w:t>
                      </w:r>
                      <w:r>
                        <w:rPr>
                          <w:rFonts w:hint="eastAsia" w:ascii="仿宋_GB2312" w:hAnsi="宋体" w:eastAsia="仿宋_GB2312"/>
                          <w:szCs w:val="18"/>
                          <w:lang w:eastAsia="zh-CN"/>
                        </w:rPr>
                        <w:t>党组</w:t>
                      </w:r>
                      <w:r>
                        <w:rPr>
                          <w:rFonts w:hint="eastAsia" w:ascii="仿宋_GB2312" w:hAnsi="宋体" w:eastAsia="仿宋_GB2312"/>
                          <w:szCs w:val="18"/>
                        </w:rPr>
                        <w:t>研究</w:t>
                      </w:r>
                    </w:p>
                    <w:p>
                      <w:pPr>
                        <w:jc w:val="center"/>
                        <w:rPr>
                          <w:rFonts w:hint="eastAsia" w:ascii="宋体" w:hAnsi="宋体"/>
                          <w:szCs w:val="18"/>
                        </w:rPr>
                      </w:pPr>
                    </w:p>
                  </w:txbxContent>
                </v:textbox>
              </v:rect>
            </w:pict>
          </mc:Fallback>
        </mc:AlternateContent>
      </w:r>
    </w:p>
    <w:p w:rsidR="00862A4A" w:rsidRDefault="00862A4A">
      <w:pPr>
        <w:tabs>
          <w:tab w:val="right" w:pos="8306"/>
        </w:tabs>
        <w:rPr>
          <w:sz w:val="28"/>
        </w:rPr>
      </w:pPr>
    </w:p>
    <w:p w:rsidR="00862A4A" w:rsidRDefault="00ED782F">
      <w:pPr>
        <w:tabs>
          <w:tab w:val="right" w:pos="8306"/>
        </w:tabs>
        <w:rPr>
          <w:sz w:val="28"/>
        </w:rPr>
      </w:pPr>
      <w:r>
        <w:rPr>
          <w:rFonts w:hint="eastAsia"/>
          <w:noProof/>
          <w:sz w:val="28"/>
        </w:rPr>
        <mc:AlternateContent>
          <mc:Choice Requires="wps">
            <w:drawing>
              <wp:anchor distT="0" distB="0" distL="114300" distR="114300" simplePos="0" relativeHeight="251670016" behindDoc="0" locked="0" layoutInCell="1" allowOverlap="1">
                <wp:simplePos x="0" y="0"/>
                <wp:positionH relativeFrom="column">
                  <wp:posOffset>2743200</wp:posOffset>
                </wp:positionH>
                <wp:positionV relativeFrom="paragraph">
                  <wp:posOffset>201295</wp:posOffset>
                </wp:positionV>
                <wp:extent cx="0" cy="495300"/>
                <wp:effectExtent l="38100" t="0" r="38100" b="0"/>
                <wp:wrapNone/>
                <wp:docPr id="52" name="直线 44"/>
                <wp:cNvGraphicFramePr/>
                <a:graphic xmlns:a="http://schemas.openxmlformats.org/drawingml/2006/main">
                  <a:graphicData uri="http://schemas.microsoft.com/office/word/2010/wordprocessingShape">
                    <wps:wsp>
                      <wps:cNvCnPr/>
                      <wps:spPr>
                        <a:xfrm>
                          <a:off x="0" y="0"/>
                          <a:ext cx="0" cy="4953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44" o:spid="_x0000_s1026" o:spt="20" style="position:absolute;left:0pt;margin-left:216pt;margin-top:15.85pt;height:39pt;width:0pt;z-index:251785216;mso-width-relative:page;mso-height-relative:page;" filled="f" stroked="t" coordsize="21600,21600" o:gfxdata="UEsDBAoAAAAAAIdO4kAAAAAAAAAAAAAAAAAEAAAAZHJzL1BLAwQUAAAACACHTuJAxadjqdkAAAAK&#10;AQAADwAAAGRycy9kb3ducmV2LnhtbE2PwU7DMAyG70i8Q2QkbizphlhXmu6ANC4boG0IjVvWmLai&#10;caom3crbY8QBjrY//f7+fDm6VpywD40nDclEgUAqvW2o0vC6X92kIEI0ZE3rCTV8YYBlcXmRm8z6&#10;M23xtIuV4BAKmdFQx9hlUoayRmfCxHdIfPvwvTORx76StjdnDnetnCp1J51piD/UpsOHGsvP3eA0&#10;bDerdfq2Hsayf39Mnvcvm6dDSLW+vkrUPYiIY/yD4Uef1aFgp6MfyAbRaridTblL1DBL5iAY+F0c&#10;mVSLOcgil/8rFN9QSwMEFAAAAAgAh07iQIiQxTvVAQAAkgMAAA4AAABkcnMvZTJvRG9jLnhtbK1T&#10;zY4TMQy+I/EOUe50pqVF7KjTPVCWC4KVdnkAN8nMRMqf4mynfRZegxMXHmdfAydTWmC1F0QPqWM7&#10;nz9/9qyvD9awvYqovWv5fFZzppzwUru+5V/ub1695QwTOAnGO9Xyo0J+vXn5Yj2GRi384I1UkRGI&#10;w2YMLR9SCk1VoRiUBZz5oBwFOx8tJLrGvpIRRkK3plrU9Ztq9FGG6IVCJO92CvJNwe86JdLnrkOV&#10;mGk5cUvljOXc5bParKHpI4RBixMN+AcWFrSjomeoLSRgD1E/gbJaRI++SzPhbeW7TgtVeqBu5vVf&#10;3dwNEFTphcTBcJYJ/x+s+LS/jUzLlq8WnDmwNKPHr98ev/9gy2VWZwzYUNJduI2nG5KZWz100eZ/&#10;aoIdiqLHs6LqkJiYnIK8y6vV67qIXV3ehYjpg/KWZaPlRrvcKzSw/4iJalHqr5TsNo6NLb9aLVac&#10;CaBV6QwkMm0g8uj68ha90fJGG5NfYOx370xke8jDL7/cEeH+kZaLbAGHKa+EprUYFMj3TrJ0DKSK&#10;o/3lmYJVkjOjaN2zRYDQJNDmkpmiBtebZ7KpvHHEIgs7SZmtnZdHGsRDiLofSI15YZojNPjC+bSk&#10;ebN+vxeky6e0+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Fp2Op2QAAAAoBAAAPAAAAAAAAAAEA&#10;IAAAACIAAABkcnMvZG93bnJldi54bWxQSwECFAAUAAAACACHTuJAiJDFO9UBAACSAwAADgAAAAAA&#10;AAABACAAAAAoAQAAZHJzL2Uyb0RvYy54bWxQSwUGAAAAAAYABgBZAQAAbwUAAAAA&#10;">
                <v:fill on="f" focussize="0,0"/>
                <v:stroke color="#000000" joinstyle="round" endarrow="block"/>
                <v:imagedata o:title=""/>
                <o:lock v:ext="edit" aspectratio="f"/>
              </v:line>
            </w:pict>
          </mc:Fallback>
        </mc:AlternateContent>
      </w:r>
    </w:p>
    <w:p w:rsidR="00862A4A" w:rsidRDefault="00ED782F">
      <w:pPr>
        <w:tabs>
          <w:tab w:val="right" w:pos="8306"/>
        </w:tabs>
        <w:rPr>
          <w:sz w:val="28"/>
        </w:rPr>
      </w:pPr>
      <w:r>
        <w:rPr>
          <w:noProof/>
          <w:sz w:val="20"/>
        </w:rPr>
        <mc:AlternateContent>
          <mc:Choice Requires="wps">
            <w:drawing>
              <wp:anchor distT="0" distB="0" distL="114300" distR="114300" simplePos="0" relativeHeight="251662848" behindDoc="0" locked="0" layoutInCell="1" allowOverlap="1">
                <wp:simplePos x="0" y="0"/>
                <wp:positionH relativeFrom="column">
                  <wp:posOffset>1485900</wp:posOffset>
                </wp:positionH>
                <wp:positionV relativeFrom="paragraph">
                  <wp:posOffset>300355</wp:posOffset>
                </wp:positionV>
                <wp:extent cx="2630805" cy="594360"/>
                <wp:effectExtent l="4445" t="4445" r="12700" b="10795"/>
                <wp:wrapNone/>
                <wp:docPr id="53" name="矩形 45"/>
                <wp:cNvGraphicFramePr/>
                <a:graphic xmlns:a="http://schemas.openxmlformats.org/drawingml/2006/main">
                  <a:graphicData uri="http://schemas.microsoft.com/office/word/2010/wordprocessingShape">
                    <wps:wsp>
                      <wps:cNvSpPr/>
                      <wps:spPr>
                        <a:xfrm>
                          <a:off x="0" y="0"/>
                          <a:ext cx="2630805" cy="59436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rPr>
                                <w:rFonts w:ascii="仿宋_GB2312" w:eastAsia="仿宋_GB2312" w:hAnsi="宋体"/>
                                <w:sz w:val="24"/>
                              </w:rPr>
                            </w:pPr>
                            <w:r>
                              <w:rPr>
                                <w:rFonts w:ascii="仿宋_GB2312" w:eastAsia="仿宋_GB2312" w:hAnsi="宋体" w:hint="eastAsia"/>
                                <w:sz w:val="24"/>
                              </w:rPr>
                              <w:t>要求</w:t>
                            </w:r>
                          </w:p>
                          <w:p w:rsidR="00862A4A" w:rsidRDefault="00ED782F">
                            <w:pPr>
                              <w:jc w:val="center"/>
                              <w:rPr>
                                <w:rFonts w:ascii="仿宋_GB2312" w:eastAsia="仿宋_GB2312" w:hAnsi="宋体"/>
                                <w:szCs w:val="18"/>
                              </w:rPr>
                            </w:pPr>
                            <w:r>
                              <w:rPr>
                                <w:rFonts w:ascii="仿宋_GB2312" w:eastAsia="仿宋_GB2312" w:hAnsi="宋体" w:hint="eastAsia"/>
                                <w:szCs w:val="18"/>
                              </w:rPr>
                              <w:t>向代为治理单位提出治理要求和意见</w:t>
                            </w:r>
                          </w:p>
                          <w:p w:rsidR="00862A4A" w:rsidRDefault="00862A4A">
                            <w:pPr>
                              <w:jc w:val="center"/>
                              <w:rPr>
                                <w:rFonts w:ascii="宋体" w:hAnsi="宋体"/>
                                <w:szCs w:val="18"/>
                              </w:rPr>
                            </w:pPr>
                          </w:p>
                        </w:txbxContent>
                      </wps:txbx>
                      <wps:bodyPr upright="1"/>
                    </wps:wsp>
                  </a:graphicData>
                </a:graphic>
              </wp:anchor>
            </w:drawing>
          </mc:Choice>
          <mc:Fallback xmlns:w15="http://schemas.microsoft.com/office/word/2012/wordml" xmlns:wpsCustomData="http://www.wps.cn/officeDocument/2013/wpsCustomData">
            <w:pict>
              <v:rect id="矩形 45" o:spid="_x0000_s1026" o:spt="1" style="position:absolute;left:0pt;margin-left:117pt;margin-top:23.65pt;height:46.8pt;width:207.15pt;z-index:251779072;mso-width-relative:page;mso-height-relative:page;" fillcolor="#FFFFFF" filled="t" stroked="t" coordsize="21600,21600" o:gfxdata="UEsDBAoAAAAAAIdO4kAAAAAAAAAAAAAAAAAEAAAAZHJzL1BLAwQUAAAACACHTuJAEXFjadkAAAAK&#10;AQAADwAAAGRycy9kb3ducmV2LnhtbE2PwU6DQBCG7018h82YeGt3C6S2yNKDpiYeW3rxNsAKKDtL&#10;2KVFn97xZG8zmS//fH+2n20vLmb0nSMN65UCYahydUeNhnNxWG5B+IBUY+/IaPg2Hvb53SLDtHZX&#10;OprLKTSCQ8inqKENYUil9FVrLPqVGwzx7cONFgOvYyPrEa8cbnsZKbWRFjviDy0O5rk11ddpshrK&#10;Ljrjz7F4VXZ3iMPbXHxO7y9aP9yv1ROIYObwD8OfPqtDzk6lm6j2otcQxQl3CRqSxxgEA5tky0PJ&#10;ZKJ2IPNM3lbIfwFQSwMEFAAAAAgAh07iQLOnFpjsAQAA3QMAAA4AAABkcnMvZTJvRG9jLnhtbK1T&#10;S27bMBDdF+gdCO5ryXZsJILlLOq6m6INkPQAY34kAvyBZCz5NAW66yF6nKLX6JB2naTNIiiqBTUk&#10;h4/vvRmurkejyV6EqJxt6XRSUyIsc1zZrqWf77ZvLimJCSwH7axo6UFEer1+/Wo1+EbMXO80F4Eg&#10;iI3N4Fvap+SbqoqsFwbixHlhcVO6YCDhNHQVDzAgutHVrK6X1eAC98ExESOubo6bdF3wpRQsfZIy&#10;ikR0S5FbKmMo4y6P1XoFTRfA94qdaMA/sDCgLF56htpAAnIf1F9QRrHgopNpwpypnJSKiaIB1Uzr&#10;P9Tc9uBF0YLmRH+2Kf4/WPZxfxOI4i1dzCmxYLBGP798+/H9K7lYZHcGHxtMuvU34TSLGGapowwm&#10;/1EEGYujh7OjYkyE4eJsOa8v6wUlDPcWVxfzZbG8ejjtQ0zvhTMkBy0NWLFiJOw/xIQ3YurvlHxZ&#10;dFrxrdK6TEK3e6sD2QNWd1u+TBmPPEnTlgwtvVrMMg/AJpMaEobGo+xou3LfkxPxMXBdvueAM7EN&#10;xP5IoCDkNGiMSiLbBU0vgL+znKSDR2ctvgGayRjBKdECn0yOSmYCpV+Sieq0RZG5MMdS5CiNuxFh&#10;crhz/IA1vfdBdT1aOi3U8w72UHHn1O+5SR/PC+jDq1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FxY2nZAAAACgEAAA8AAAAAAAAAAQAgAAAAIgAAAGRycy9kb3ducmV2LnhtbFBLAQIUABQAAAAI&#10;AIdO4kCzpxaY7AEAAN0DAAAOAAAAAAAAAAEAIAAAACgBAABkcnMvZTJvRG9jLnhtbFBLBQYAAAAA&#10;BgAGAFkBAACGBQAAAAA=&#10;">
                <v:fill on="t" focussize="0,0"/>
                <v:stroke color="#000000" joinstyle="miter"/>
                <v:imagedata o:title=""/>
                <o:lock v:ext="edit" aspectratio="f"/>
                <v:textbox>
                  <w:txbxContent>
                    <w:p>
                      <w:pPr>
                        <w:jc w:val="center"/>
                        <w:rPr>
                          <w:rFonts w:hint="eastAsia" w:ascii="仿宋_GB2312" w:hAnsi="宋体" w:eastAsia="仿宋_GB2312"/>
                          <w:sz w:val="24"/>
                        </w:rPr>
                      </w:pPr>
                      <w:r>
                        <w:rPr>
                          <w:rFonts w:hint="eastAsia" w:ascii="仿宋_GB2312" w:hAnsi="宋体" w:eastAsia="仿宋_GB2312"/>
                          <w:sz w:val="24"/>
                        </w:rPr>
                        <w:t>要求</w:t>
                      </w:r>
                    </w:p>
                    <w:p>
                      <w:pPr>
                        <w:jc w:val="center"/>
                        <w:rPr>
                          <w:rFonts w:hint="eastAsia" w:ascii="仿宋_GB2312" w:hAnsi="宋体" w:eastAsia="仿宋_GB2312"/>
                          <w:szCs w:val="18"/>
                        </w:rPr>
                      </w:pPr>
                      <w:r>
                        <w:rPr>
                          <w:rFonts w:hint="eastAsia" w:ascii="仿宋_GB2312" w:hAnsi="宋体" w:eastAsia="仿宋_GB2312"/>
                          <w:szCs w:val="18"/>
                        </w:rPr>
                        <w:t>向代为治理单位提出治理要求和意见</w:t>
                      </w:r>
                    </w:p>
                    <w:p>
                      <w:pPr>
                        <w:jc w:val="center"/>
                        <w:rPr>
                          <w:rFonts w:hint="eastAsia" w:ascii="宋体" w:hAnsi="宋体"/>
                          <w:szCs w:val="18"/>
                        </w:rPr>
                      </w:pPr>
                    </w:p>
                  </w:txbxContent>
                </v:textbox>
              </v:rect>
            </w:pict>
          </mc:Fallback>
        </mc:AlternateContent>
      </w:r>
    </w:p>
    <w:p w:rsidR="00862A4A" w:rsidRDefault="00862A4A">
      <w:pPr>
        <w:tabs>
          <w:tab w:val="right" w:pos="8306"/>
        </w:tabs>
        <w:rPr>
          <w:sz w:val="28"/>
        </w:rPr>
      </w:pPr>
    </w:p>
    <w:p w:rsidR="00862A4A" w:rsidRDefault="00ED782F">
      <w:pPr>
        <w:rPr>
          <w:b/>
          <w:bCs/>
          <w:szCs w:val="21"/>
        </w:rPr>
      </w:pPr>
      <w:r>
        <w:rPr>
          <w:noProof/>
          <w:sz w:val="20"/>
        </w:rPr>
        <mc:AlternateContent>
          <mc:Choice Requires="wps">
            <w:drawing>
              <wp:anchor distT="0" distB="0" distL="114300" distR="114300" simplePos="0" relativeHeight="251671040" behindDoc="0" locked="0" layoutInCell="1" allowOverlap="1">
                <wp:simplePos x="0" y="0"/>
                <wp:positionH relativeFrom="column">
                  <wp:posOffset>2743200</wp:posOffset>
                </wp:positionH>
                <wp:positionV relativeFrom="paragraph">
                  <wp:posOffset>102235</wp:posOffset>
                </wp:positionV>
                <wp:extent cx="0" cy="396240"/>
                <wp:effectExtent l="38100" t="0" r="38100" b="3810"/>
                <wp:wrapNone/>
                <wp:docPr id="49" name="直线 46"/>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直线 46" o:spid="_x0000_s1026" o:spt="20" style="position:absolute;left:0pt;margin-left:216pt;margin-top:8.05pt;height:31.2pt;width:0pt;z-index:251786240;mso-width-relative:page;mso-height-relative:page;" filled="f" stroked="t" coordsize="21600,21600" o:gfxdata="UEsDBAoAAAAAAIdO4kAAAAAAAAAAAAAAAAAEAAAAZHJzL1BLAwQUAAAACACHTuJA6skvYNkAAAAJ&#10;AQAADwAAAGRycy9kb3ducmV2LnhtbE2PzU7DMBCE70i8g7VI3KiTAiUKcXpAKpcWqv6ogpsbL0lE&#10;vI5spw1vzyIOcNyZ0ew3xXy0nTihD60jBekkAYFUOdNSrWC/W9xkIELUZHTnCBV8YYB5eXlR6Ny4&#10;M23wtI214BIKuVbQxNjnUoaqQavDxPVI7H04b3Xk09fSeH3mctvJaZLMpNUt8YdG9/jUYPW5HayC&#10;zWqxzA7LYaz8+3P6uluvXt5CptT1VZo8gog4xr8w/OAzOpTMdHQDmSA6BXe3U94S2ZilIDjwKxwV&#10;PGT3IMtC/l9QfgNQSwMEFAAAAAgAh07iQPDzSBzUAQAAkgMAAA4AAABkcnMvZTJvRG9jLnhtbK1T&#10;S44TMRDdI3EHy3vSSchEpJXOLAjDBsFIAweo+NNtyT+5POnkLFyDFRuOM9eg7ISEj9ggsnDKVeVX&#10;r15Vr28PzrK9SmiC7/hsMuVMeRGk8X3HP328e/GKM8zgJdjgVcePCvnt5vmz9RhbNQ9DsFIlRiAe&#10;2zF2fMg5tk2DYlAOcBKi8hTUITnIdE19IxOMhO5sM59Ol80YkowpCIVI3u0pyDcVX2sl8getUWVm&#10;O07ccj1TPXflbDZraPsEcTDiTAP+gYUD46noBWoLGdhjMn9AOSNSwKDzRATXBK2NULUH6mY2/a2b&#10;hwGiqr2QOBgvMuH/gxXv9/eJGdnxxYozD45m9PT5y9PXb2yxLOqMEVtKeoj36XxDMkurB51c+acm&#10;2KEqerwoqg6ZiZNTkPflajlfVLGb67uYML9VwbFidNwaX3qFFvbvMFMtSv2RUtzWs7Hjq5v5DWcC&#10;aFW0hUymi0QefV/fYrBG3hlrywtM/e61TWwPZfj1Vzoi3F/SSpEt4HDKq6HTWgwK5BsvWT5GUsXT&#10;/vJCwSnJmVW07sUiQGgzGHvNzMmA7+1fsqm89cSiCHuSsli7II80iMeYTD+QGrPKtERo8JXzeUnL&#10;Zv18r0jXT2nz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rJL2DZAAAACQEAAA8AAAAAAAAAAQAg&#10;AAAAIgAAAGRycy9kb3ducmV2LnhtbFBLAQIUABQAAAAIAIdO4kDw80gc1AEAAJIDAAAOAAAAAAAA&#10;AAEAIAAAACgBAABkcnMvZTJvRG9jLnhtbFBLBQYAAAAABgAGAFkBAABuBQAAAAA=&#10;">
                <v:fill on="f" focussize="0,0"/>
                <v:stroke color="#000000" joinstyle="round" endarrow="block"/>
                <v:imagedata o:title=""/>
                <o:lock v:ext="edit" aspectratio="f"/>
              </v:line>
            </w:pict>
          </mc:Fallback>
        </mc:AlternateContent>
      </w:r>
      <w:r>
        <w:rPr>
          <w:noProof/>
          <w:sz w:val="20"/>
        </w:rPr>
        <mc:AlternateContent>
          <mc:Choice Requires="wps">
            <w:drawing>
              <wp:anchor distT="0" distB="0" distL="114300" distR="114300" simplePos="0" relativeHeight="251663872" behindDoc="0" locked="0" layoutInCell="1" allowOverlap="1">
                <wp:simplePos x="0" y="0"/>
                <wp:positionH relativeFrom="column">
                  <wp:posOffset>1485900</wp:posOffset>
                </wp:positionH>
                <wp:positionV relativeFrom="paragraph">
                  <wp:posOffset>498475</wp:posOffset>
                </wp:positionV>
                <wp:extent cx="2628900" cy="892175"/>
                <wp:effectExtent l="4445" t="4445" r="14605" b="17780"/>
                <wp:wrapNone/>
                <wp:docPr id="54" name="矩形 47"/>
                <wp:cNvGraphicFramePr/>
                <a:graphic xmlns:a="http://schemas.openxmlformats.org/drawingml/2006/main">
                  <a:graphicData uri="http://schemas.microsoft.com/office/word/2010/wordprocessingShape">
                    <wps:wsp>
                      <wps:cNvSpPr/>
                      <wps:spPr>
                        <a:xfrm>
                          <a:off x="0" y="0"/>
                          <a:ext cx="2628900"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rPr>
                                <w:rFonts w:ascii="仿宋_GB2312" w:eastAsia="仿宋_GB2312" w:hAnsi="宋体"/>
                                <w:sz w:val="24"/>
                              </w:rPr>
                            </w:pPr>
                            <w:r>
                              <w:rPr>
                                <w:rFonts w:ascii="仿宋_GB2312" w:eastAsia="仿宋_GB2312" w:hAnsi="宋体" w:hint="eastAsia"/>
                                <w:sz w:val="24"/>
                              </w:rPr>
                              <w:t>验收</w:t>
                            </w:r>
                          </w:p>
                          <w:p w:rsidR="00862A4A" w:rsidRDefault="00ED782F">
                            <w:pPr>
                              <w:jc w:val="center"/>
                              <w:rPr>
                                <w:rFonts w:ascii="仿宋_GB2312" w:eastAsia="仿宋_GB2312" w:hAnsi="宋体"/>
                                <w:szCs w:val="18"/>
                              </w:rPr>
                            </w:pPr>
                            <w:r>
                              <w:rPr>
                                <w:rFonts w:ascii="仿宋_GB2312" w:eastAsia="仿宋_GB2312" w:hAnsi="宋体" w:hint="eastAsia"/>
                                <w:szCs w:val="18"/>
                              </w:rPr>
                              <w:t>检查污染治理是否符合环保要求。对</w:t>
                            </w:r>
                          </w:p>
                          <w:p w:rsidR="00862A4A" w:rsidRDefault="00ED782F">
                            <w:pPr>
                              <w:rPr>
                                <w:rFonts w:ascii="仿宋_GB2312" w:eastAsia="仿宋_GB2312" w:hAnsi="宋体"/>
                                <w:szCs w:val="18"/>
                              </w:rPr>
                            </w:pPr>
                            <w:r>
                              <w:rPr>
                                <w:rFonts w:ascii="仿宋_GB2312" w:eastAsia="仿宋_GB2312" w:hAnsi="宋体" w:hint="eastAsia"/>
                                <w:szCs w:val="18"/>
                              </w:rPr>
                              <w:t>符合要求的办理相关验收手续。对不符合要求的限期整改</w:t>
                            </w:r>
                          </w:p>
                          <w:p w:rsidR="00862A4A" w:rsidRDefault="00862A4A">
                            <w:pPr>
                              <w:jc w:val="center"/>
                              <w:rPr>
                                <w:rFonts w:ascii="宋体" w:hAnsi="宋体"/>
                              </w:rPr>
                            </w:pPr>
                          </w:p>
                        </w:txbxContent>
                      </wps:txbx>
                      <wps:bodyPr upright="1"/>
                    </wps:wsp>
                  </a:graphicData>
                </a:graphic>
              </wp:anchor>
            </w:drawing>
          </mc:Choice>
          <mc:Fallback xmlns:w15="http://schemas.microsoft.com/office/word/2012/wordml" xmlns:wpsCustomData="http://www.wps.cn/officeDocument/2013/wpsCustomData">
            <w:pict>
              <v:rect id="矩形 47" o:spid="_x0000_s1026" o:spt="1" style="position:absolute;left:0pt;margin-left:117pt;margin-top:39.25pt;height:70.25pt;width:207pt;z-index:251780096;mso-width-relative:page;mso-height-relative:page;" fillcolor="#FFFFFF" filled="t" stroked="t" coordsize="21600,21600" o:gfxdata="UEsDBAoAAAAAAIdO4kAAAAAAAAAAAAAAAAAEAAAAZHJzL1BLAwQUAAAACACHTuJA+0l5P9kAAAAK&#10;AQAADwAAAGRycy9kb3ducmV2LnhtbE2PQU+DQBCF7yb+h82YeLO70FopZelBUxOPLb14G2ALKDtL&#10;2KVFf73jSY/z3sub72W72fbiYkbfOdIQLRQIQ5WrO2o0nIr9QwLCB6Qae0dGw5fxsMtvbzJMa3el&#10;g7kcQyO4hHyKGtoQhlRKX7XGol+4wRB7ZzdaDHyOjaxHvHK57WWs1Fpa7Ig/tDiY59ZUn8fJaii7&#10;+ITfh+JV2c1+Gd7m4mN6f9H6/i5SWxDBzOEvDL/4jA45M5VuotqLXkO8XPGWoOEpeQTBgfUqYaFk&#10;J9ookHkm/0/IfwBQSwMEFAAAAAgAh07iQLNqy5zpAQAA3QMAAA4AAABkcnMvZTJvRG9jLnhtbK1T&#10;zW4TMRC+I/EOlu9kN6umbVbZ9EAIFwSVWh5g4p9dS/6T7WY3T4PEjYfgcRCvwdgJaQscEGIP3hnP&#10;+PM334xXN5PRZC9CVM52dD6rKRGWOa5s39GP99tX15TEBJaDdlZ09CAivVm/fLEafSsaNzjNRSAI&#10;YmM7+o4OKfm2qiIbhIE4c15YDEoXDCR0Q1/xACOiG101dX1ZjS5wHxwTMeLu5hik64IvpWDpg5RR&#10;JKI7itxSWUNZd3mt1ito+wB+UOxEA/6BhQFl8dIz1AYSkIegfoMyigUXnUwz5kzlpFRMlBqwmnn9&#10;SzV3A3hRakFxoj/LFP8fLHu/vw1E8Y4uLiixYLBH3z99+fb1M7m4yuqMPraYdOdvw8mLaOZSJxlM&#10;/mMRZCqKHs6KiikRhpvNZXO9rFF4hrHrZTO/WmTQ6vG0DzG9Fc6QbHQ0YMeKkLB/F9Mx9WdKviw6&#10;rfhWaV2c0O9e60D2gN3dlu+E/ixNWzJ2dLloFsgDcMikhoSm8Vh2tH2579mJ+BS4Lt+fgDOxDcTh&#10;SKAg5DRojUoiFGsQwN9YTtLBo7IW3wDNZIzglGiBTyZbJTOB0n+TidppixLmxhxbka007SaEyebO&#10;8QP29MEH1Q8o6bxQzxGcoaL9ad7zkD71C+jjq1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tJ&#10;eT/ZAAAACgEAAA8AAAAAAAAAAQAgAAAAIgAAAGRycy9kb3ducmV2LnhtbFBLAQIUABQAAAAIAIdO&#10;4kCzasuc6QEAAN0DAAAOAAAAAAAAAAEAIAAAACgBAABkcnMvZTJvRG9jLnhtbFBLBQYAAAAABgAG&#10;AFkBAACDBQAAAAA=&#10;">
                <v:fill on="t" focussize="0,0"/>
                <v:stroke color="#000000" joinstyle="miter"/>
                <v:imagedata o:title=""/>
                <o:lock v:ext="edit" aspectratio="f"/>
                <v:textbox>
                  <w:txbxContent>
                    <w:p>
                      <w:pPr>
                        <w:jc w:val="center"/>
                        <w:rPr>
                          <w:rFonts w:hint="eastAsia" w:ascii="仿宋_GB2312" w:hAnsi="宋体" w:eastAsia="仿宋_GB2312"/>
                          <w:sz w:val="24"/>
                        </w:rPr>
                      </w:pPr>
                      <w:r>
                        <w:rPr>
                          <w:rFonts w:hint="eastAsia" w:ascii="仿宋_GB2312" w:hAnsi="宋体" w:eastAsia="仿宋_GB2312"/>
                          <w:sz w:val="24"/>
                        </w:rPr>
                        <w:t>验收</w:t>
                      </w:r>
                    </w:p>
                    <w:p>
                      <w:pPr>
                        <w:jc w:val="center"/>
                        <w:rPr>
                          <w:rFonts w:hint="eastAsia" w:ascii="仿宋_GB2312" w:hAnsi="宋体" w:eastAsia="仿宋_GB2312"/>
                          <w:szCs w:val="18"/>
                        </w:rPr>
                      </w:pPr>
                      <w:r>
                        <w:rPr>
                          <w:rFonts w:hint="eastAsia" w:ascii="仿宋_GB2312" w:hAnsi="宋体" w:eastAsia="仿宋_GB2312"/>
                          <w:szCs w:val="18"/>
                        </w:rPr>
                        <w:t>检查污染治理是否符合环保要求。对</w:t>
                      </w:r>
                    </w:p>
                    <w:p>
                      <w:pPr>
                        <w:rPr>
                          <w:rFonts w:hint="eastAsia" w:ascii="仿宋_GB2312" w:hAnsi="宋体" w:eastAsia="仿宋_GB2312"/>
                          <w:szCs w:val="18"/>
                        </w:rPr>
                      </w:pPr>
                      <w:r>
                        <w:rPr>
                          <w:rFonts w:hint="eastAsia" w:ascii="仿宋_GB2312" w:hAnsi="宋体" w:eastAsia="仿宋_GB2312"/>
                          <w:szCs w:val="18"/>
                        </w:rPr>
                        <w:t>符合要求的办理相关验收手续。对不符合要求的限期整改</w:t>
                      </w:r>
                    </w:p>
                    <w:p>
                      <w:pPr>
                        <w:jc w:val="center"/>
                        <w:rPr>
                          <w:rFonts w:hint="eastAsia" w:ascii="宋体" w:hAnsi="宋体"/>
                        </w:rPr>
                      </w:pPr>
                    </w:p>
                  </w:txbxContent>
                </v:textbox>
              </v:rect>
            </w:pict>
          </mc:Fallback>
        </mc:AlternateContent>
      </w:r>
      <w:r>
        <w:rPr>
          <w:bCs/>
          <w:noProof/>
          <w:sz w:val="20"/>
          <w:szCs w:val="21"/>
        </w:rPr>
        <mc:AlternateContent>
          <mc:Choice Requires="wps">
            <w:drawing>
              <wp:anchor distT="0" distB="0" distL="114300" distR="114300" simplePos="0" relativeHeight="251665920" behindDoc="0" locked="0" layoutInCell="1" allowOverlap="1">
                <wp:simplePos x="0" y="0"/>
                <wp:positionH relativeFrom="column">
                  <wp:posOffset>1485900</wp:posOffset>
                </wp:positionH>
                <wp:positionV relativeFrom="paragraph">
                  <wp:posOffset>1984375</wp:posOffset>
                </wp:positionV>
                <wp:extent cx="2626995" cy="891540"/>
                <wp:effectExtent l="4445" t="4445" r="16510" b="18415"/>
                <wp:wrapNone/>
                <wp:docPr id="55" name="文本框 48"/>
                <wp:cNvGraphicFramePr/>
                <a:graphic xmlns:a="http://schemas.openxmlformats.org/drawingml/2006/main">
                  <a:graphicData uri="http://schemas.microsoft.com/office/word/2010/wordprocessingShape">
                    <wps:wsp>
                      <wps:cNvSpPr txBox="1"/>
                      <wps:spPr>
                        <a:xfrm>
                          <a:off x="0" y="0"/>
                          <a:ext cx="2626995"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pPr>
                              <w:jc w:val="center"/>
                              <w:rPr>
                                <w:rFonts w:ascii="仿宋_GB2312" w:eastAsia="仿宋_GB2312" w:hAnsi="宋体"/>
                              </w:rPr>
                            </w:pPr>
                            <w:r>
                              <w:rPr>
                                <w:rFonts w:ascii="仿宋_GB2312" w:eastAsia="仿宋_GB2312" w:hAnsi="宋体" w:hint="eastAsia"/>
                              </w:rPr>
                              <w:t>实施依据</w:t>
                            </w:r>
                          </w:p>
                          <w:p w:rsidR="00862A4A" w:rsidRDefault="00ED782F">
                            <w:pPr>
                              <w:rPr>
                                <w:rFonts w:ascii="仿宋_GB2312" w:eastAsia="仿宋_GB2312"/>
                              </w:rPr>
                            </w:pPr>
                            <w:r>
                              <w:rPr>
                                <w:rFonts w:ascii="仿宋_GB2312" w:eastAsia="仿宋_GB2312" w:hint="eastAsia"/>
                              </w:rPr>
                              <w:t>《中华人民共和国水污染防治法》第七十六条</w:t>
                            </w:r>
                          </w:p>
                        </w:txbxContent>
                      </wps:txbx>
                      <wps:bodyPr upright="1"/>
                    </wps:wsp>
                  </a:graphicData>
                </a:graphic>
              </wp:anchor>
            </w:drawing>
          </mc:Choice>
          <mc:Fallback xmlns:w15="http://schemas.microsoft.com/office/word/2012/wordml" xmlns:wpsCustomData="http://www.wps.cn/officeDocument/2013/wpsCustomData">
            <w:pict>
              <v:shape id="文本框 48" o:spid="_x0000_s1026" o:spt="202" type="#_x0000_t202" style="position:absolute;left:0pt;margin-left:117pt;margin-top:156.25pt;height:70.2pt;width:206.85pt;z-index:251782144;mso-width-relative:page;mso-height-relative:page;" fillcolor="#FFFFFF" filled="t" stroked="t" coordsize="21600,21600" o:gfxdata="UEsDBAoAAAAAAIdO4kAAAAAAAAAAAAAAAAAEAAAAZHJzL1BLAwQUAAAACACHTuJAP5pmcNwAAAAL&#10;AQAADwAAAGRycy9kb3ducmV2LnhtbE2PzU7DMBCE70i8g7VI3Kjz1xZCNj1UKhJQIWiRuLqxm0Sx&#10;1yF22ubtMSc4jmY0802xuhjNTmpwrSWEeBYBU1RZ2VKN8Lnf3N0Dc16QFNqSQpiUg1V5fVWIXNoz&#10;fajTztcslJDLBULjfZ9z7qpGGeFmtlcUvKMdjPBBDjWXgziHcqN5EkULbkRLYaERvVo3qup2o0F4&#10;/dZv+6/u6X2kbnrZPNtpe0zXiLc3cfQIzKuL/wvDL35AhzIwHexI0jGNkKRZ+OIR0jiZAwuJRbZc&#10;AjsgZPPkAXhZ8P8fyh9QSwMEFAAAAAgAh07iQP4WZCD0AQAA6gMAAA4AAABkcnMvZTJvRG9jLnht&#10;bK1TS44TMRDdI3EHy3vSnWgSJa10RoIQNgiQBg5Q8afbkn+yPenOBeAGrNiw51w5B2VnJjMDLBCi&#10;F+6y/fz86lV5fT0aTQ4iROVsS6eTmhJhmePKdi399HH3YklJTGA5aGdFS48i0uvN82frwTdi5nqn&#10;uQgESWxsBt/SPiXfVFVkvTAQJ84Li5vSBQMJp6GreIAB2Y2uZnW9qAYXuA+OiRhxdXvepJvCL6Vg&#10;6b2UUSSiW4raUhlDGfd5rDZraLoAvlfsTgb8gwoDyuKlF6otJCC3Qf1GZRQLLjqZJsyZykmpmCg5&#10;YDbT+pdsbnrwouSC5kR/sSn+P1r27vAhEMVbOp9TYsFgjU5fv5y+/Th9/0yultmgwccGcTcekWl8&#10;6UYs9P16xMWc9yiDyX/MiOA+Wn282CvGRBguzhazxWqF1zDcW66m86vif/Vw2oeY3ghnSA5aGrB8&#10;xVU4vI0JlSD0HpIvi04rvlNal0no9q90IAfAUu/Kl0XikScwbcnQ0tV8lnUAdpzUkDA0Hj2Itiv3&#10;PTkRHxPX5fsTcRa2hdifBRSGDIPGqCRCiXoB/LXlJB092mzxQdAsxghOiRb4fnJUkAmU/hskZqct&#10;JplLdC5FjtK4H5Emh3vHj1i2Wx9U16OlpXAFjg1V3Llr/tyxj+eF9OGJbn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5pmcNwAAAALAQAADwAAAAAAAAABACAAAAAiAAAAZHJzL2Rvd25yZXYueG1s&#10;UEsBAhQAFAAAAAgAh07iQP4WZCD0AQAA6gMAAA4AAAAAAAAAAQAgAAAAKwEAAGRycy9lMm9Eb2Mu&#10;eG1sUEsFBgAAAAAGAAYAWQEAAJEFAAAAAA==&#10;">
                <v:fill on="t" alignshape="1" focussize="0,0"/>
                <v:stroke color="#000000" joinstyle="miter" imagealignshape="1"/>
                <v:imagedata o:title=""/>
                <o:lock v:ext="edit" aspectratio="f"/>
                <v:textbox>
                  <w:txbxContent>
                    <w:p>
                      <w:pPr>
                        <w:jc w:val="center"/>
                        <w:rPr>
                          <w:rFonts w:hint="eastAsia" w:ascii="仿宋_GB2312" w:hAnsi="宋体" w:eastAsia="仿宋_GB2312"/>
                        </w:rPr>
                      </w:pPr>
                      <w:r>
                        <w:rPr>
                          <w:rFonts w:hint="eastAsia" w:ascii="仿宋_GB2312" w:hAnsi="宋体" w:eastAsia="仿宋_GB2312"/>
                        </w:rPr>
                        <w:t>实施依据</w:t>
                      </w:r>
                    </w:p>
                    <w:p>
                      <w:pPr>
                        <w:rPr>
                          <w:rFonts w:hint="eastAsia" w:ascii="仿宋_GB2312" w:eastAsia="仿宋_GB2312"/>
                        </w:rPr>
                      </w:pPr>
                      <w:r>
                        <w:rPr>
                          <w:rFonts w:hint="eastAsia" w:ascii="仿宋_GB2312" w:eastAsia="仿宋_GB2312"/>
                        </w:rPr>
                        <w:t>《中华人民共和国水污染防治法》第七十六条</w:t>
                      </w:r>
                    </w:p>
                  </w:txbxContent>
                </v:textbox>
              </v:shape>
            </w:pict>
          </mc:Fallback>
        </mc:AlternateContent>
      </w:r>
      <w:r>
        <w:rPr>
          <w:bCs/>
          <w:noProof/>
          <w:sz w:val="20"/>
          <w:szCs w:val="21"/>
        </w:rPr>
        <mc:AlternateContent>
          <mc:Choice Requires="wps">
            <w:drawing>
              <wp:anchor distT="0" distB="0" distL="114300" distR="114300" simplePos="0" relativeHeight="251664896" behindDoc="0" locked="0" layoutInCell="1" allowOverlap="1">
                <wp:simplePos x="0" y="0"/>
                <wp:positionH relativeFrom="column">
                  <wp:posOffset>6970395</wp:posOffset>
                </wp:positionH>
                <wp:positionV relativeFrom="paragraph">
                  <wp:posOffset>1675765</wp:posOffset>
                </wp:positionV>
                <wp:extent cx="1143000" cy="1291590"/>
                <wp:effectExtent l="4445" t="4445" r="14605" b="18415"/>
                <wp:wrapNone/>
                <wp:docPr id="56" name="文本框 49"/>
                <wp:cNvGraphicFramePr/>
                <a:graphic xmlns:a="http://schemas.openxmlformats.org/drawingml/2006/main">
                  <a:graphicData uri="http://schemas.microsoft.com/office/word/2010/wordprocessingShape">
                    <wps:wsp>
                      <wps:cNvSpPr txBox="1"/>
                      <wps:spPr>
                        <a:xfrm>
                          <a:off x="0" y="0"/>
                          <a:ext cx="1143000" cy="129159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2A4A" w:rsidRDefault="00ED782F">
                            <w:r>
                              <w:rPr>
                                <w:rFonts w:hint="eastAsia"/>
                              </w:rPr>
                              <w:t>业务咨询电话：</w:t>
                            </w:r>
                          </w:p>
                          <w:p w:rsidR="00862A4A" w:rsidRDefault="00ED782F">
                            <w:pPr>
                              <w:jc w:val="center"/>
                            </w:pPr>
                            <w:r>
                              <w:rPr>
                                <w:rFonts w:hint="eastAsia"/>
                              </w:rPr>
                              <w:t>2131411</w:t>
                            </w:r>
                          </w:p>
                          <w:p w:rsidR="00862A4A" w:rsidRDefault="00ED782F">
                            <w:r>
                              <w:rPr>
                                <w:rFonts w:hint="eastAsia"/>
                              </w:rPr>
                              <w:t>内部监督电话：</w:t>
                            </w:r>
                          </w:p>
                          <w:p w:rsidR="00862A4A" w:rsidRDefault="00ED782F">
                            <w:pPr>
                              <w:jc w:val="center"/>
                            </w:pPr>
                            <w:r>
                              <w:rPr>
                                <w:rFonts w:hint="eastAsia"/>
                              </w:rPr>
                              <w:t>2136824</w:t>
                            </w:r>
                          </w:p>
                          <w:p w:rsidR="00862A4A" w:rsidRDefault="00ED782F">
                            <w:r>
                              <w:rPr>
                                <w:rFonts w:hint="eastAsia"/>
                              </w:rPr>
                              <w:t>投诉举报电话：</w:t>
                            </w:r>
                          </w:p>
                          <w:p w:rsidR="00862A4A" w:rsidRDefault="00862A4A">
                            <w:pPr>
                              <w:jc w:val="center"/>
                            </w:pPr>
                          </w:p>
                        </w:txbxContent>
                      </wps:txbx>
                      <wps:bodyPr upright="1"/>
                    </wps:wsp>
                  </a:graphicData>
                </a:graphic>
              </wp:anchor>
            </w:drawing>
          </mc:Choice>
          <mc:Fallback xmlns:w15="http://schemas.microsoft.com/office/word/2012/wordml" xmlns:wpsCustomData="http://www.wps.cn/officeDocument/2013/wpsCustomData">
            <w:pict>
              <v:shape id="文本框 49" o:spid="_x0000_s1026" o:spt="202" type="#_x0000_t202" style="position:absolute;left:0pt;margin-left:548.85pt;margin-top:131.95pt;height:101.7pt;width:90pt;z-index:251781120;mso-width-relative:page;mso-height-relative:page;" fillcolor="#FFFFFF" filled="t" stroked="t" coordsize="21600,21600" o:gfxdata="UEsDBAoAAAAAAIdO4kAAAAAAAAAAAAAAAAAEAAAAZHJzL1BLAwQUAAAACACHTuJAA6oRStwAAAAN&#10;AQAADwAAAGRycy9kb3ducmV2LnhtbE2Py07DMBBF90j8gzVI7KjdBCU0xOmiUpF4CEGLxNaNp0mU&#10;eBxip23+HmcFyztzdOdMvr6Yjp1wcI0lCcuFAIZUWt1QJeFrv717AOa8Iq06SyhhQgfr4voqV5m2&#10;Z/rE085XLJSQy5SE2vs+49yVNRrlFrZHCrujHYzyIQ4V14M6h3LT8UiIhBvVULhQqx43NZbtbjQS&#10;Xn+69/13+/QxUju9bJ/t9HaMN1Le3izFIzCPF/8Hw6wf1KEITgc7knasC1ms0jSwEqIkXgGbkSid&#10;RwcJ90kaAy9y/v+L4hdQSwMEFAAAAAgAh07iQPrWuFL2AQAA6wMAAA4AAABkcnMvZTJvRG9jLnht&#10;bK1TS44TMRDdI3EHy3vS3WEyIq10RoIQNgiQBg5Q8afbkn+yPenOBeAGrNiw51w5B2VnJjMDLBCi&#10;F+6yq/z83it7dTUZTfYiROVsR5tZTYmwzHFl+45++rh99oKSmMBy0M6Kjh5EpFfrp09Wo2/F3A1O&#10;cxEIgtjYjr6jQ0q+rarIBmEgzpwXFpPSBQMJp6GveIAR0Y2u5nV9WY0ucB8cEzHi6uaUpOuCL6Vg&#10;6b2UUSSiO4rcUhlDGXd5rNYraPsAflDslgb8AwsDyuKhZ6gNJCA3Qf0GZRQLLjqZZsyZykmpmCga&#10;UE1T/6LmegAvihY0J/qzTfH/wbJ3+w+BKN7RxSUlFgz26Pj1y/Hbj+P3z+RimQ0afWyx7tpjZZpe&#10;ugkbfbcecTHrnmQw+Y+KCObR6sPZXjElwvKm5uJ5XWOKYa6ZL5vFsjSgut/uQ0xvhDMkBx0N2L9i&#10;K+zfxoRUsPSuJJ8WnVZ8q7Quk9DvXulA9oC93pYvs8Qtj8q0JWNHl4v5AokAXjmpIWFoPJoQbV/O&#10;e7QjPgRGAVnDH4AzsQ3E4USgIOQyaI1KIpRoEMBfW07SwaPPFl8EzWSM4JRogQ8oR6UygdJ/U4nq&#10;tEWRuUenXuQoTbsJYXK4c/yAfbvxQfUDWlo6V8rxRhV3bm9/vrIP5wX0/o2uf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DqhFK3AAAAA0BAAAPAAAAAAAAAAEAIAAAACIAAABkcnMvZG93bnJldi54&#10;bWxQSwECFAAUAAAACACHTuJA+ta4UvYBAADrAwAADgAAAAAAAAABACAAAAArAQAAZHJzL2Uyb0Rv&#10;Yy54bWxQSwUGAAAAAAYABgBZAQAAkwUAAAAA&#10;">
                <v:fill on="t" alignshape="1" focussize="0,0"/>
                <v:stroke color="#000000" joinstyle="miter" imagealignshape="1"/>
                <v:imagedata o:title=""/>
                <o:lock v:ext="edit" aspectratio="f"/>
                <v:textbox>
                  <w:txbxContent>
                    <w:p>
                      <w:pPr>
                        <w:rPr>
                          <w:rFonts w:hint="eastAsia"/>
                        </w:rPr>
                      </w:pPr>
                      <w:r>
                        <w:rPr>
                          <w:rFonts w:hint="eastAsia"/>
                        </w:rPr>
                        <w:t>业务咨询电话：</w:t>
                      </w:r>
                    </w:p>
                    <w:p>
                      <w:pPr>
                        <w:jc w:val="center"/>
                        <w:rPr>
                          <w:rFonts w:hint="eastAsia"/>
                        </w:rPr>
                      </w:pPr>
                      <w:r>
                        <w:rPr>
                          <w:rFonts w:hint="eastAsia"/>
                        </w:rPr>
                        <w:t>2131411</w:t>
                      </w:r>
                    </w:p>
                    <w:p>
                      <w:pPr>
                        <w:rPr>
                          <w:rFonts w:hint="eastAsia"/>
                        </w:rPr>
                      </w:pPr>
                      <w:r>
                        <w:rPr>
                          <w:rFonts w:hint="eastAsia"/>
                        </w:rPr>
                        <w:t>内部监督电话：</w:t>
                      </w:r>
                    </w:p>
                    <w:p>
                      <w:pPr>
                        <w:jc w:val="center"/>
                        <w:rPr>
                          <w:rFonts w:hint="eastAsia"/>
                        </w:rPr>
                      </w:pPr>
                      <w:r>
                        <w:rPr>
                          <w:rFonts w:hint="eastAsia"/>
                        </w:rPr>
                        <w:t>2136824</w:t>
                      </w:r>
                    </w:p>
                    <w:p>
                      <w:pPr>
                        <w:rPr>
                          <w:rFonts w:hint="eastAsia"/>
                        </w:rPr>
                      </w:pPr>
                      <w:r>
                        <w:rPr>
                          <w:rFonts w:hint="eastAsia"/>
                        </w:rPr>
                        <w:t>投诉举报电话：</w:t>
                      </w:r>
                    </w:p>
                    <w:p>
                      <w:pPr>
                        <w:jc w:val="center"/>
                        <w:rPr>
                          <w:rFonts w:hint="eastAsia"/>
                        </w:rPr>
                      </w:pPr>
                    </w:p>
                  </w:txbxContent>
                </v:textbox>
              </v:shape>
            </w:pict>
          </mc:Fallback>
        </mc:AlternateContent>
      </w:r>
    </w:p>
    <w:p w:rsidR="00862A4A" w:rsidRDefault="00862A4A"/>
    <w:p w:rsidR="00862A4A" w:rsidRDefault="00862A4A"/>
    <w:p w:rsidR="00862A4A" w:rsidRDefault="00862A4A"/>
    <w:p w:rsidR="00862A4A" w:rsidRDefault="00862A4A"/>
    <w:p w:rsidR="00862A4A" w:rsidRDefault="00862A4A"/>
    <w:p w:rsidR="00862A4A" w:rsidRDefault="00862A4A"/>
    <w:p w:rsidR="00862A4A" w:rsidRDefault="00862A4A"/>
    <w:p w:rsidR="00862A4A" w:rsidRDefault="00862A4A"/>
    <w:p w:rsidR="00862A4A" w:rsidRDefault="00862A4A"/>
    <w:p w:rsidR="00862A4A" w:rsidRDefault="00862A4A"/>
    <w:p w:rsidR="00862A4A" w:rsidRDefault="00862A4A"/>
    <w:p w:rsidR="00862A4A" w:rsidRDefault="00862A4A"/>
    <w:p w:rsidR="00862A4A" w:rsidRDefault="00862A4A"/>
    <w:p w:rsidR="00862A4A" w:rsidRDefault="00ED782F">
      <w:pPr>
        <w:tabs>
          <w:tab w:val="left" w:pos="7350"/>
        </w:tabs>
      </w:pPr>
      <w:r>
        <w:tab/>
      </w:r>
    </w:p>
    <w:p w:rsidR="00862A4A" w:rsidRDefault="00862A4A">
      <w:pPr>
        <w:tabs>
          <w:tab w:val="left" w:pos="7350"/>
        </w:tabs>
      </w:pPr>
    </w:p>
    <w:p w:rsidR="00862A4A" w:rsidRDefault="00862A4A">
      <w:pPr>
        <w:rPr>
          <w:sz w:val="28"/>
        </w:rPr>
      </w:pPr>
    </w:p>
    <w:p w:rsidR="00862A4A" w:rsidRDefault="00862A4A">
      <w:pPr>
        <w:jc w:val="center"/>
        <w:rPr>
          <w:rFonts w:ascii="黑体" w:eastAsia="黑体"/>
          <w:b/>
          <w:bCs/>
          <w:sz w:val="44"/>
          <w:szCs w:val="44"/>
        </w:rPr>
      </w:pPr>
    </w:p>
    <w:p w:rsidR="00862A4A" w:rsidRDefault="00ED782F">
      <w:pPr>
        <w:jc w:val="center"/>
        <w:rPr>
          <w:b/>
          <w:bCs/>
          <w:sz w:val="36"/>
          <w:szCs w:val="44"/>
        </w:rPr>
      </w:pPr>
      <w:r>
        <w:rPr>
          <w:rFonts w:hint="eastAsia"/>
          <w:b/>
          <w:bCs/>
          <w:sz w:val="36"/>
          <w:szCs w:val="44"/>
        </w:rPr>
        <w:lastRenderedPageBreak/>
        <w:t>于田县环境保护局行政强制（对造成污染物排放的设施、设备的查封、扣押）流程图</w:t>
      </w:r>
    </w:p>
    <w:p w:rsidR="00862A4A" w:rsidRDefault="00ED782F">
      <w:pPr>
        <w:rPr>
          <w:b/>
          <w:bCs/>
          <w:sz w:val="36"/>
          <w:szCs w:val="44"/>
        </w:rPr>
      </w:pPr>
      <w:r>
        <w:rPr>
          <w:noProof/>
          <w:sz w:val="36"/>
        </w:rPr>
        <mc:AlternateContent>
          <mc:Choice Requires="wps">
            <w:drawing>
              <wp:anchor distT="0" distB="0" distL="114300" distR="114300" simplePos="0" relativeHeight="251666944" behindDoc="0" locked="0" layoutInCell="1" allowOverlap="1">
                <wp:simplePos x="0" y="0"/>
                <wp:positionH relativeFrom="column">
                  <wp:posOffset>1635125</wp:posOffset>
                </wp:positionH>
                <wp:positionV relativeFrom="paragraph">
                  <wp:posOffset>306705</wp:posOffset>
                </wp:positionV>
                <wp:extent cx="2115185" cy="321945"/>
                <wp:effectExtent l="4445" t="5080" r="13970" b="15875"/>
                <wp:wrapNone/>
                <wp:docPr id="221" name="文本框 221"/>
                <wp:cNvGraphicFramePr/>
                <a:graphic xmlns:a="http://schemas.openxmlformats.org/drawingml/2006/main">
                  <a:graphicData uri="http://schemas.microsoft.com/office/word/2010/wordprocessingShape">
                    <wps:wsp>
                      <wps:cNvSpPr txBox="1"/>
                      <wps:spPr>
                        <a:xfrm>
                          <a:off x="2778125" y="2013585"/>
                          <a:ext cx="2115185" cy="3219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bookmarkStart w:id="3" w:name="OLE_LINK12"/>
                            <w:r>
                              <w:rPr>
                                <w:rFonts w:hint="eastAsia"/>
                                <w:sz w:val="24"/>
                                <w:szCs w:val="32"/>
                              </w:rPr>
                              <w:t>发现违法行为</w:t>
                            </w:r>
                            <w:bookmarkEnd w:id="3"/>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8.75pt;margin-top:24.15pt;height:25.35pt;width:166.55pt;z-index:251782144;mso-width-relative:page;mso-height-relative:page;" fillcolor="#FFFFFF [3201]" filled="t" stroked="t" coordsize="21600,21600" o:gfxdata="UEsDBAoAAAAAAIdO4kAAAAAAAAAAAAAAAAAEAAAAZHJzL1BLAwQUAAAACACHTuJA76vOZNcAAAAK&#10;AQAADwAAAGRycy9kb3ducmV2LnhtbE2PwU7DMBBE70j8g7VI3KjdmIQS4lQCCQlxo82Fmxtvkwh7&#10;HdluU/4ec4Ljap5m3jbbi7PsjCFOnhSsVwIYUu/NRIOCbv96twEWkyajrSdU8I0Rtu31VaNr4xf6&#10;wPMuDSyXUKy1gjGlueY89iM6HVd+RsrZ0QenUz7DwE3QSy53lhdCVNzpifLCqGd8GbH/2p2cgrfq&#10;OX1iZ96NLKRfOt6Ho41K3d6sxROwhJf0B8OvflaHNjsd/IlMZFZBUT6UGVVwv5HAMlA+igrYIZOF&#10;lMDbhv9/of0BUEsDBBQAAAAIAIdO4kCf7g10SgIAAHkEAAAOAAAAZHJzL2Uyb0RvYy54bWytVM1u&#10;EzEQviPxDpbvdLPbpAlRN1VoFYRU0UoFcXa83mSF12NsJ7vlAeANOHHhznP1OfjsJG2hnBA5OPOX&#10;b2a+mcnpWd9qtlXON2RKnh8NOFNGUtWYVcnfv1u8mHDmgzCV0GRUyW+V52ez589OOztVBa1JV8ox&#10;gBg/7WzJ1yHYaZZ5uVat8EdklYGzJteKANWtssqJDuitzorB4CTryFXWkVTew3qxc/JZwq9rJcNV&#10;XXsVmC45agvpdeldxjebnYrpygm7buS+DPEPVbSiMUh6D3UhgmAb1zyBahvpyFMdjiS1GdV1I1Xq&#10;Ad3kgz+6uVkLq1IvIMfbe5r8/4OVb7fXjjVVyYsi58yIFkO6+/b17vvPux9fWDSCos76KSJvLGJD&#10;/4p6jPpg9zDGzvvatfEbPTH4i/F4khcjzm4hD/Lj0WS0I1v1gckYkOejHEYmETEcnxSjNI3sAck6&#10;H14ralkUSu4wzMSx2F76gKoQegiJiT3pplo0WifFrZbn2rGtwOAX6RPT4ye/hWnDupKfHCP3E4iI&#10;fQ+x1EJ+fIoAPG0AGwnaERGl0C/7PWtLqm5BmqPd5nkrFw1wL4UP18Jh1bCUOJ9whafWhGJoL3G2&#10;Jvf5b/YYjw2Al7MOq1ty/2kjnOJMvzHYjZf5cBh3PSnD0biA4h57lo89ZtOeE0jC9FFdEmN80Aex&#10;dtR+wJXNY1a4hJHIXfJwEM/D7qBwpVLN5ykI221FuDQ3VkboSK6h+SZQ3aTRRZp23OzZw36n8exv&#10;MR7QYz1FPfxjzH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6vOZNcAAAAKAQAADwAAAAAAAAAB&#10;ACAAAAAiAAAAZHJzL2Rvd25yZXYueG1sUEsBAhQAFAAAAAgAh07iQJ/uDXRKAgAAeQQAAA4AAAAA&#10;AAAAAQAgAAAAJgEAAGRycy9lMm9Eb2MueG1sUEsFBgAAAAAGAAYAWQEAAOIFAAAAAA==&#10;">
                <v:fill on="t" focussize="0,0"/>
                <v:stroke weight="0.5pt" color="#000000 [3204]" joinstyle="round"/>
                <v:imagedata o:title=""/>
                <o:lock v:ext="edit" aspectratio="f"/>
                <v:textbox>
                  <w:txbxContent>
                    <w:p>
                      <w:pPr>
                        <w:jc w:val="center"/>
                        <w:rPr>
                          <w:rFonts w:hint="eastAsia" w:eastAsiaTheme="minorEastAsia"/>
                          <w:sz w:val="24"/>
                          <w:szCs w:val="32"/>
                          <w:lang w:eastAsia="zh-CN"/>
                        </w:rPr>
                      </w:pPr>
                      <w:bookmarkStart w:id="17" w:name="OLE_LINK12"/>
                      <w:r>
                        <w:rPr>
                          <w:rFonts w:hint="eastAsia"/>
                          <w:sz w:val="24"/>
                          <w:szCs w:val="32"/>
                          <w:lang w:eastAsia="zh-CN"/>
                        </w:rPr>
                        <w:t>发现违法行为</w:t>
                      </w:r>
                      <w:bookmarkEnd w:id="17"/>
                    </w:p>
                  </w:txbxContent>
                </v:textbox>
              </v:shape>
            </w:pict>
          </mc:Fallback>
        </mc:AlternateContent>
      </w:r>
    </w:p>
    <w:bookmarkStart w:id="4" w:name="OLE_LINK14"/>
    <w:p w:rsidR="00862A4A" w:rsidRDefault="00ED782F">
      <w:pPr>
        <w:jc w:val="center"/>
        <w:rPr>
          <w:b/>
          <w:bCs/>
          <w:sz w:val="36"/>
          <w:szCs w:val="44"/>
        </w:rPr>
      </w:pPr>
      <w:r>
        <w:rPr>
          <w:noProof/>
          <w:sz w:val="36"/>
        </w:rPr>
        <mc:AlternateContent>
          <mc:Choice Requires="wps">
            <w:drawing>
              <wp:anchor distT="0" distB="0" distL="114300" distR="114300" simplePos="0" relativeHeight="251684352" behindDoc="0" locked="0" layoutInCell="1" allowOverlap="1">
                <wp:simplePos x="0" y="0"/>
                <wp:positionH relativeFrom="column">
                  <wp:posOffset>2706370</wp:posOffset>
                </wp:positionH>
                <wp:positionV relativeFrom="paragraph">
                  <wp:posOffset>264160</wp:posOffset>
                </wp:positionV>
                <wp:extent cx="2540" cy="496570"/>
                <wp:effectExtent l="48895" t="0" r="62865" b="17780"/>
                <wp:wrapNone/>
                <wp:docPr id="234" name="直接箭头连接符 234"/>
                <wp:cNvGraphicFramePr/>
                <a:graphic xmlns:a="http://schemas.openxmlformats.org/drawingml/2006/main">
                  <a:graphicData uri="http://schemas.microsoft.com/office/word/2010/wordprocessingShape">
                    <wps:wsp>
                      <wps:cNvCnPr>
                        <a:endCxn id="222" idx="0"/>
                      </wps:cNvCnPr>
                      <wps:spPr>
                        <a:xfrm flipH="1">
                          <a:off x="3836035" y="2335530"/>
                          <a:ext cx="2540" cy="4965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13.1pt;margin-top:20.8pt;height:39.1pt;width:0.2pt;z-index:256800768;mso-width-relative:page;mso-height-relative:page;" filled="f" stroked="t" coordsize="21600,21600" o:gfxdata="UEsDBAoAAAAAAIdO4kAAAAAAAAAAAAAAAAAEAAAAZHJzL1BLAwQUAAAACACHTuJAFaRXndYAAAAK&#10;AQAADwAAAGRycy9kb3ducmV2LnhtbE2PQU/DMAyF70j8h8hIXCaWtoJqlKY7IHGYxIWBgKPXmKai&#10;caomW7t/jznB7dnv0/NzvV38oE40xT6wgXydgSJug+25M/D2+nSzARUTssUhMBk4U4Rtc3lRY2XD&#10;zC902qdOSQjHCg24lMZK69g68hjXYSQW7ytMHpOMU6fthLOE+0EXWVZqjz3LBYcjPTpqv/dHb2D1&#10;gW5H2M7n1Wd839m7Ii3PhTHXV3n2ACrRkv5g+K0v1aGRTodwZBvVYOC2KAtBReQlKAFkIeIgZH6/&#10;Ad3U+v8LzQ9QSwMEFAAAAAgAh07iQGhXM4cWAgAA1QMAAA4AAABkcnMvZTJvRG9jLnhtbK1TzY7T&#10;MBC+I/EOlu802aYpu1HTlbZl4YCgEvAAruMklvynsWnal+AFkDgBJ+C0d54Glsdg7JRdFm6IHKyZ&#10;zMw3M58/L873WpGdAC+tqenJJKdEGG4babqavnp5+eCUEh+YaZiyRtT0IDw9X96/txhcJaa2t6oR&#10;QBDE+GpwNe1DcFWWed4LzfzEOmEw2FrQLKALXdYAGxBdq2ya5/NssNA4sFx4j3/XY5AuE37bCh6e&#10;t60Xgaia4mwhnZDObTyz5YJVHTDXS34cg/3DFJpJg01voNYsMPIa5F9QWnKw3rZhwq3ObNtKLtIO&#10;uM1J/sc2L3rmRNoFyfHuhib//2D5s90GiGxqOi1mlBim8ZKu3159f/Ph+svnb++vfnx9F+1PH0lM&#10;QLoG5yusWpkNxIWFaVZ7MyJMpxSN/ZHX7E5mdLwba/YtaNIq6Z6gZBJtSATBuuK0mOdFSckhzlOU&#10;ZXG8IbEPhGPCtJzhLXIMz87m5cMUzVgVAeMwDnx4LKwm0aipD8Bk14eVNQaVYGFsxnZPfcBNsPBX&#10;QSw29lIqlQShDBlqOi/K2IyhLFvFApraIVHedJQw1aHeeYA0vrdKNrE64njotisFZMdQc+XF2cW6&#10;jLxhtztpsfWa+X7MS6FRjVoGfBJK6pqe5vEbfwcm1SPTkHBweEUMwA5HWGUQ/ZbfaG1tc9hA7Bo9&#10;1E7qf9R5FOfvfsq6fY3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WkV53WAAAACgEAAA8AAAAA&#10;AAAAAQAgAAAAIgAAAGRycy9kb3ducmV2LnhtbFBLAQIUABQAAAAIAIdO4kBoVzOHFgIAANUDAAAO&#10;AAAAAAAAAAEAIAAAACUBAABkcnMvZTJvRG9jLnhtbFBLBQYAAAAABgAGAFkBAACtBQAAAAA=&#10;">
                <v:fill on="f" focussize="0,0"/>
                <v:stroke weight="0.5pt" color="#5B9BD5 [3204]" miterlimit="8" joinstyle="miter" endarrow="open"/>
                <v:imagedata o:title=""/>
                <o:lock v:ext="edit" aspectratio="f"/>
              </v:shape>
            </w:pict>
          </mc:Fallback>
        </mc:AlternateContent>
      </w:r>
      <w:bookmarkEnd w:id="4"/>
    </w:p>
    <w:p w:rsidR="00862A4A" w:rsidRDefault="00ED782F">
      <w:pPr>
        <w:jc w:val="center"/>
        <w:rPr>
          <w:b/>
          <w:bCs/>
          <w:sz w:val="36"/>
          <w:szCs w:val="44"/>
        </w:rPr>
      </w:pPr>
      <w:r>
        <w:rPr>
          <w:noProof/>
          <w:sz w:val="36"/>
        </w:rPr>
        <mc:AlternateContent>
          <mc:Choice Requires="wps">
            <w:drawing>
              <wp:anchor distT="0" distB="0" distL="114300" distR="114300" simplePos="0" relativeHeight="251672064" behindDoc="0" locked="0" layoutInCell="1" allowOverlap="1">
                <wp:simplePos x="0" y="0"/>
                <wp:positionH relativeFrom="column">
                  <wp:posOffset>2063750</wp:posOffset>
                </wp:positionH>
                <wp:positionV relativeFrom="paragraph">
                  <wp:posOffset>364490</wp:posOffset>
                </wp:positionV>
                <wp:extent cx="1285240" cy="299085"/>
                <wp:effectExtent l="4445" t="4445" r="5715" b="20320"/>
                <wp:wrapNone/>
                <wp:docPr id="222" name="文本框 222"/>
                <wp:cNvGraphicFramePr/>
                <a:graphic xmlns:a="http://schemas.openxmlformats.org/drawingml/2006/main">
                  <a:graphicData uri="http://schemas.microsoft.com/office/word/2010/wordprocessingShape">
                    <wps:wsp>
                      <wps:cNvSpPr txBox="1"/>
                      <wps:spPr>
                        <a:xfrm>
                          <a:off x="0" y="0"/>
                          <a:ext cx="1285240" cy="2990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调查取证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62.5pt;margin-top:28.7pt;height:23.55pt;width:101.2pt;z-index:251911168;mso-width-relative:page;mso-height-relative:page;" fillcolor="#FFFFFF [3201]" filled="t" stroked="t" coordsize="21600,21600" o:gfxdata="UEsDBAoAAAAAAIdO4kAAAAAAAAAAAAAAAAAEAAAAZHJzL1BLAwQUAAAACACHTuJAAlLNrdcAAAAK&#10;AQAADwAAAGRycy9kb3ducmV2LnhtbE2PTU/DMAyG70j8h8iTuLH0g01baToJJCTEja0XblnjtdUS&#10;p0qydfx7zAlOluVHr5+33t2cFVcMcfSkIF9mIJA6b0bqFbSHt8cNiJg0GW09oYJvjLBr7u9qXRk/&#10;0yde96kXHEKx0gqGlKZKytgN6HRc+gmJbycfnE68hl6aoGcOd1YWWbaWTo/EHwY94euA3Xl/cQre&#10;1y/pC1vzYcqi9HMru3CyUamHRZ49g0h4S38w/OqzOjTsdPQXMlFYBcVqw+pJwWqbg2CA5xbEkcny&#10;KQfZ1PJ/heYHUEsDBBQAAAAIAIdO4kBbKEV+QAIAAG0EAAAOAAAAZHJzL2Uyb0RvYy54bWytVM2O&#10;0zAQviPxDpbvNE1ou0vVdFW6KkJasSsVxNlxnMbC8RjbbVIegH0DTly481x9DsbuzxbKCZGDM56Z&#10;fDPzzUwmN12jyEZYJ0HnNO31KRGaQyn1Kqcf3i9eXFPiPNMlU6BFTrfC0Zvp82eT1oxFBjWoUliC&#10;INqNW5PT2nszThLHa9Ew1wMjNBorsA3zeLWrpLSsRfRGJVm/P0pasKWxwIVzqL3dG+k04leV4P6+&#10;qpzwROUUc/PxtPEswplMJ2y8sszUkh/SYP+QRcOkxqAnqFvmGVlbeQHVSG7BQeV7HJoEqkpyEWvA&#10;atL+H9Usa2ZErAXJceZEk/t/sPzd5sESWeY0yzJKNGuwSbtvj7vvP3c/vpKgRIpa48bouTTo67vX&#10;0GGrj3qHylB5V9kmvLEmgnYke3siWHSecFRmaTpMr4eUcLQNrkbZMHYgefraWOffCGhIEHJqsYGR&#10;V7a5cx4zQdejSwjmQMlyIZWKF7sq5sqSDcNmL+ITksRPfnNTmrQ5Hb3E2BcQAfsEUSjGP10iIJ7S&#10;CBtI2RcfJN8V3YGpAsotEmVhP23O8IVE3Dvm/AOzOF7IDa6Mv8ejUoDJwEGipAb75W/64I9dRysl&#10;LY5rTt3nNbOCEvVW4zy8SgeDMN/xMhheZXix55bi3KLXzRyQpBSX0/AoBn+vjmJlofmImzULUdHE&#10;NMfYOfVHce73S4SbycVsFp1wog3zd3ppeIAO5GqYrT1UMrYu0LTn5sAeznRsz2H/wtKc36PX019i&#10;+g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CUs2t1wAAAAoBAAAPAAAAAAAAAAEAIAAAACIAAABk&#10;cnMvZG93bnJldi54bWxQSwECFAAUAAAACACHTuJAWyhFfkACAABtBAAADgAAAAAAAAABACAAAAAm&#10;AQAAZHJzL2Uyb0RvYy54bWxQSwUGAAAAAAYABgBZAQAA2AU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调查取证</w:t>
                      </w:r>
                    </w:p>
                  </w:txbxContent>
                </v:textbox>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85376" behindDoc="0" locked="0" layoutInCell="1" allowOverlap="1">
                <wp:simplePos x="0" y="0"/>
                <wp:positionH relativeFrom="column">
                  <wp:posOffset>2706370</wp:posOffset>
                </wp:positionH>
                <wp:positionV relativeFrom="paragraph">
                  <wp:posOffset>288290</wp:posOffset>
                </wp:positionV>
                <wp:extent cx="2540" cy="457200"/>
                <wp:effectExtent l="46990" t="0" r="64770" b="0"/>
                <wp:wrapNone/>
                <wp:docPr id="235" name="直接箭头连接符 235"/>
                <wp:cNvGraphicFramePr/>
                <a:graphic xmlns:a="http://schemas.openxmlformats.org/drawingml/2006/main">
                  <a:graphicData uri="http://schemas.microsoft.com/office/word/2010/wordprocessingShape">
                    <wps:wsp>
                      <wps:cNvCnPr/>
                      <wps:spPr>
                        <a:xfrm>
                          <a:off x="0" y="0"/>
                          <a:ext cx="2540" cy="457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13.1pt;margin-top:22.7pt;height:36pt;width:0.2pt;z-index:261944320;mso-width-relative:page;mso-height-relative:page;" filled="f" stroked="t" coordsize="21600,21600" o:gfxdata="UEsDBAoAAAAAAIdO4kAAAAAAAAAAAAAAAAAEAAAAZHJzL1BLAwQUAAAACACHTuJA+3m2gtYAAAAK&#10;AQAADwAAAGRycy9kb3ducmV2LnhtbE2PTU/DMAyG70j8h8hIXBBLW7Vl6ppO2iQ4w7oDx6wxbbXG&#10;qZJsHf8ec4KbPx69flxvb3YSV/RhdKQgXSUgkDpnRuoVHNvX5zWIEDUZPTlCBd8YYNvc39W6Mm6h&#10;D7weYi84hEKlFQwxzpWUoRvQ6rByMxLvvpy3OnLre2m8XjjcTjJLklJaPRJfGPSM+wG78+FiFbRF&#10;ui7affdGT5+e5LJ7L3djr9TjQ5psQES8xT8YfvVZHRp2OrkLmSAmBXlWZoxyUeQgGOBBCeLEZPqS&#10;g2xq+f+F5gdQSwMEFAAAAAgAh07iQBOWUIrxAQAAlgMAAA4AAABkcnMvZTJvRG9jLnhtbK1TS44T&#10;MRDdI3EHy3vSSWYyDK10RpqEYYMgEnCAitvdbck/lU06uQQXQGIFrAZWs+c0MByDsjtk+OwQWTjl&#10;Ktereq+q5xc7o9lWYlDOVnwyGnMmrXC1sm3FX728enDOWYhga9DOyorvZeAXi/v35r0v5dR1TtcS&#10;GYHYUPa+4l2MviyKIDppIIycl5aCjUMDka7YFjVCT+hGF9Px+KzoHdYenZAhkHc1BPki4zeNFPF5&#10;0wQZma449RbzifncpLNYzKFsEXynxKEN+IcuDChLRY9QK4jAXqP6C8oogS64Jo6EM4VrGiVk5kBs&#10;JuM/2LzowMvMhcQJ/ihT+H+w4tl2jUzVFZ+ezDizYGhIt29vvr35cPv509f3N9+/vEv29UeWHpBc&#10;vQ8lZS3tGg+34NeYuO8aNOmfWLFdlnh/lFjuIhPknM5OaQyCAqezhzTAhFjcpXoM8Yl0hiWj4iEi&#10;qLaLS2ctjdLhJIsM26chDok/E1Jd666U1uSHUlvWV/zsZJaKAe1VoyGSaTwxDbblDHRLCysiZsTg&#10;tKpTdkoO2G6WGtkWaGlml48uV5k4tfnbs1R6BaEb3uXQsE5GRdpprUzFz8fpN7gjKP3Y1izuPWkM&#10;iK4/sNeWREi6Dkoma+PqfRY4+2n4WabDoqbt+vWes+8+p8U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3m2gtYAAAAKAQAADwAAAAAAAAABACAAAAAiAAAAZHJzL2Rvd25yZXYueG1sUEsBAhQAFAAA&#10;AAgAh07iQBOWUIrxAQAAlgMAAA4AAAAAAAAAAQAgAAAAJQEAAGRycy9lMm9Eb2MueG1sUEsFBgAA&#10;AAAGAAYAWQEAAIgFAAAAAA==&#10;">
                <v:fill on="f" focussize="0,0"/>
                <v:stroke weight="0.5pt" color="#5B9BD5 [3204]" miterlimit="8" joinstyle="miter" endarrow="open"/>
                <v:imagedata o:title=""/>
                <o:lock v:ext="edit" aspectratio="f"/>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73088" behindDoc="0" locked="0" layoutInCell="1" allowOverlap="1">
                <wp:simplePos x="0" y="0"/>
                <wp:positionH relativeFrom="column">
                  <wp:posOffset>2407285</wp:posOffset>
                </wp:positionH>
                <wp:positionV relativeFrom="paragraph">
                  <wp:posOffset>346710</wp:posOffset>
                </wp:positionV>
                <wp:extent cx="631190" cy="354330"/>
                <wp:effectExtent l="4445" t="4445" r="12065" b="22225"/>
                <wp:wrapNone/>
                <wp:docPr id="223" name="文本框 223"/>
                <wp:cNvGraphicFramePr/>
                <a:graphic xmlns:a="http://schemas.openxmlformats.org/drawingml/2006/main">
                  <a:graphicData uri="http://schemas.microsoft.com/office/word/2010/wordprocessingShape">
                    <wps:wsp>
                      <wps:cNvSpPr txBox="1"/>
                      <wps:spPr>
                        <a:xfrm>
                          <a:off x="0" y="0"/>
                          <a:ext cx="631190" cy="35433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审批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89.55pt;margin-top:27.3pt;height:27.9pt;width:49.7pt;z-index:252036096;mso-width-relative:page;mso-height-relative:page;" fillcolor="#FFFFFF [3201]" filled="t" stroked="t" coordsize="21600,21600" o:gfxdata="UEsDBAoAAAAAAIdO4kAAAAAAAAAAAAAAAAAEAAAAZHJzL1BLAwQUAAAACACHTuJAxHkk+9cAAAAK&#10;AQAADwAAAGRycy9kb3ducmV2LnhtbE2Py07DMBBF90j8gzWV2FG7CbFoiFMJJCTEjpINOzeeJlH9&#10;iGy3KX/PsILdjObozrnN7uosu2BMU/AKNmsBDH0fzOQHBd3n6/0jsJS1N9oGjwq+McGuvb1pdG3C&#10;4j/wss8DoxCfaq1gzHmuOU/9iE6ndZjR0+0YotOZ1jhwE/VC4c7yQgjJnZ48fRj1jC8j9qf92Sl4&#10;k8/5CzvzbsqiDEvH+3i0Sam71UY8Act4zX8w/OqTOrTkdAhnbxKzCgopKkIVVA8SGAHVtqThQGSx&#10;lcDbhv+v0P4AUEsDBBQAAAAIAIdO4kDavfo2QAIAAG0EAAAOAAAAZHJzL2Uyb0RvYy54bWytVM2O&#10;0zAQviPxDpbvNE227S5V01Xpqghpxa5UEGfHsZsIx2Nst0l5AHgDTly481x9DsbuzxbKCZGDM56Z&#10;fDPzzUwmt12jyEZYV4POadrrUyI0h7LWq5y+f7d4cUOJ80yXTIEWOd0KR2+nz59NWjMWGVSgSmEJ&#10;gmg3bk1OK+/NOEkcr0TDXA+M0GiUYBvm8WpXSWlZi+iNSrJ+f5S0YEtjgQvnUHu3N9JpxJdScP8g&#10;pROeqJxibj6eNp5FOJPphI1Xlpmq5oc02D9k0bBaY9AT1B3zjKxtfQHV1NyCA+l7HJoEpKy5iDVg&#10;NWn/j2qWFTMi1oLkOHOiyf0/WP5282hJXeY0y64o0azBJu2+fd19/7n78YUEJVLUGjdGz6VBX9+9&#10;gg5bfdQ7VIbKO2mb8MaaCNqR7O2JYNF5wlGZpekwvRlSwtE2uB5lw9iB5OlrY51/LaAhQcipxQZG&#10;Xtnm3nnMBF2PLiGYA1WXi1qpeLGrYq4s2TBs9iI+IUn85Dc3pUmb09EVxr6ACNgniEIx/vESAfGU&#10;RthAyr74IPmu6A5MFVBukSgL+2lzhi9qxL1nzj8yi+OF3ODK+Ac8pAJMBg4SJRXYz3/TB3/sOlop&#10;aXFcc+o+rZkVlKg3GufhZToYhPmOl8HwOsOLPbcU5xa9buaAJKW4nIZHMfh7dRSlheYDbtYsREUT&#10;0xxj59QfxbnfLxFuJhezWXTCiTbM3+ul4QE6kKthtvYg69i6QNOemwN7ONOxPYf9C0tzfo9eT3+J&#10;6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EeST71wAAAAoBAAAPAAAAAAAAAAEAIAAAACIAAABk&#10;cnMvZG93bnJldi54bWxQSwECFAAUAAAACACHTuJA2r36NkACAABtBAAADgAAAAAAAAABACAAAAAm&#10;AQAAZHJzL2Uyb0RvYy54bWxQSwUGAAAAAAYABgBZAQAA2AU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审批</w:t>
                      </w:r>
                    </w:p>
                  </w:txbxContent>
                </v:textbox>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86400" behindDoc="0" locked="0" layoutInCell="1" allowOverlap="1">
                <wp:simplePos x="0" y="0"/>
                <wp:positionH relativeFrom="column">
                  <wp:posOffset>2728595</wp:posOffset>
                </wp:positionH>
                <wp:positionV relativeFrom="paragraph">
                  <wp:posOffset>281940</wp:posOffset>
                </wp:positionV>
                <wp:extent cx="2540" cy="457200"/>
                <wp:effectExtent l="46990" t="0" r="64770" b="0"/>
                <wp:wrapNone/>
                <wp:docPr id="236" name="直接箭头连接符 236"/>
                <wp:cNvGraphicFramePr/>
                <a:graphic xmlns:a="http://schemas.openxmlformats.org/drawingml/2006/main">
                  <a:graphicData uri="http://schemas.microsoft.com/office/word/2010/wordprocessingShape">
                    <wps:wsp>
                      <wps:cNvCnPr/>
                      <wps:spPr>
                        <a:xfrm>
                          <a:off x="0" y="0"/>
                          <a:ext cx="2540" cy="457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14.85pt;margin-top:22.2pt;height:36pt;width:0.2pt;z-index:267087872;mso-width-relative:page;mso-height-relative:page;" filled="f" stroked="t" coordsize="21600,21600" o:gfxdata="UEsDBAoAAAAAAIdO4kAAAAAAAAAAAAAAAAAEAAAAZHJzL1BLAwQUAAAACACHTuJAgOivb9cAAAAK&#10;AQAADwAAAGRycy9kb3ducmV2LnhtbE2PwU7DMAyG70i8Q2QkLoglGVkZpemkTYIzrBw4Zk1oKxqn&#10;SrJ1vD3mxG62/On391ebsx/ZycU0BNQgFwKYwzbYATsNH83L/RpYygatGQM6DT8uwaa+vqpMacOM&#10;7+60zx2jEEyl0dDnPJWcp7Z33qRFmBzS7StEbzKtseM2mpnC/ciXQhTcmwHpQ28mt+td+70/eg3N&#10;Sq5Xza59xbvPiHzevhXbodP69kaKZ2DZnfM/DH/6pA41OR3CEW1iowa1fHoklAalgBGgHoQEdiBS&#10;Fgp4XfHLCvUvUEsDBBQAAAAIAIdO4kBdxidQ8QEAAJYDAAAOAAAAZHJzL2Uyb0RvYy54bWytU81u&#10;EzEQviPxDpbvZJO0CWWVTaUmlAuCSJQHmHi9u5b8p7HJJi/BCyBxAk6FU+88TSmPwdgJKT83xB68&#10;4/n5Zuab8ex8azTbSAzK2YqPBkPOpBWuVrat+Oury0dnnIUItgbtrKz4TgZ+Pn/4YNb7Uo5d53Qt&#10;kRGIDWXvK97F6MuiCKKTBsLAeWnJ2Dg0EOmKbVEj9IRudDEeDqdF77D26IQMgbTLvZHPM37TSBFf&#10;Nk2QkemKU20xn5jPdTqL+QzKFsF3ShzKgH+owoCylPQItYQI7A2qv6CMEuiCa+JAOFO4plFC5h6o&#10;m9Hwj25edeBl7oXICf5IU/h/sOLFZoVM1RUfn0w5s2BoSHfvbr69/Xj35fPth5vvX98n+foTSw5E&#10;V+9DSVELu8LDLfgVpt63DZr0p67YNlO8O1Ist5EJUo4npzQGQYbTyWMaYEIs7kM9hvhMOsOSUPEQ&#10;EVTbxYWzlkbpcJRJhs3zEPeBPwNSXusuldakh1Jb1ld8ejJJyYD2qtEQSTSeOg225Qx0SwsrImbE&#10;4LSqU3QKDtiuFxrZBmhpJhdPLpaTQ5m/uaXUSwjd3i+bkhuURkXaaa1Mxc+G6durIyj91NYs7jxx&#10;DIiuP8BqSyQkXvdMJmnt6l0mOOtp+Jmmw6Km7fr1nqPvn9P8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Dor2/XAAAACgEAAA8AAAAAAAAAAQAgAAAAIgAAAGRycy9kb3ducmV2LnhtbFBLAQIUABQA&#10;AAAIAIdO4kBdxidQ8QEAAJYDAAAOAAAAAAAAAAEAIAAAACYBAABkcnMvZTJvRG9jLnhtbFBLBQYA&#10;AAAABgAGAFkBAACJBQAAAAA=&#10;">
                <v:fill on="f" focussize="0,0"/>
                <v:stroke weight="0.5pt" color="#5B9BD5 [3204]" miterlimit="8" joinstyle="miter" endarrow="open"/>
                <v:imagedata o:title=""/>
                <o:lock v:ext="edit" aspectratio="f"/>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74112" behindDoc="0" locked="0" layoutInCell="1" allowOverlap="1">
                <wp:simplePos x="0" y="0"/>
                <wp:positionH relativeFrom="column">
                  <wp:posOffset>1776095</wp:posOffset>
                </wp:positionH>
                <wp:positionV relativeFrom="paragraph">
                  <wp:posOffset>319405</wp:posOffset>
                </wp:positionV>
                <wp:extent cx="1894840" cy="476250"/>
                <wp:effectExtent l="4445" t="4445" r="5715" b="14605"/>
                <wp:wrapNone/>
                <wp:docPr id="224" name="文本框 224"/>
                <wp:cNvGraphicFramePr/>
                <a:graphic xmlns:a="http://schemas.openxmlformats.org/drawingml/2006/main">
                  <a:graphicData uri="http://schemas.microsoft.com/office/word/2010/wordprocessingShape">
                    <wps:wsp>
                      <wps:cNvSpPr txBox="1"/>
                      <wps:spPr>
                        <a:xfrm>
                          <a:off x="0" y="0"/>
                          <a:ext cx="1894840" cy="4762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制作查封、扣押决定书和清单</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39.85pt;margin-top:25.15pt;height:37.5pt;width:149.2pt;z-index:252161024;mso-width-relative:page;mso-height-relative:page;" fillcolor="#FFFFFF [3201]" filled="t" stroked="t" coordsize="21600,21600" o:gfxdata="UEsDBAoAAAAAAIdO4kAAAAAAAAAAAAAAAAAEAAAAZHJzL1BLAwQUAAAACACHTuJA0ZWEsdcAAAAK&#10;AQAADwAAAGRycy9kb3ducmV2LnhtbE2Py07DMBBF90j8gzWV2FG7DokgxKkEEhJiR5sNOzeeJlH9&#10;iGy3KX/PsILVaDRHd85ttldn2QVjmoJXsFkLYOj7YCY/KOj2b/ePwFLW3mgbPCr4xgTb9vam0bUJ&#10;i//Eyy4PjEJ8qrWCMee55jz1Izqd1mFGT7djiE5nWuPATdQLhTvLpRAVd3ry9GHUM76O2J92Z6fg&#10;vXrJX9iZD1PIIiwd7+PRJqXuVhvxDCzjNf/B8KtP6tCS0yGcvUnMKpCVLAhVUAqaBJRP5QOwA5Gy&#10;LIC3Df9fof0BUEsDBBQAAAAIAIdO4kAcU7UWQAIAAG0EAAAOAAAAZHJzL2Uyb0RvYy54bWytVM2O&#10;0zAQviPxDpbvNE1ou0vVdFW6KkJasSsVxNlxnMbC8RjbbVIegH0DTly481x9DsbuzxbKCZGDM56Z&#10;fDPzzUwmN12jyEZYJ0HnNO31KRGaQyn1Kqcf3i9eXFPiPNMlU6BFTrfC0Zvp82eT1oxFBjWoUliC&#10;INqNW5PT2nszThLHa9Ew1wMjNBorsA3zeLWrpLSsRfRGJVm/P0pasKWxwIVzqL3dG+k04leV4P6+&#10;qpzwROUUc/PxtPEswplMJ2y8sszUkh/SYP+QRcOkxqAnqFvmGVlbeQHVSG7BQeV7HJoEqkpyEWvA&#10;atL+H9Usa2ZErAXJceZEk/t/sPzd5sESWeY0ywaUaNZgk3bfHnfff+5+fCVBiRS1xo3Rc2nQ13ev&#10;ocNWH/UOlaHyrrJNeGNNBO1I9vZEsOg84ajM0nSYXg8p4WgbXI2yYexA8vS1sc6/EdCQIOTUYgMj&#10;r2xz5zxmgq5HlxDMgZLlQioVL3ZVzJUlG4bNXsQnJImf/OamNGlzOnqJsS8gAvYJolCMf7pEQDyl&#10;ETaQsi8+SL4rugNTBZRbJMrCftqc4QuJuHfM+QdmcbyQG1wZf49HpQCTgYNESQ32y9/0wR+7jlZK&#10;WhzXnLrPa2YFJeqtxnl4lQ4GYb7jZTC8yvBizy3FuUWvmzkgSSkup+FRDP5eHcXKQvMRN2sWoqKJ&#10;aY6xc+qP4tzvlwg3k4vZLDrhRBvm7/TS8AAdyNUwW3uoZGxdoGnPzYE9nOnYnsP+haU5v0evp7/E&#10;9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lYSx1wAAAAoBAAAPAAAAAAAAAAEAIAAAACIAAABk&#10;cnMvZG93bnJldi54bWxQSwECFAAUAAAACACHTuJAHFO1FkACAABtBAAADgAAAAAAAAABACAAAAAm&#10;AQAAZHJzL2Uyb0RvYy54bWxQSwUGAAAAAAYABgBZAQAA2AU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制作查封、扣押决定书和清单</w:t>
                      </w:r>
                    </w:p>
                  </w:txbxContent>
                </v:textbox>
              </v:shape>
            </w:pict>
          </mc:Fallback>
        </mc:AlternateContent>
      </w:r>
    </w:p>
    <w:p w:rsidR="00862A4A" w:rsidRDefault="00862A4A">
      <w:pPr>
        <w:jc w:val="center"/>
        <w:rPr>
          <w:b/>
          <w:bCs/>
          <w:sz w:val="36"/>
          <w:szCs w:val="44"/>
        </w:rPr>
      </w:pPr>
    </w:p>
    <w:bookmarkStart w:id="5" w:name="OLE_LINK17"/>
    <w:bookmarkStart w:id="6" w:name="OLE_LINK15"/>
    <w:p w:rsidR="00862A4A" w:rsidRDefault="00ED782F">
      <w:pPr>
        <w:jc w:val="center"/>
        <w:rPr>
          <w:b/>
          <w:bCs/>
          <w:sz w:val="36"/>
          <w:szCs w:val="44"/>
        </w:rPr>
      </w:pPr>
      <w:r>
        <w:rPr>
          <w:noProof/>
          <w:sz w:val="36"/>
        </w:rPr>
        <mc:AlternateContent>
          <mc:Choice Requires="wps">
            <w:drawing>
              <wp:anchor distT="0" distB="0" distL="114300" distR="114300" simplePos="0" relativeHeight="251687424" behindDoc="0" locked="0" layoutInCell="1" allowOverlap="1">
                <wp:simplePos x="0" y="0"/>
                <wp:positionH relativeFrom="column">
                  <wp:posOffset>4423410</wp:posOffset>
                </wp:positionH>
                <wp:positionV relativeFrom="paragraph">
                  <wp:posOffset>387985</wp:posOffset>
                </wp:positionV>
                <wp:extent cx="3175" cy="763905"/>
                <wp:effectExtent l="46355" t="0" r="64770" b="17145"/>
                <wp:wrapNone/>
                <wp:docPr id="252" name="直接箭头连接符 252"/>
                <wp:cNvGraphicFramePr/>
                <a:graphic xmlns:a="http://schemas.openxmlformats.org/drawingml/2006/main">
                  <a:graphicData uri="http://schemas.microsoft.com/office/word/2010/wordprocessingShape">
                    <wps:wsp>
                      <wps:cNvCnPr/>
                      <wps:spPr>
                        <a:xfrm>
                          <a:off x="0" y="0"/>
                          <a:ext cx="3175" cy="7639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48.3pt;margin-top:30.55pt;height:60.15pt;width:0.25pt;z-index:920335360;mso-width-relative:page;mso-height-relative:page;" filled="f" stroked="t" coordsize="21600,21600" o:gfxdata="UEsDBAoAAAAAAIdO4kAAAAAAAAAAAAAAAAAEAAAAZHJzL1BLAwQUAAAACACHTuJA/T2jTNYAAAAK&#10;AQAADwAAAGRycy9kb3ducmV2LnhtbE2PwU7DMAyG70i8Q2QkLmhLg1joStNJmwRnWHfgmDVeW9E4&#10;VZOt4+0xJ7j9lj/9/lxurn4QF5xiH8iAWmYgkJrgemoNHOrXRQ4iJkvODoHQwDdG2FS3N6UtXJjp&#10;Ay/71AouoVhYA11KYyFlbDr0Ni7DiMS7U5i8TTxOrXSTnbncD/Ixy7T0tie+0NkRdx02X/uzN1Cv&#10;VL6qd80bPXxOJOftu972rTH3dyp7AZHwmv5g+NVndajY6RjO5KIYDOi11oxyUAoEA3r9zOHIZK6e&#10;QFal/P9C9QNQSwMEFAAAAAgAh07iQLr9tULyAQAAlgMAAA4AAABkcnMvZTJvRG9jLnhtbK1TS44T&#10;MRDdI3EHy3vS+SiZmSidkSZh2CCIBByg4nZ3W/JPZZNOLsEFkFgBK2A1e04DwzEouzMZPjtEL9zl&#10;KtdzvVflxeXeaLaTGJSzJR8NhpxJK1ylbFPyVy+vH51zFiLYCrSzsuQHGfjl8uGDRefncuxapyuJ&#10;jEBsmHe+5G2Mfl4UQbTSQBg4Ly0Fa4cGIm2xKSqEjtCNLsbD4azoHFYenZAhkHfdB/ky49e1FPF5&#10;XQcZmS451RbzinndprVYLmDeIPhWiWMZ8A9VGFCWLj1BrSECe43qLyijBLrg6jgQzhSurpWQmQOx&#10;GQ3/YPOiBS8zFxIn+JNM4f/Bime7DTJVlXw8HXNmwVCTbt/efH/z4fbL52/vb358fZfsTx9ZOkBy&#10;dT7MKWtlN3jcBb/BxH1fo0l/YsX2WeLDSWK5j0yQczI6m3ImKHA2m1wMpwmxuE/1GOIT6QxLRslD&#10;RFBNG1fOWmqlw1EWGXZPQ+wT7xLSvdZdK63JD3NtWVfy2WRKPRdAc1VriGQaT0yDbTgD3dDAiogZ&#10;MTitqpSdkgM225VGtgMamunVxdX6rszfjqWr1xDa/lwO9eNkVKSZ1sqU/HyYvt4dQenHtmLx4Elj&#10;QHTdkb22JELStVcyWVtXHbLA2U/NzzIdBzVN16/7nH3/nJY/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09o0zWAAAACgEAAA8AAAAAAAAAAQAgAAAAIgAAAGRycy9kb3ducmV2LnhtbFBLAQIUABQA&#10;AAAIAIdO4kC6/bVC8gEAAJYDAAAOAAAAAAAAAAEAIAAAACUBAABkcnMvZTJvRG9jLnhtbFBLBQYA&#10;AAAABgAGAFkBAACJBQAAAAA=&#10;">
                <v:fill on="f" focussize="0,0"/>
                <v:stroke weight="0.5pt" color="#5B9BD5 [3204]" miterlimit="8" joinstyle="miter" endarrow="open"/>
                <v:imagedata o:title=""/>
                <o:lock v:ext="edit" aspectratio="f"/>
              </v:shape>
            </w:pict>
          </mc:Fallback>
        </mc:AlternateContent>
      </w:r>
      <w:r>
        <w:rPr>
          <w:noProof/>
          <w:sz w:val="36"/>
        </w:rPr>
        <mc:AlternateContent>
          <mc:Choice Requires="wps">
            <w:drawing>
              <wp:anchor distT="0" distB="0" distL="114300" distR="114300" simplePos="0" relativeHeight="251700736" behindDoc="0" locked="0" layoutInCell="1" allowOverlap="1">
                <wp:simplePos x="0" y="0"/>
                <wp:positionH relativeFrom="column">
                  <wp:posOffset>970280</wp:posOffset>
                </wp:positionH>
                <wp:positionV relativeFrom="paragraph">
                  <wp:posOffset>379730</wp:posOffset>
                </wp:positionV>
                <wp:extent cx="1116330" cy="5080"/>
                <wp:effectExtent l="0" t="0" r="0" b="0"/>
                <wp:wrapNone/>
                <wp:docPr id="249" name="直接连接符 249"/>
                <wp:cNvGraphicFramePr/>
                <a:graphic xmlns:a="http://schemas.openxmlformats.org/drawingml/2006/main">
                  <a:graphicData uri="http://schemas.microsoft.com/office/word/2010/wordprocessingShape">
                    <wps:wsp>
                      <wps:cNvCnPr>
                        <a:endCxn id="225" idx="1"/>
                      </wps:cNvCnPr>
                      <wps:spPr>
                        <a:xfrm>
                          <a:off x="2113280" y="5261610"/>
                          <a:ext cx="1116330"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6.4pt;margin-top:29.9pt;height:0.4pt;width:87.9pt;z-index:405967872;mso-width-relative:page;mso-height-relative:page;" filled="f" stroked="t" coordsize="21600,21600" o:gfxdata="UEsDBAoAAAAAAIdO4kAAAAAAAAAAAAAAAAAEAAAAZHJzL1BLAwQUAAAACACHTuJAV3tPn9gAAAAJ&#10;AQAADwAAAGRycy9kb3ducmV2LnhtbE2PQUvDQBCF74L/YRnBm91tJKHGbIoIQgUptArqbZOMSXB3&#10;Nuxu2/jvHU/29Hi8x5tvqvXsrDhiiKMnDcuFAoHU+m6kXsPb69PNCkRMhjpjPaGGH4ywri8vKlN2&#10;/kQ7PO5TL3iEYmk0DClNpZSxHdCZuPATEmdfPjiT2IZedsGceNxZmSlVSGdG4guDmfBxwPZ7f3Aa&#10;mm0IH/nn+2QfXnZqO8eND88bra+vluoeRMI5/ZfhD5/RoWamxh+oi8KyzzNGTxryO1Yu3GarAkSj&#10;oVAFyLqS5x/Uv1BLAwQUAAAACACHTuJAlj6xNe8BAACfAwAADgAAAGRycy9lMm9Eb2MueG1srVNL&#10;jhMxEN0jcQfLe9KfkGimlc5Ik2jYIIgEHKDidqct+SfbpJNLcAEkdrBiyZ7bzHAMqrp7BgZ2iF6U&#10;XPar53rP1aurk9HsKENUzta8mOWcSStco+yh5u/e3jy74CwmsA1oZ2XNzzLyq/XTJ6veV7J0ndON&#10;DAxJbKx6X/MuJV9lWRSdNBBnzkuLh60LBhKm4ZA1AXpkNzor83yZ9S40PjghY8Td7XjI1wN/20qR&#10;XrdtlInpmmNvaYhhiHuK2XoF1SGA75SY2oB/6MKAsnjpA9UWErD3Qf1FZZQILro2zYQzmWtbJeSg&#10;AdUU+R9q3nTg5aAFzYn+wab4/2jFq+MuMNXUvHx+yZkFg4909/Hb7YfPP75/wnj39QujIzSq97FC&#10;/MbuAkmVttmc7FhbLjguTjgBBMweISmJfqw5tcFQLQpniC6LYl5e4Luca74ol8WymF5EnhITRFcU&#10;y/kcAYIQOUKJHqp7Hh9ieiGdYbSouVaW/IIKji9jGqH3ENq27kZpjftQacv6mi/nCyIHnLxWQ8Kl&#10;8ehFtAfOQB9wpEUKA2N0WjVUTcUxHPYbHdgRcKwW15fX28XU2CMYXb2F2I244YhgUBmVcOq1MjW/&#10;yOmbqrWdzBv9Iuf2rjnvAkmhDKdg0D9NLI3Z7/mA+vVfrX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V3tPn9gAAAAJAQAADwAAAAAAAAABACAAAAAiAAAAZHJzL2Rvd25yZXYueG1sUEsBAhQAFAAA&#10;AAgAh07iQJY+sTXvAQAAnwMAAA4AAAAAAAAAAQAgAAAAJwEAAGRycy9lMm9Eb2MueG1sUEsFBgAA&#10;AAAGAAYAWQEAAIgFAAAAAA==&#10;">
                <v:fill on="f" focussize="0,0"/>
                <v:stroke weight="0.5pt" color="#5B9BD5 [3204]" miterlimit="8" joinstyle="miter"/>
                <v:imagedata o:title=""/>
                <o:lock v:ext="edit" aspectratio="f"/>
              </v:line>
            </w:pict>
          </mc:Fallback>
        </mc:AlternateContent>
      </w:r>
      <w:r>
        <w:rPr>
          <w:noProof/>
          <w:sz w:val="36"/>
        </w:rPr>
        <mc:AlternateContent>
          <mc:Choice Requires="wps">
            <w:drawing>
              <wp:anchor distT="0" distB="0" distL="114300" distR="114300" simplePos="0" relativeHeight="251701760" behindDoc="0" locked="0" layoutInCell="1" allowOverlap="1">
                <wp:simplePos x="0" y="0"/>
                <wp:positionH relativeFrom="column">
                  <wp:posOffset>3359785</wp:posOffset>
                </wp:positionH>
                <wp:positionV relativeFrom="paragraph">
                  <wp:posOffset>387985</wp:posOffset>
                </wp:positionV>
                <wp:extent cx="1071880" cy="5080"/>
                <wp:effectExtent l="0" t="0" r="0" b="0"/>
                <wp:wrapNone/>
                <wp:docPr id="250" name="直接连接符 250"/>
                <wp:cNvGraphicFramePr/>
                <a:graphic xmlns:a="http://schemas.openxmlformats.org/drawingml/2006/main">
                  <a:graphicData uri="http://schemas.microsoft.com/office/word/2010/wordprocessingShape">
                    <wps:wsp>
                      <wps:cNvCnPr/>
                      <wps:spPr>
                        <a:xfrm>
                          <a:off x="0" y="0"/>
                          <a:ext cx="1071880"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64.55pt;margin-top:30.55pt;height:0.4pt;width:84.4pt;z-index:560278528;mso-width-relative:page;mso-height-relative:page;" filled="f" stroked="t" coordsize="21600,21600" o:gfxdata="UEsDBAoAAAAAAIdO4kAAAAAAAAAAAAAAAAAEAAAAZHJzL1BLAwQUAAAACACHTuJAQGlCS9gAAAAJ&#10;AQAADwAAAGRycy9kb3ducmV2LnhtbE2PUUvDMBDH3wW/QzjBN5d0sGpr0yGCMEEGm4L6ljZnW2wu&#10;Jcm2+u29PenTcXc//ve7aj27URwxxMGThmyhQCC13g7UaXh7fbq5AxGTIWtGT6jhByOs68uLypTW&#10;n2iHx33qBIdQLI2GPqWplDK2PToTF35C4t2XD84kbkMnbTAnDnejXCqVS2cG4gu9mfCxx/Z7f3Aa&#10;mm0IH6vP92l8eNmp7Rw3PjxvtL6+ytQ9iIRz+oPhrM/qULNT4w9koxg1rJZFxqiGPOPKQF7cFiCa&#10;86AAWVfy/wf1L1BLAwQUAAAACACHTuJAf2o+ktEBAABqAwAADgAAAGRycy9lMm9Eb2MueG1srVNL&#10;jhMxEN0jcQfLe9KdoAyZVjojzUTDBkEkmANU3Ha3Jf/kMunkElwAiR2sWLLnNgzHoOyEDJ8dohfV&#10;5fo813tdvbzaW8N2MqL2ruXTSc2ZdMJ32vUtv3tz+2TBGSZwHRjvZMsPEvnV6vGj5RgaOfODN52M&#10;jEAcNmNo+ZBSaKoKxSAt4MQH6SipfLSQ6Bj7qoswEro11ayuL6rRxy5ELyQiRdfHJF8VfKWkSK+U&#10;QpmYaTnNloqNxW6zrVZLaPoIYdDiNAb8wxQWtKNLz1BrSMDeRv0XlNUievQqTYS3lVdKC1k4EJtp&#10;/Qeb1wMEWbiQOBjOMuH/gxUvd5vIdNfy2Zz0cWDpI92///Lt3cfvXz+Qvf/8ieUUCTUGbKj+xm3i&#10;6YRhEzPrvYo2v4kP2xdxD2dx5T4xQcFp/Wy6WNAdgnLzmjwCqR56Q8T0XHrLstNyo12mDg3sXmA6&#10;lv4syWHnb7UxFIfGODa2/OJpJiCAlkgZSOTaQLTQ9ZyB6Wk7RYoFEb3RXe7OzRj77Y2JbAe0IfPr&#10;y+v1/DTYb2X56jXgcKwrqVwGjdWJFtho2/JFnZ9Tt3HELit21Ch7W98dinQlTh+08D8tX96YX8+l&#10;++EXWf0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GlCS9gAAAAJAQAADwAAAAAAAAABACAAAAAi&#10;AAAAZHJzL2Rvd25yZXYueG1sUEsBAhQAFAAAAAgAh07iQH9qPpLRAQAAagMAAA4AAAAAAAAAAQAg&#10;AAAAJwEAAGRycy9lMm9Eb2MueG1sUEsFBgAAAAAGAAYAWQEAAGoFAAAAAA==&#10;">
                <v:fill on="f" focussize="0,0"/>
                <v:stroke weight="0.5pt" color="#5B9BD5 [3204]" miterlimit="8" joinstyle="miter"/>
                <v:imagedata o:title=""/>
                <o:lock v:ext="edit" aspectratio="f"/>
              </v:line>
            </w:pict>
          </mc:Fallback>
        </mc:AlternateContent>
      </w:r>
      <w:bookmarkEnd w:id="5"/>
      <w:r>
        <w:rPr>
          <w:noProof/>
          <w:sz w:val="36"/>
        </w:rPr>
        <mc:AlternateContent>
          <mc:Choice Requires="wps">
            <w:drawing>
              <wp:anchor distT="0" distB="0" distL="114300" distR="114300" simplePos="0" relativeHeight="251688448" behindDoc="0" locked="0" layoutInCell="1" allowOverlap="1">
                <wp:simplePos x="0" y="0"/>
                <wp:positionH relativeFrom="column">
                  <wp:posOffset>2727960</wp:posOffset>
                </wp:positionH>
                <wp:positionV relativeFrom="paragraph">
                  <wp:posOffset>12700</wp:posOffset>
                </wp:positionV>
                <wp:extent cx="3175" cy="213360"/>
                <wp:effectExtent l="46990" t="0" r="64135" b="15240"/>
                <wp:wrapNone/>
                <wp:docPr id="237" name="直接箭头连接符 237"/>
                <wp:cNvGraphicFramePr/>
                <a:graphic xmlns:a="http://schemas.openxmlformats.org/drawingml/2006/main">
                  <a:graphicData uri="http://schemas.microsoft.com/office/word/2010/wordprocessingShape">
                    <wps:wsp>
                      <wps:cNvCnPr/>
                      <wps:spPr>
                        <a:xfrm>
                          <a:off x="0" y="0"/>
                          <a:ext cx="3175" cy="213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14.8pt;margin-top:1pt;height:16.8pt;width:0.25pt;z-index:272231424;mso-width-relative:page;mso-height-relative:page;" filled="f" stroked="t" coordsize="21600,21600" o:gfxdata="UEsDBAoAAAAAAIdO4kAAAAAAAAAAAAAAAAAEAAAAZHJzL1BLAwQUAAAACACHTuJAPrB+odcAAAAI&#10;AQAADwAAAGRycy9kb3ducmV2LnhtbE2PwU7DMBBE70j8g7VIXBC1kzZRG7Kp1EpwhqYHjm7sJhHx&#10;Oordpvw9ywmOoxnNvCm3NzeIq51C7wkhWSgQlhpvemoRjvXr8xpEiJqMHjxZhG8bYFvd35W6MH6m&#10;D3s9xFZwCYVCI3QxjoWUoems02HhR0vsnf3kdGQ5tdJMeuZyN8hUqVw63RMvdHq0+842X4eLQ6iz&#10;ZJ3V++aNnj4nkvPuPd/1LeLjQ6JeQER7i39h+MVndKiY6eQvZIIYEFbpJucoQsqX2F8tVQLihLDM&#10;cpBVKf8fqH4AUEsDBBQAAAAIAIdO4kCGw2F78wEAAJYDAAAOAAAAZHJzL2Uyb0RvYy54bWytU0uO&#10;EzEQ3SNxB8t70vkomaGVzkiTMGwQRAIOUHG7uy35p7JJJ5fgAkisgBWwmj2nmRmOQdkJGT47RC/c&#10;5SrXK79X5fnFzmi2lRiUsxUfDYacSStcrWxb8devrh6dcxYi2Bq0s7Liexn4xeLhg3nvSzl2ndO1&#10;REYgNpS9r3gXoy+LIohOGggD56WlYOPQQKQttkWN0BO60cV4OJwVvcPaoxMyBPKuDkG+yPhNI0V8&#10;0TRBRqYrTneLecW8btJaLOZQtgi+U+J4DfiHWxhQloqeoFYQgb1B9ReUUQJdcE0cCGcK1zRKyMyB&#10;2IyGf7B52YGXmQuJE/xJpvD/YMXz7RqZqis+npxxZsFQk+7eXd++/Xj39cvNh+vv394n+/Mnlg6Q&#10;XL0PJWUt7RqPu+DXmLjvGjTpT6zYLku8P0ksd5EJck5GZ1POBAXGo8lklhtQ3Kd6DPGpdIYlo+Ih&#10;Iqi2i0tnLbXS4SiLDNtnIVJxSvyZkOpad6W0zh3VlvUVn02m1HMBNFeNhkim8cQ02JYz0C0NrIiY&#10;EYPTqk7ZCSdgu1lqZFugoZlePr5cTRNxqvbbsVR6BaE7nMuhwzgZFWmmtTIVPx+m7+COoPQTW7O4&#10;96QxILr+CKstoSddD0oma+PqfRY4+6n5uf5xUNN0/brP2ffPafE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rB+odcAAAAIAQAADwAAAAAAAAABACAAAAAiAAAAZHJzL2Rvd25yZXYueG1sUEsBAhQA&#10;FAAAAAgAh07iQIbDYXvzAQAAlgMAAA4AAAAAAAAAAQAgAAAAJgEAAGRycy9lMm9Eb2MueG1sUEsF&#10;BgAAAAAGAAYAWQEAAIsFAAAAAA==&#10;">
                <v:fill on="f" focussize="0,0"/>
                <v:stroke weight="0.5pt" color="#5B9BD5 [3204]" miterlimit="8" joinstyle="miter" endarrow="open"/>
                <v:imagedata o:title=""/>
                <o:lock v:ext="edit" aspectratio="f"/>
              </v:shape>
            </w:pict>
          </mc:Fallback>
        </mc:AlternateContent>
      </w:r>
      <w:bookmarkEnd w:id="6"/>
      <w:r>
        <w:rPr>
          <w:noProof/>
          <w:sz w:val="36"/>
        </w:rPr>
        <mc:AlternateContent>
          <mc:Choice Requires="wps">
            <w:drawing>
              <wp:anchor distT="0" distB="0" distL="114300" distR="114300" simplePos="0" relativeHeight="251675136" behindDoc="0" locked="0" layoutInCell="1" allowOverlap="1">
                <wp:simplePos x="0" y="0"/>
                <wp:positionH relativeFrom="column">
                  <wp:posOffset>2086610</wp:posOffset>
                </wp:positionH>
                <wp:positionV relativeFrom="paragraph">
                  <wp:posOffset>212725</wp:posOffset>
                </wp:positionV>
                <wp:extent cx="1252220" cy="343535"/>
                <wp:effectExtent l="4445" t="4445" r="19685" b="13970"/>
                <wp:wrapNone/>
                <wp:docPr id="225" name="文本框 225"/>
                <wp:cNvGraphicFramePr/>
                <a:graphic xmlns:a="http://schemas.openxmlformats.org/drawingml/2006/main">
                  <a:graphicData uri="http://schemas.microsoft.com/office/word/2010/wordprocessingShape">
                    <wps:wsp>
                      <wps:cNvSpPr txBox="1"/>
                      <wps:spPr>
                        <a:xfrm>
                          <a:off x="0" y="0"/>
                          <a:ext cx="1252220" cy="343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实施查封、扣押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64.3pt;margin-top:16.75pt;height:27.05pt;width:98.6pt;z-index:252285952;mso-width-relative:page;mso-height-relative:page;" fillcolor="#FFFFFF [3201]" filled="t" stroked="t" coordsize="21600,21600" o:gfxdata="UEsDBAoAAAAAAIdO4kAAAAAAAAAAAAAAAAAEAAAAZHJzL1BLAwQUAAAACACHTuJAnoh0AtcAAAAK&#10;AQAADwAAAGRycy9kb3ducmV2LnhtbE2PwU7DMBBE70j8g7VI3KidBEJJ41QCCQlxo+TCzY23SVR7&#10;HcVuU/6e5QTH1Y5m3qu3F+/EGec4BtKQrRQIpC7YkXoN7efr3RpETIascYFQwzdG2DbXV7WpbFjo&#10;A8+71AsuoVgZDUNKUyVl7Ab0Jq7ChMS/Q5i9SXzOvbSzWbjcO5krVUpvRuKFwUz4MmB33J28hrfy&#10;OX1ha99tkRdhaWU3H1zU+vYmUxsQCS/pLwy/+IwODTPtw4lsFE5DXt6zS9JQZKzAgYenxwzEnpOq&#10;XINsavlfofkBUEsDBBQAAAAIAIdO4kCdxgpeQAIAAG0EAAAOAAAAZHJzL2Uyb0RvYy54bWytVM1u&#10;1DAQviPxDpbvNJuw25ZVs9XSahFSRSstiLPXcXYjHI+xvZuUB6BvwIkLd56rz8Fn708L5YTIwRnP&#10;TL6Z+WYmZ+d9q9lGOd+QKXl+NOBMGUlVY5Yl//B+9uKUMx+EqYQmo0p+qzw/nzx/dtbZsSpoRbpS&#10;jgHE+HFnS74KwY6zzMuVaoU/IqsMjDW5VgRc3TKrnOiA3uqsGAyOs45cZR1J5T20l1sjnyT8ulYy&#10;XNe1V4HpkiO3kE6XzkU8s8mZGC+dsKtG7tIQ/5BFKxqDoAeoSxEEW7vmCVTbSEee6nAkqc2orhup&#10;Ug2oJh/8Uc18JaxKtYAcbw80+f8HK99tbhxrqpIXxYgzI1o06f7b3f33n/c/vrKoBEWd9WN4zi18&#10;Q/+aerR6r/dQxsr72rXxjZoY7CD79kCw6gOTUBZ5PspPEUfCNjw5LkapA9nD19b58EZRy6JQcocG&#10;Jl7F5soHZALXvUsM5kk31azROl3ccnGhHdsINHuWnpgkPvnNTRvWlfz4JWI/gYjYB4iFFvLTUwTg&#10;aQPYSMq2+CiFftHvmFpQdQuiHG2nzVs5a4B7JXy4EQ7jBW6wMuEaR60JydBO4mxF7svf9NEfXYeV&#10;sw7jWnL/eS2c4ky/NZiHV/lwGOc7XYajkwIX99iyeGwx6/aCQFKO5bQyidE/6L1YO2o/YrOmMSpM&#10;wkjELnnYixdhu0TYTKmm0+SEibYiXJm5lRE6kmtoug5UN6l1kaYtNzv2MNOpPbv9i0vz+J68Hv4S&#10;k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iHQC1wAAAAoBAAAPAAAAAAAAAAEAIAAAACIAAABk&#10;cnMvZG93bnJldi54bWxQSwECFAAUAAAACACHTuJAncYKXkACAABtBAAADgAAAAAAAAABACAAAAAm&#10;AQAAZHJzL2Uyb0RvYy54bWxQSwUGAAAAAAYABgBZAQAA2AU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实施查封、扣押</w:t>
                      </w:r>
                    </w:p>
                  </w:txbxContent>
                </v:textbox>
              </v:shape>
            </w:pict>
          </mc:Fallback>
        </mc:AlternateContent>
      </w:r>
    </w:p>
    <w:bookmarkStart w:id="7" w:name="OLE_LINK19"/>
    <w:p w:rsidR="00862A4A" w:rsidRDefault="00ED782F">
      <w:pPr>
        <w:jc w:val="center"/>
        <w:rPr>
          <w:b/>
          <w:bCs/>
          <w:sz w:val="36"/>
          <w:szCs w:val="44"/>
        </w:rPr>
      </w:pPr>
      <w:r>
        <w:rPr>
          <w:noProof/>
          <w:sz w:val="36"/>
        </w:rPr>
        <mc:AlternateContent>
          <mc:Choice Requires="wps">
            <w:drawing>
              <wp:anchor distT="0" distB="0" distL="114300" distR="114300" simplePos="0" relativeHeight="251702784" behindDoc="0" locked="0" layoutInCell="1" allowOverlap="1">
                <wp:simplePos x="0" y="0"/>
                <wp:positionH relativeFrom="column">
                  <wp:posOffset>970280</wp:posOffset>
                </wp:positionH>
                <wp:positionV relativeFrom="paragraph">
                  <wp:posOffset>5715</wp:posOffset>
                </wp:positionV>
                <wp:extent cx="3175" cy="763905"/>
                <wp:effectExtent l="46355" t="0" r="64770" b="17145"/>
                <wp:wrapNone/>
                <wp:docPr id="251" name="直接箭头连接符 251"/>
                <wp:cNvGraphicFramePr/>
                <a:graphic xmlns:a="http://schemas.openxmlformats.org/drawingml/2006/main">
                  <a:graphicData uri="http://schemas.microsoft.com/office/word/2010/wordprocessingShape">
                    <wps:wsp>
                      <wps:cNvCnPr>
                        <a:endCxn id="226" idx="0"/>
                      </wps:cNvCnPr>
                      <wps:spPr>
                        <a:xfrm>
                          <a:off x="0" y="0"/>
                          <a:ext cx="3175" cy="7639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76.4pt;margin-top:0.45pt;height:60.15pt;width:0.25pt;z-index:585996288;mso-width-relative:page;mso-height-relative:page;" filled="f" stroked="t" coordsize="21600,21600" o:gfxdata="UEsDBAoAAAAAAIdO4kAAAAAAAAAAAAAAAAAEAAAAZHJzL1BLAwQUAAAACACHTuJAGHWr6NUAAAAI&#10;AQAADwAAAGRycy9kb3ducmV2LnhtbE2PwW7CMBBE75X6D9Yi9VIVJ0FBNMRBAqk9F9JDjyZekoh4&#10;HdmG0L/vciq3Gc1q5m25udlBXNGH3pGCdJ6AQGqc6alV8F1/vK1AhKjJ6MERKvjFAJvq+anUhXET&#10;7fF6iK3gEgqFVtDFOBZShqZDq8PcjUicnZy3OrL1rTReT1xuB5klyVJa3RMvdHrEXYfN+XCxCuo8&#10;XeX1rvmk1x9Pctp+Lbd9q9TLLE3WICLe4v8x3PEZHSpmOroLmSAG9nnG6FHBO4h7nC8WII4ssjQD&#10;WZXy8YHqD1BLAwQUAAAACACHTuJAH0uZ+QICAAC/AwAADgAAAGRycy9lMm9Eb2MueG1srVPNjtMw&#10;EL4j8Q6W7zRJq3Z3o6YrbctyQVAJeICp4ySW/CfbNO1L8AJInIATy2nvPA0sj8HYabss3BA5WDP2&#10;zDcz33yZX+6UJFvuvDC6osUop4RrZmqh24q+eX395JwSH0DXII3mFd1zTy8Xjx/Ne1vysemMrLkj&#10;CKJ92duKdiHYMss867gCPzKWa3xsjFMQ0HVtVjvoEV3JbJzns6w3rrbOMO493q6GR7pI+E3DWXjZ&#10;NJ4HIiuKvYV0unRu4pkt5lC2Dmwn2KEN+IcuFAiNRU9QKwhA3jrxF5QSzBlvmjBiRmWmaQTjaQac&#10;psj/mOZVB5anWZAcb080+f8Hy15s146IuqLjaUGJBoVLunt/++Pdp7uvN98/3v789iHaXz6TGIB0&#10;9daXmLXUaxcH5rpe7vSAMJ5RNHYHXrMHkdHxdsjZNU7FXByfpGiyP+2C7wJheDkpzqaUMHw4m00u&#10;8mksnUF5TLXOh2fcKBKNivrgQLRdWBqtcefGFWkbsH3uw5B4TIh1tbkWUqbVS036is4mUxQHAxRg&#10;IyGgqSxS4nVLCcgWlc2CS4jeSFHH7IjjXbtZSke2gOqaXl1crY5tPgiLpVfguyEuPQ26UyKg+KVQ&#10;FT3P4zdcBxDyqa5J2FtcBjhn+sP0UiMJ90xGa2Pq/drFGaOHKkk0HRQdZfi7n6Lu/7vF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h1q+jVAAAACAEAAA8AAAAAAAAAAQAgAAAAIgAAAGRycy9kb3du&#10;cmV2LnhtbFBLAQIUABQAAAAIAIdO4kAfS5n5AgIAAL8DAAAOAAAAAAAAAAEAIAAAACQBAABkcnMv&#10;ZTJvRG9jLnhtbFBLBQYAAAAABgAGAFkBAACYBQAAAAA=&#10;">
                <v:fill on="f" focussize="0,0"/>
                <v:stroke weight="0.5pt" color="#5B9BD5 [3204]" miterlimit="8" joinstyle="miter" endarrow="open"/>
                <v:imagedata o:title=""/>
                <o:lock v:ext="edit" aspectratio="f"/>
              </v:shape>
            </w:pict>
          </mc:Fallback>
        </mc:AlternateContent>
      </w:r>
      <w:bookmarkEnd w:id="7"/>
    </w:p>
    <w:p w:rsidR="00862A4A" w:rsidRDefault="00ED782F">
      <w:pPr>
        <w:jc w:val="center"/>
        <w:rPr>
          <w:b/>
          <w:bCs/>
          <w:sz w:val="36"/>
          <w:szCs w:val="44"/>
        </w:rPr>
      </w:pPr>
      <w:r>
        <w:rPr>
          <w:noProof/>
          <w:sz w:val="36"/>
        </w:rPr>
        <mc:AlternateContent>
          <mc:Choice Requires="wps">
            <w:drawing>
              <wp:anchor distT="0" distB="0" distL="114300" distR="114300" simplePos="0" relativeHeight="251677184" behindDoc="0" locked="0" layoutInCell="1" allowOverlap="1">
                <wp:simplePos x="0" y="0"/>
                <wp:positionH relativeFrom="column">
                  <wp:posOffset>3348990</wp:posOffset>
                </wp:positionH>
                <wp:positionV relativeFrom="paragraph">
                  <wp:posOffset>361950</wp:posOffset>
                </wp:positionV>
                <wp:extent cx="2115185" cy="331470"/>
                <wp:effectExtent l="4445" t="5080" r="13970" b="6350"/>
                <wp:wrapNone/>
                <wp:docPr id="227" name="文本框 227"/>
                <wp:cNvGraphicFramePr/>
                <a:graphic xmlns:a="http://schemas.openxmlformats.org/drawingml/2006/main">
                  <a:graphicData uri="http://schemas.microsoft.com/office/word/2010/wordprocessingShape">
                    <wps:wsp>
                      <wps:cNvSpPr txBox="1"/>
                      <wps:spPr>
                        <a:xfrm>
                          <a:off x="0" y="0"/>
                          <a:ext cx="2115185" cy="3314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查封扣押届满后</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63.7pt;margin-top:28.5pt;height:26.1pt;width:166.55pt;z-index:252535808;mso-width-relative:page;mso-height-relative:page;" fillcolor="#FFFFFF [3201]" filled="t" stroked="t" coordsize="21600,21600" o:gfxdata="UEsDBAoAAAAAAIdO4kAAAAAAAAAAAAAAAAAEAAAAZHJzL1BLAwQUAAAACACHTuJAzIOkk9cAAAAK&#10;AQAADwAAAGRycy9kb3ducmV2LnhtbE2PwU7DMAyG70i8Q+RJ3FiylnVTaToJJCTEja0XblnjtdUa&#10;p0qydbw95gQ3W/70+/ur3c2N4oohDp40rJYKBFLr7UCdhubw9rgFEZMha0ZPqOEbI+zq+7vKlNbP&#10;9InXfeoEh1AsjYY+pamUMrY9OhOXfkLi28kHZxKvoZM2mJnD3SgzpQrpzED8oTcTvvbYnvcXp+G9&#10;eElf2NgPm2e5nxvZhtMYtX5YrNQziIS39AfDrz6rQ81OR38hG8WoYZ1tnhjlYcOdGNgWag3iyGSe&#10;KZB1Jf9XqH8AUEsDBBQAAAAIAIdO4kCf7XXPQAIAAG0EAAAOAAAAZHJzL2Uyb0RvYy54bWytVM2O&#10;0zAQviPxDpbvNE3oz1I1XZWuipAqdqWCOLuO01g4HmO7TcoDsG/AiQt3nqvPwdj92UI5IXJwxjOT&#10;b2a+mcn4tq0V2QrrJOicpp0uJUJzKKRe5/TD+/mLG0qcZ7pgCrTI6U44ejt5/mzcmJHIoAJVCEsQ&#10;RLtRY3JaeW9GSeJ4JWrmOmCERmMJtmYer3adFJY1iF6rJOt2B0kDtjAWuHAOtXcHI51E/LIU3N+X&#10;pROeqJxibj6eNp6rcCaTMRutLTOV5Mc02D9kUTOpMegZ6o55RjZWXkHVkltwUPoOhzqBspRcxBqw&#10;mrT7RzXLihkRa0FynDnT5P4fLH+3fbBEFjnNsiElmtXYpP23x/33n/sfX0lQIkWNcSP0XBr09e1r&#10;aLHVJ71DZai8LW0d3lgTQTuSvTsTLFpPOCqzNO2nN31KONp6w0HWjx1Inr421vk3AmoShJxabGDk&#10;lW0XzmMm6HpyCcEcKFnMpVLxYtermbJky7DZ8/iEJPGT39yUJk1OBy8x9hVEwD5DrBTjn64REE9p&#10;hA2kHIoPkm9X7ZGpFRQ7JMrCYdqc4XOJuAvm/AOzOF7IDa6Mv8ejVIDJwFGipAL75W/64I9dRysl&#10;DY5rTt3nDbOCEvVW4zy8Snu9MN/x0usPM7zYS8vq0qI39QyQpBSX0/AoBn+vTmJpof6ImzUNUdHE&#10;NMfYOfUnceYPS4SbycV0Gp1wog3zC700PEAHcjVMNx5KGVsXaDpwc2QPZzq257h/YWku79Hr6S8x&#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Mg6ST1wAAAAoBAAAPAAAAAAAAAAEAIAAAACIAAABk&#10;cnMvZG93bnJldi54bWxQSwECFAAUAAAACACHTuJAn+11z0ACAABtBAAADgAAAAAAAAABACAAAAAm&#10;AQAAZHJzL2Uyb0RvYy54bWxQSwUGAAAAAAYABgBZAQAA2AU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查封扣押届满后</w:t>
                      </w:r>
                    </w:p>
                  </w:txbxContent>
                </v:textbox>
              </v:shape>
            </w:pict>
          </mc:Fallback>
        </mc:AlternateContent>
      </w:r>
      <w:r>
        <w:rPr>
          <w:noProof/>
          <w:sz w:val="36"/>
        </w:rPr>
        <mc:AlternateContent>
          <mc:Choice Requires="wps">
            <w:drawing>
              <wp:anchor distT="0" distB="0" distL="114300" distR="114300" simplePos="0" relativeHeight="251676160" behindDoc="0" locked="0" layoutInCell="1" allowOverlap="1">
                <wp:simplePos x="0" y="0"/>
                <wp:positionH relativeFrom="column">
                  <wp:posOffset>-84455</wp:posOffset>
                </wp:positionH>
                <wp:positionV relativeFrom="paragraph">
                  <wp:posOffset>373380</wp:posOffset>
                </wp:positionV>
                <wp:extent cx="2115185" cy="342900"/>
                <wp:effectExtent l="4445" t="5080" r="13970" b="13970"/>
                <wp:wrapNone/>
                <wp:docPr id="226" name="文本框 226"/>
                <wp:cNvGraphicFramePr/>
                <a:graphic xmlns:a="http://schemas.openxmlformats.org/drawingml/2006/main">
                  <a:graphicData uri="http://schemas.microsoft.com/office/word/2010/wordprocessingShape">
                    <wps:wsp>
                      <wps:cNvSpPr txBox="1"/>
                      <wps:spPr>
                        <a:xfrm>
                          <a:off x="0" y="0"/>
                          <a:ext cx="2115185" cy="342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bookmarkStart w:id="8" w:name="OLE_LINK13"/>
                            <w:r>
                              <w:rPr>
                                <w:rFonts w:hint="eastAsia"/>
                                <w:sz w:val="24"/>
                                <w:szCs w:val="32"/>
                              </w:rPr>
                              <w:t>查封扣押届满前</w:t>
                            </w:r>
                            <w:bookmarkEnd w:id="8"/>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6.65pt;margin-top:29.4pt;height:27pt;width:166.55pt;z-index:252410880;mso-width-relative:page;mso-height-relative:page;" fillcolor="#FFFFFF [3201]" filled="t" stroked="t" coordsize="21600,21600" o:gfxdata="UEsDBAoAAAAAAIdO4kAAAAAAAAAAAAAAAAAEAAAAZHJzL1BLAwQUAAAACACHTuJAKCUAjNYAAAAK&#10;AQAADwAAAGRycy9kb3ducmV2LnhtbE2PwU7DMAyG70i8Q2QkblvaRUylNJ0EEhLixuhlt6zx2orE&#10;qZJsHW+POcHNlj/9/v5md/VOXDCmKZCGcl2AQOqDnWjQ0H2+rioQKRuyxgVCDd+YYNfe3jSmtmGh&#10;D7zs8yA4hFJtNIw5z7WUqR/Rm7QOMxLfTiF6k3mNg7TRLBzundwUxVZ6MxF/GM2MLyP2X/uz1/C2&#10;fc4H7Oy7VRsVlk728eSS1vd3ZfEEIuM1/8Hwq8/q0LLTMZzJJuE0rEqlGNXwUHEFBlT5yMORSaUq&#10;kG0j/1dofwBQSwMEFAAAAAgAh07iQB54yodAAgAAbQQAAA4AAABkcnMvZTJvRG9jLnhtbK1UzY7T&#10;MBC+I/EOlu80TWi7S9V0VboqQlqxKxXE2XGcxsLxGNttUh6AfQNOXLjzXH0Oxu7PFsoJkYMznpl8&#10;M/PNTCY3XaPIRlgnQec07fUpEZpDKfUqpx/eL15cU+I80yVToEVOt8LRm+nzZ5PWjEUGNahSWIIg&#10;2o1bk9PaezNOEsdr0TDXAyM0GiuwDfN4tauktKxF9EYlWb8/SlqwpbHAhXOovd0b6TTiV5Xg/r6q&#10;nPBE5RRz8/G08SzCmUwnbLyyzNSSH9Jg/5BFw6TGoCeoW+YZWVt5AdVIbsFB5XscmgSqSnIRa8Bq&#10;0v4f1SxrZkSsBclx5kST+3+w/N3mwRJZ5jTLRpRo1mCTdt8ed99/7n58JUGJFLXGjdFzadDXd6+h&#10;w1Yf9Q6VofKusk14Y00E7Uj29kSw6DzhqMzSdJheDynhaBtcjbJh7EDy9LWxzr8R0JAg5NRiAyOv&#10;bHPnPGaCrkeXEMyBkuVCKhUvdlXMlSUbhs1exCckiZ/85qY0aXM6eomxLyAC9gmiUIx/ukRAPKUR&#10;NpCyLz5Iviu6A1MFlFskysJ+2pzhC4m4d8z5B2ZxvJAbXBl/j0elAJOBg0RJDfbL3/TBH7uOVkpa&#10;HNecus9rZgUl6q3GeXiVDgZhvuNlMLzK8GLPLcW5Ra+bOSBJKS6n4VEM/l4dxcpC8xE3axaioolp&#10;jrFz6o/i3O+XCDeTi9ksOuFEG+bv9NLwAB3I1TBbe6hkbF2gac/NgT2c6diew/6FpTm/R6+nv8T0&#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lAIzWAAAACgEAAA8AAAAAAAAAAQAgAAAAIgAAAGRy&#10;cy9kb3ducmV2LnhtbFBLAQIUABQAAAAIAIdO4kAeeMqHQAIAAG0EAAAOAAAAAAAAAAEAIAAAACUB&#10;AABkcnMvZTJvRG9jLnhtbFBLBQYAAAAABgAGAFkBAADXBQAAAAA=&#10;">
                <v:fill on="t" focussize="0,0"/>
                <v:stroke weight="0.5pt" color="#000000 [3204]" joinstyle="round"/>
                <v:imagedata o:title=""/>
                <o:lock v:ext="edit" aspectratio="f"/>
                <v:textbox>
                  <w:txbxContent>
                    <w:p>
                      <w:pPr>
                        <w:jc w:val="center"/>
                        <w:rPr>
                          <w:rFonts w:hint="eastAsia"/>
                          <w:sz w:val="24"/>
                          <w:szCs w:val="32"/>
                          <w:lang w:eastAsia="zh-CN"/>
                        </w:rPr>
                      </w:pPr>
                      <w:bookmarkStart w:id="18" w:name="OLE_LINK13"/>
                      <w:r>
                        <w:rPr>
                          <w:rFonts w:hint="eastAsia"/>
                          <w:sz w:val="24"/>
                          <w:szCs w:val="32"/>
                          <w:lang w:eastAsia="zh-CN"/>
                        </w:rPr>
                        <w:t>查封扣押届满前</w:t>
                      </w:r>
                      <w:bookmarkEnd w:id="18"/>
                    </w:p>
                  </w:txbxContent>
                </v:textbox>
              </v:shape>
            </w:pict>
          </mc:Fallback>
        </mc:AlternateContent>
      </w:r>
    </w:p>
    <w:bookmarkStart w:id="9" w:name="OLE_LINK16"/>
    <w:p w:rsidR="00862A4A" w:rsidRDefault="00ED782F">
      <w:pPr>
        <w:jc w:val="center"/>
        <w:rPr>
          <w:b/>
          <w:bCs/>
          <w:sz w:val="36"/>
          <w:szCs w:val="44"/>
        </w:rPr>
      </w:pPr>
      <w:r>
        <w:rPr>
          <w:noProof/>
          <w:sz w:val="36"/>
        </w:rPr>
        <mc:AlternateContent>
          <mc:Choice Requires="wps">
            <w:drawing>
              <wp:anchor distT="0" distB="0" distL="114300" distR="114300" simplePos="0" relativeHeight="251689472" behindDoc="0" locked="0" layoutInCell="1" allowOverlap="1">
                <wp:simplePos x="0" y="0"/>
                <wp:positionH relativeFrom="column">
                  <wp:posOffset>981710</wp:posOffset>
                </wp:positionH>
                <wp:positionV relativeFrom="paragraph">
                  <wp:posOffset>309245</wp:posOffset>
                </wp:positionV>
                <wp:extent cx="3175" cy="433070"/>
                <wp:effectExtent l="48260" t="0" r="62865" b="5080"/>
                <wp:wrapNone/>
                <wp:docPr id="238" name="直接箭头连接符 238"/>
                <wp:cNvGraphicFramePr/>
                <a:graphic xmlns:a="http://schemas.openxmlformats.org/drawingml/2006/main">
                  <a:graphicData uri="http://schemas.microsoft.com/office/word/2010/wordprocessingShape">
                    <wps:wsp>
                      <wps:cNvCnPr/>
                      <wps:spPr>
                        <a:xfrm flipH="1">
                          <a:off x="0" y="0"/>
                          <a:ext cx="3175" cy="433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77.3pt;margin-top:24.35pt;height:34.1pt;width:0.25pt;z-index:277374976;mso-width-relative:page;mso-height-relative:page;" filled="f" stroked="t" coordsize="21600,21600" o:gfxdata="UEsDBAoAAAAAAIdO4kAAAAAAAAAAAAAAAAAEAAAAZHJzL1BLAwQUAAAACACHTuJAkxLmldkAAAAK&#10;AQAADwAAAGRycy9kb3ducmV2LnhtbE2PwU7DMBBE70j8g7VIXCrqJCWlhDg9IHGoxIWCaI/beIkj&#10;4nUUu03697gnepvRjGbfluvJduJEg28dK0jnCQji2umWGwVfn28PKxA+IGvsHJOCM3lYV7c3JRba&#10;jfxBp21oRBxhX6ACE0JfSOlrQxb93PXEMftxg8UQ7dBIPeAYx20nsyRZSostxwsGe3o1VP9uj1bB&#10;bIdmQ1iP59nef290noXpPVPq/i5NXkAEmsJ/GS74ER2qyHRwR9ZedNHnWUQPCh5XTyAuhXyxAHGI&#10;Il0+g6xKef1C9QdQSwMEFAAAAAgAh07iQEEByR77AQAAoAMAAA4AAABkcnMvZTJvRG9jLnhtbK1T&#10;S44TMRDdI3EHy3umOwmZGaJ0RpqEgQWCSMABKm53tyX/VDbp5BJcAIkVzApYzZ7TwHAMyu4QfjtE&#10;L6xyletV1avX84ud0WwrMShnKz46KTmTVrha2bbiL19c3TvnLESwNWhnZcX3MvCLxd07897P5Nh1&#10;TtcSGYHYMOt9xbsY/awoguikgXDivLQUbBwaiHTFtqgRekI3uhiX5WnRO6w9OiFDIO9qCPJFxm8a&#10;KeKzpgkyMl1x6i3mE/O5SWexmMOsRfCdEoc24B+6MKAsFT1CrSACe4XqLyijBLrgmnginClc0ygh&#10;8ww0zaj8Y5rnHXiZZyFygj/SFP4frHi6XSNTdcXHE1qVBUNLun1z8/X1+9tPH7+8u/n2+W2yP1yz&#10;9IDo6n2YUdbSrvFwC36NafZdg4Y1WvnHpITMBs3Hdpns/ZFsuYtMkHMyOptyJihwfzIpz/IqigEk&#10;gXkM8ZF0hiWj4iEiqLaLS2ctLdXhUAC2T0KkNijxR0JKtu5KaZ13qy3rK346mdL2BZDCGg2RTONp&#10;5mBbzkC3JF0RMbccnFZ1yk44AdvNUiPbAslnevngcjVNFFC1356l0isI3fAuhwZhGRVJ3VqZip+X&#10;6RvcEZR+aGsW957YBkTXH2C1JfTE8MBpsjau3meqs59kkOsfJJt09us9Z//8sRb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MS5pXZAAAACgEAAA8AAAAAAAAAAQAgAAAAIgAAAGRycy9kb3ducmV2&#10;LnhtbFBLAQIUABQAAAAIAIdO4kBBAcke+wEAAKADAAAOAAAAAAAAAAEAIAAAACgBAABkcnMvZTJv&#10;RG9jLnhtbFBLBQYAAAAABgAGAFkBAACVBQAAAAA=&#10;">
                <v:fill on="f" focussize="0,0"/>
                <v:stroke weight="0.5pt" color="#5B9BD5 [3204]" miterlimit="8" joinstyle="miter" endarrow="open"/>
                <v:imagedata o:title=""/>
                <o:lock v:ext="edit" aspectratio="f"/>
              </v:shape>
            </w:pict>
          </mc:Fallback>
        </mc:AlternateContent>
      </w:r>
      <w:bookmarkStart w:id="10" w:name="OLE_LINK18"/>
      <w:r>
        <w:rPr>
          <w:noProof/>
          <w:sz w:val="36"/>
        </w:rPr>
        <mc:AlternateContent>
          <mc:Choice Requires="wps">
            <w:drawing>
              <wp:anchor distT="0" distB="0" distL="114300" distR="114300" simplePos="0" relativeHeight="251698688" behindDoc="0" locked="0" layoutInCell="1" allowOverlap="1">
                <wp:simplePos x="0" y="0"/>
                <wp:positionH relativeFrom="column">
                  <wp:posOffset>4403725</wp:posOffset>
                </wp:positionH>
                <wp:positionV relativeFrom="paragraph">
                  <wp:posOffset>297180</wp:posOffset>
                </wp:positionV>
                <wp:extent cx="3175" cy="942340"/>
                <wp:effectExtent l="0" t="0" r="0" b="0"/>
                <wp:wrapNone/>
                <wp:docPr id="247" name="直接连接符 247"/>
                <wp:cNvGraphicFramePr/>
                <a:graphic xmlns:a="http://schemas.openxmlformats.org/drawingml/2006/main">
                  <a:graphicData uri="http://schemas.microsoft.com/office/word/2010/wordprocessingShape">
                    <wps:wsp>
                      <wps:cNvCnPr>
                        <a:stCxn id="227" idx="2"/>
                      </wps:cNvCnPr>
                      <wps:spPr>
                        <a:xfrm flipH="1">
                          <a:off x="5546725" y="6362700"/>
                          <a:ext cx="3175" cy="9423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flip:x;margin-left:346.75pt;margin-top:23.4pt;height:74.2pt;width:0.25pt;z-index:405965824;mso-width-relative:page;mso-height-relative:page;" filled="f" stroked="t" coordsize="21600,21600" o:gfxdata="UEsDBAoAAAAAAIdO4kAAAAAAAAAAAAAAAAAEAAAAZHJzL1BLAwQUAAAACACHTuJADCpXiNoAAAAK&#10;AQAADwAAAGRycy9kb3ducmV2LnhtbE2PwU7DMBBE70j8g7VI3KjT0kYkjVMhJJAqyIHQA7259pIE&#10;4nUUu234e5YTHFf7NPOm2EyuFyccQ+dJwXyWgEAy3nbUKNi9Pd7cgQhRk9W9J1TwjQE25eVFoXPr&#10;z/SKpzo2gkMo5FpBG+OQSxlMi06HmR+Q+PfhR6cjn2Mj7ajPHO56uUiSVDrdETe0esCHFs1XfXQK&#10;pspssalf7l21e343n0/VttlHpa6v5skaRMQp/sHwq8/qULLTwR/JBtErSLPbFaMKlilPYCDNljzu&#10;wGS2WoAsC/l/QvkDUEsDBBQAAAAIAIdO4kD4JARD9wEAAKcDAAAOAAAAZHJzL2Uyb0RvYy54bWyt&#10;U02O0zAU3iNxB8t7mjRt2pmo6UjTamCBoBJwANexE0v+k22a9BJcAIkdrFjOntswHINnJ8wMsENk&#10;8WT7e+/ze5+/bK4GJdGJOS+MrvF8lmPENDWN0G2N3729eXaBkQ9EN0QazWp8Zh5fbZ8+2fS2YoXp&#10;jGyYQ0CifdXbGnch2CrLPO2YIn5mLNMAcuMUCbB1bdY40gO7klmR56usN66xzlDmPZzuRxBvEz/n&#10;jIbXnHsWkKwx9BZSdCkeY8y2G1K1jthO0KkN8g9dKCI0XHpPtSeBoPdO/EWlBHXGGx5m1KjMcC4o&#10;SzPANPP8j2nedMSyNAuI4+29TP7/0dJXp4NDoqlxsVxjpImCR7r7ePv9w+cf3z5BvPv6BUUIhOqt&#10;ryB/pw8ujurDbtBjaQGlohmAJOZlvyXGjbdjycCdQlwK+wK8kvQCBRDUleVytS5KjM41Xi1WxTqf&#10;noYNAVFIWMzXgFKAL5fFYpnQjFSRMPZinQ/PmVEoLmoshY66kYqcXvoQW3pIicfa3Agp09tLjfp4&#10;ZwnuoAQcyCUJsFQWNPG6xYjIFqxNg0uM3kjRxOokgWuPO+nQiYC9yuvL632ZBABxHqfFpvbEd2Ne&#10;gkbjKRHA/VKoGl/k8ZuqpZ5UHIWLEh5Ncz64X+qCG9JQk3Oj3R7vU/XD/7X9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wqV4jaAAAACgEAAA8AAAAAAAAAAQAgAAAAIgAAAGRycy9kb3ducmV2Lnht&#10;bFBLAQIUABQAAAAIAIdO4kD4JARD9wEAAKcDAAAOAAAAAAAAAAEAIAAAACkBAABkcnMvZTJvRG9j&#10;LnhtbFBLBQYAAAAABgAGAFkBAACSBQAAAAA=&#10;">
                <v:fill on="f" focussize="0,0"/>
                <v:stroke weight="0.5pt" color="#5B9BD5 [3204]" miterlimit="8" joinstyle="miter"/>
                <v:imagedata o:title=""/>
                <o:lock v:ext="edit" aspectratio="f"/>
              </v:line>
            </w:pict>
          </mc:Fallback>
        </mc:AlternateContent>
      </w:r>
      <w:bookmarkEnd w:id="9"/>
      <w:bookmarkEnd w:id="10"/>
    </w:p>
    <w:p w:rsidR="00862A4A" w:rsidRDefault="00ED782F">
      <w:pPr>
        <w:jc w:val="center"/>
        <w:rPr>
          <w:b/>
          <w:bCs/>
          <w:sz w:val="36"/>
          <w:szCs w:val="44"/>
        </w:rPr>
      </w:pPr>
      <w:r>
        <w:rPr>
          <w:noProof/>
          <w:sz w:val="36"/>
        </w:rPr>
        <mc:AlternateContent>
          <mc:Choice Requires="wps">
            <w:drawing>
              <wp:anchor distT="0" distB="0" distL="114300" distR="114300" simplePos="0" relativeHeight="251678208" behindDoc="0" locked="0" layoutInCell="1" allowOverlap="1">
                <wp:simplePos x="0" y="0"/>
                <wp:positionH relativeFrom="column">
                  <wp:posOffset>-84455</wp:posOffset>
                </wp:positionH>
                <wp:positionV relativeFrom="paragraph">
                  <wp:posOffset>355600</wp:posOffset>
                </wp:positionV>
                <wp:extent cx="2115185" cy="321945"/>
                <wp:effectExtent l="4445" t="5080" r="13970" b="15875"/>
                <wp:wrapNone/>
                <wp:docPr id="228" name="文本框 228"/>
                <wp:cNvGraphicFramePr/>
                <a:graphic xmlns:a="http://schemas.openxmlformats.org/drawingml/2006/main">
                  <a:graphicData uri="http://schemas.microsoft.com/office/word/2010/wordprocessingShape">
                    <wps:wsp>
                      <wps:cNvSpPr txBox="1"/>
                      <wps:spPr>
                        <a:xfrm>
                          <a:off x="0" y="0"/>
                          <a:ext cx="2115185" cy="3219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排污者申请解除</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6.65pt;margin-top:28pt;height:25.35pt;width:166.55pt;z-index:252660736;mso-width-relative:page;mso-height-relative:page;" fillcolor="#FFFFFF [3201]" filled="t" stroked="t" coordsize="21600,21600" o:gfxdata="UEsDBAoAAAAAAIdO4kAAAAAAAAAAAAAAAAAEAAAAZHJzL1BLAwQUAAAACACHTuJAZwguhNYAAAAK&#10;AQAADwAAAGRycy9kb3ducmV2LnhtbE2PwU7DMAyG70i8Q2QkblvaBiZWmk4CCQlxY/TCLWu8tiJx&#10;qiRbx9tjTnCyLH/6/f3N7uKdOGNMUyAN5boAgdQHO9Ggoft4WT2ASNmQNS4QavjGBLv2+qoxtQ0L&#10;veN5nwfBIZRqo2HMea6lTP2I3qR1mJH4dgzRm8xrHKSNZuFw72RVFBvpzUT8YTQzPo/Yf+1PXsPr&#10;5il/YmffrKpUWDrZx6NLWt/elMUjiIyX/AfDrz6rQ8tOh3Aim4TTsCqVYlTD/R1PBlS55S4HJqut&#10;Atk28n+F9gdQSwMEFAAAAAgAh07iQJKlVcdBAgAAbQQAAA4AAABkcnMvZTJvRG9jLnhtbK1UzW7U&#10;MBC+I/EOlu80m7DbllWz1dJqEVJFKy2Is9dxdiMcj7G9m5QHoG/AiQt3nqvPwWfvTwvlhMjBGc9M&#10;vpn5ZiZn532r2UY535ApeX404EwZSVVjliX/8H724pQzH4SphCajSn6rPD+fPH921tmxKmhFulKO&#10;AcT4cWdLvgrBjrPMy5VqhT8iqwyMNblWBFzdMquc6IDe6qwYDI6zjlxlHUnlPbSXWyOfJPy6VjJc&#10;17VXgemSI7eQTpfORTyzyZkYL52wq0bu0hD/kEUrGoOgB6hLEQRbu+YJVNtIR57qcCSpzaiuG6lS&#10;DagmH/xRzXwlrEq1gBxvDzT5/wcr321uHGuqkhcFWmVEiybdf7u7//7z/sdXFpWgqLN+DM+5hW/o&#10;X1OPVu/1HspYeV+7Nr5RE4MdZN8eCFZ9YBLKIs9H+emIMwnb8OS4GKUOZA9fW+fDG0Uti0LJHRqY&#10;eBWbKx+QCVz3LjGYJ91Us0brdHHLxYV2bCPQ7Fl6YpL45Dc3bVhX8uOXiP0EImIfIBZayE9PEYCn&#10;DWAjKdvioxT6Rb9jakHVLYhytJ02b+WsAe6V8OFGOIwXuMHKhGsctSYkQzuJsxW5L3/TR390HVbO&#10;Ooxryf3ntXCKM/3WYB5e5cNhnO90GY5OClzcY8viscWs2wsCSTmW08okRv+g92LtqP2IzZrGqDAJ&#10;IxG75GEvXoTtEmEzpZpOkxMm2opwZeZWRuhIrqHpOlDdpNZFmrbc7NjDTKf27PYvLs3je/J6+EtM&#10;f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nCC6E1gAAAAoBAAAPAAAAAAAAAAEAIAAAACIAAABk&#10;cnMvZG93bnJldi54bWxQSwECFAAUAAAACACHTuJAkqVVx0ECAABtBAAADgAAAAAAAAABACAAAAAl&#10;AQAAZHJzL2Uyb0RvYy54bWxQSwUGAAAAAAYABgBZAQAA2AU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排污者申请解除</w:t>
                      </w:r>
                    </w:p>
                  </w:txbxContent>
                </v:textbox>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99712" behindDoc="0" locked="0" layoutInCell="1" allowOverlap="1">
                <wp:simplePos x="0" y="0"/>
                <wp:positionH relativeFrom="column">
                  <wp:posOffset>-358775</wp:posOffset>
                </wp:positionH>
                <wp:positionV relativeFrom="paragraph">
                  <wp:posOffset>114935</wp:posOffset>
                </wp:positionV>
                <wp:extent cx="274320" cy="5715"/>
                <wp:effectExtent l="0" t="0" r="0" b="0"/>
                <wp:wrapNone/>
                <wp:docPr id="248" name="直接连接符 248"/>
                <wp:cNvGraphicFramePr/>
                <a:graphic xmlns:a="http://schemas.openxmlformats.org/drawingml/2006/main">
                  <a:graphicData uri="http://schemas.microsoft.com/office/word/2010/wordprocessingShape">
                    <wps:wsp>
                      <wps:cNvCnPr>
                        <a:endCxn id="228" idx="1"/>
                      </wps:cNvCnPr>
                      <wps:spPr>
                        <a:xfrm>
                          <a:off x="762000" y="6978650"/>
                          <a:ext cx="274320" cy="57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8.25pt;margin-top:9.05pt;height:0.45pt;width:21.6pt;z-index:405966848;mso-width-relative:page;mso-height-relative:page;" filled="f" stroked="t" coordsize="21600,21600" o:gfxdata="UEsDBAoAAAAAAIdO4kAAAAAAAAAAAAAAAAAEAAAAZHJzL1BLAwQUAAAACACHTuJAsWrdgNgAAAAJ&#10;AQAADwAAAGRycy9kb3ducmV2LnhtbE2PwUrDQBCG74LvsIzgLd2NJaXGbIoIQgUptArqbZMdk2B2&#10;Nuxu2/j2jic9zvwf/3xTbWY3ihOGOHjSkC8UCKTW24E6Da8vj9kaREyGrBk9oYZvjLCpLy8qU1p/&#10;pj2eDqkTXEKxNBr6lKZSytj26Exc+AmJs08fnEk8hk7aYM5c7kZ5o9RKOjMQX+jNhA89tl+Ho9PQ&#10;7EJ4Lz7epvH+ea92c9z68LTV+voqV3cgEs7pD4ZffVaHmp0afyQbxaghK1YFoxyscxAMZPlyCaLh&#10;xa0CWVfy/wf1D1BLAwQUAAAACACHTuJAnBhbzO8BAACdAwAADgAAAGRycy9lMm9Eb2MueG1srVNL&#10;jhMxEN0jcQfLe9JJz+QzrXRGmkTDBkEkmANU3Ha3Jf9km3RyCS6AxA5WLNlzG4ZjUHYnMwzsEBur&#10;7ap6Ve/V6+X1QSuy5z5Ia2o6GY0p4YbZRpq2pnfvbl8sKAkRTAPKGl7TIw/0evX82bJ3FS9tZ1XD&#10;PUEQE6re1bSL0VVFEVjHNYSRddxgUFivIeLVt0XjoUd0rYpyPJ4VvfWN85bxEPB1MwTpKuMLwVl8&#10;I0Tgkaia4mwxnz6fu3QWqyVUrQfXSXYaA/5hCg3SYNMHqA1EIO+9/AtKS+ZtsCKOmNWFFUIynjkg&#10;m8n4DzZvO3A8c0FxgnuQKfw/WPZ6v/VENjUtL3FVBjQu6f7jtx8fPv/8/gnP+69fSAqhUL0LFeav&#10;zdYnqtw064MZakuslc0BHZASiyeZ6RLcUHMQXqdaJE4wez7DHeJajjWdXc0Xs+lpIfwQCcN4Ob+8&#10;KDHOMGE6n0wzOFRnFOdDfMmtJumjpkqapBZUsH8VYpoDqnNKejb2ViqVN64M6bHnBTYkDNB3QkHE&#10;T+1QiWBaSkC1aGgWfUYMVskmVSec4NvdWnmyBzTV9ObqZnMe7Elaar2B0A15OTTYTcuInldS13SB&#10;9FGAYVZlTtINaiXddrY5bv1ZUvRAJnXyazLZ7/dc/fhXrX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WrdgNgAAAAJAQAADwAAAAAAAAABACAAAAAiAAAAZHJzL2Rvd25yZXYueG1sUEsBAhQAFAAA&#10;AAgAh07iQJwYW8zvAQAAnQMAAA4AAAAAAAAAAQAgAAAAJwEAAGRycy9lMm9Eb2MueG1sUEsFBgAA&#10;AAAGAAYAWQEAAIgFAAAAAA==&#10;">
                <v:fill on="f" focussize="0,0"/>
                <v:stroke weight="0.5pt" color="#5B9BD5 [3204]" miterlimit="8" joinstyle="miter"/>
                <v:imagedata o:title=""/>
                <o:lock v:ext="edit" aspectratio="f"/>
              </v:lin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97664" behindDoc="0" locked="0" layoutInCell="1" allowOverlap="1">
                <wp:simplePos x="0" y="0"/>
                <wp:positionH relativeFrom="column">
                  <wp:posOffset>449580</wp:posOffset>
                </wp:positionH>
                <wp:positionV relativeFrom="paragraph">
                  <wp:posOffset>40005</wp:posOffset>
                </wp:positionV>
                <wp:extent cx="3954145" cy="0"/>
                <wp:effectExtent l="0" t="0" r="0" b="0"/>
                <wp:wrapNone/>
                <wp:docPr id="246" name="直接连接符 246"/>
                <wp:cNvGraphicFramePr/>
                <a:graphic xmlns:a="http://schemas.openxmlformats.org/drawingml/2006/main">
                  <a:graphicData uri="http://schemas.microsoft.com/office/word/2010/wordprocessingShape">
                    <wps:wsp>
                      <wps:cNvCnPr/>
                      <wps:spPr>
                        <a:xfrm>
                          <a:off x="1592580" y="7294245"/>
                          <a:ext cx="39541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35.4pt;margin-top:3.15pt;height:0pt;width:311.35pt;z-index:405964800;mso-width-relative:page;mso-height-relative:page;" filled="f" stroked="t" coordsize="21600,21600" o:gfxdata="UEsDBAoAAAAAAIdO4kAAAAAAAAAAAAAAAAAEAAAAZHJzL1BLAwQUAAAACACHTuJAjHzhI9UAAAAG&#10;AQAADwAAAGRycy9kb3ducmV2LnhtbE3OQUsDMRAF4LvgfwgjeLNJLV113WwRQagghVZBvWU34+5i&#10;MlmStF3/vaMXPT7e8OarVpN34oAxDYE0zGcKBFIb7ECdhpfnh4trECkbssYFQg1fmGBVn55UprTh&#10;SFs87HIneIRSaTT0OY+llKnt0Zs0CyMSdx8hepM5xk7aaI487p28VKqQ3gzEH3oz4n2P7edu7zU0&#10;mxjflu+vo7t72qrNlNYhPq61Pj+bq1sQGaf8dww/fKZDzaYm7Mkm4TRcKZZnDcUCBNfFzWIJovnN&#10;sq7kf379DVBLAwQUAAAACACHTuJA3+ZMiuABAABzAwAADgAAAGRycy9lMm9Eb2MueG1srVPNjtMw&#10;EL4j8Q6W7zRttilt1HSl3Wq5IKgE+wBTx04s+U+2adqX4AWQuMGJI3fehuUxGDvdXX5uiBzG9vjz&#10;NzPfTNaXR63IgfsgrWnobDKlhBtmW2m6ht6+vXm2pCREMC0oa3hDTzzQy83TJ+vB1by0vVUt9wRJ&#10;TKgH19A+RlcXRWA91xAm1nGDl8J6DRGPvitaDwOya1WU0+miGKxvnbeMh4De7XhJN5lfCM7iayEC&#10;j0Q1FHOL2fps98kWmzXUnQfXS3ZOA/4hCw3SYNAHqi1EIO+8/ItKS+ZtsCJOmNWFFUIynmvAambT&#10;P6p504PjuRYUJ7gHmcL/o2WvDjtPZNvQcr6gxIDGJt19+Pr9/acf3z6ivfvymaQrFGpwoUb8tdn5&#10;8ym4nU9VH4XXacV6yBHHoFqV1RLlPjX0ebmal/NqFJofI2EIuFhV8xk6CUNEbkLxSOJ8iC+41SRt&#10;GqqkSRpADYeXIWJghN5DktvYG6lU7qMyZGjo4qLC0AxwmoSCiFvtsL5gOkpAdTimLPrMGKySbXqd&#10;eILv9tfKkwPgqFRXq6ttThqj/QZLobcQ+hGXr8batIw4yUrqhi6n6UtufK0MLkm6Uay029v2lDXM&#10;fuxsBp6nMI3Or+f8+vFf2f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jHzhI9UAAAAGAQAADwAA&#10;AAAAAAABACAAAAAiAAAAZHJzL2Rvd25yZXYueG1sUEsBAhQAFAAAAAgAh07iQN/mTIrgAQAAcwMA&#10;AA4AAAAAAAAAAQAgAAAAJAEAAGRycy9lMm9Eb2MueG1sUEsFBgAAAAAGAAYAWQEAAHYFAAAAAA==&#10;">
                <v:fill on="f" focussize="0,0"/>
                <v:stroke weight="0.5pt" color="#5B9BD5 [3204]" miterlimit="8" joinstyle="miter"/>
                <v:imagedata o:title=""/>
                <o:lock v:ext="edit" aspectratio="f"/>
              </v:line>
            </w:pict>
          </mc:Fallback>
        </mc:AlternateContent>
      </w:r>
      <w:r>
        <w:rPr>
          <w:noProof/>
          <w:sz w:val="36"/>
        </w:rPr>
        <mc:AlternateContent>
          <mc:Choice Requires="wps">
            <w:drawing>
              <wp:anchor distT="0" distB="0" distL="114300" distR="114300" simplePos="0" relativeHeight="251696640" behindDoc="0" locked="0" layoutInCell="1" allowOverlap="1">
                <wp:simplePos x="0" y="0"/>
                <wp:positionH relativeFrom="column">
                  <wp:posOffset>1831340</wp:posOffset>
                </wp:positionH>
                <wp:positionV relativeFrom="paragraph">
                  <wp:posOffset>48260</wp:posOffset>
                </wp:positionV>
                <wp:extent cx="3175" cy="433070"/>
                <wp:effectExtent l="48260" t="0" r="62865" b="5080"/>
                <wp:wrapNone/>
                <wp:docPr id="245" name="直接箭头连接符 245"/>
                <wp:cNvGraphicFramePr/>
                <a:graphic xmlns:a="http://schemas.openxmlformats.org/drawingml/2006/main">
                  <a:graphicData uri="http://schemas.microsoft.com/office/word/2010/wordprocessingShape">
                    <wps:wsp>
                      <wps:cNvCnPr/>
                      <wps:spPr>
                        <a:xfrm flipH="1">
                          <a:off x="0" y="0"/>
                          <a:ext cx="3175" cy="433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144.2pt;margin-top:3.8pt;height:34.1pt;width:0.25pt;z-index:405963776;mso-width-relative:page;mso-height-relative:page;" filled="f" stroked="t" coordsize="21600,21600" o:gfxdata="UEsDBAoAAAAAAIdO4kAAAAAAAAAAAAAAAAAEAAAAZHJzL1BLAwQUAAAACACHTuJArFPactUAAAAI&#10;AQAADwAAAGRycy9kb3ducmV2LnhtbE2PMU/DMBCFdyT+g3VILBV1GtESQpwOSAyVWCgIGK/xEUfE&#10;5yh2m/Tfc0wwfnpP776rtrPv1YnG2AU2sFpmoIibYDtuDby9Pt0UoGJCttgHJgNnirCtLy8qLG2Y&#10;+IVO+9QqGeFYogGX0lBqHRtHHuMyDMSSfYXRYxIcW21HnGTc9zrPso322LFccDjQo6Pme3/0BhYf&#10;6HaEzXRefMb3nV3naX7Ojbm+WmUPoBLN6a8Mv/qiDrU4HcKRbVS9gbwobqVq4G4DSnLhe1AH4XUB&#10;uq70/wfqH1BLAwQUAAAACACHTuJANJLd9voBAACgAwAADgAAAGRycy9lMm9Eb2MueG1srVNLjhMx&#10;EN0jcQfLe9KdZH5E6Yw0CQMLBJGAA1Tc7m5L/qls0skluAASK2AFrGbPaWA4BmV3CL8dIgunXOV6&#10;VfXq9fxyZzTbSgzK2YqPRyVn0gpXK9tW/MXz63sXnIUItgbtrKz4XgZ+ubh7Z977mZy4zulaIiMQ&#10;G2a9r3gXo58VRRCdNBBGzktLwcahgUhXbIsaoSd0o4tJWZ4VvcPaoxMyBPKuhiBfZPymkSI+bZog&#10;I9MVp95iPjGfm3QWiznMWgTfKXFoA/6hCwPKUtEj1AoisJeo/oIySqALrokj4UzhmkYJmWegacbl&#10;H9M868DLPAuRE/yRpvD/YMWT7RqZqis+OTnlzIKhJd2+vvn66t3tp49f3t58+/wm2R/es/SA6Op9&#10;mFHW0q7xcAt+jWn2XYOGNVr5R6SEzAbNx3aZ7P2RbLmLTJBzOj6ngoICJ9NpeZ5XUQwgCcxjiA+l&#10;MywZFQ8RQbVdXDpraakOhwKwfRwitUGJPxJSsnXXSuu8W21ZX/Gz6SltXwAprNEQyTSeZg625Qx0&#10;S9IVEXPLwWlVp+yEE7DdLDWyLZB8Tq/uX60yBVTtt2ep9ApCN7zLoUFYRkVSt1am4hdl+g3uCEo/&#10;sDWLe09sA6LrU4BgtaW/xPDAabI2rt5nqrOfZJAfHiSbdPbrPWf//LAW3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sU9py1QAAAAgBAAAPAAAAAAAAAAEAIAAAACIAAABkcnMvZG93bnJldi54bWxQ&#10;SwECFAAUAAAACACHTuJANJLd9voBAACgAwAADgAAAAAAAAABACAAAAAkAQAAZHJzL2Uyb0RvYy54&#10;bWxQSwUGAAAAAAYABgBZAQAAkAUAAAAA&#10;">
                <v:fill on="f" focussize="0,0"/>
                <v:stroke weight="0.5pt" color="#5B9BD5 [3204]" miterlimit="8" joinstyle="miter" endarrow="open"/>
                <v:imagedata o:title=""/>
                <o:lock v:ext="edit" aspectratio="f"/>
              </v:shape>
            </w:pict>
          </mc:Fallback>
        </mc:AlternateContent>
      </w:r>
      <w:r>
        <w:rPr>
          <w:noProof/>
          <w:sz w:val="36"/>
        </w:rPr>
        <mc:AlternateContent>
          <mc:Choice Requires="wps">
            <w:drawing>
              <wp:anchor distT="0" distB="0" distL="114300" distR="114300" simplePos="0" relativeHeight="251695616" behindDoc="0" locked="0" layoutInCell="1" allowOverlap="1">
                <wp:simplePos x="0" y="0"/>
                <wp:positionH relativeFrom="column">
                  <wp:posOffset>447040</wp:posOffset>
                </wp:positionH>
                <wp:positionV relativeFrom="paragraph">
                  <wp:posOffset>36830</wp:posOffset>
                </wp:positionV>
                <wp:extent cx="3175" cy="433070"/>
                <wp:effectExtent l="48260" t="0" r="62865" b="5080"/>
                <wp:wrapNone/>
                <wp:docPr id="244" name="直接箭头连接符 244"/>
                <wp:cNvGraphicFramePr/>
                <a:graphic xmlns:a="http://schemas.openxmlformats.org/drawingml/2006/main">
                  <a:graphicData uri="http://schemas.microsoft.com/office/word/2010/wordprocessingShape">
                    <wps:wsp>
                      <wps:cNvCnPr/>
                      <wps:spPr>
                        <a:xfrm flipH="1">
                          <a:off x="0" y="0"/>
                          <a:ext cx="3175" cy="4330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35.2pt;margin-top:2.9pt;height:34.1pt;width:0.25pt;z-index:380246016;mso-width-relative:page;mso-height-relative:page;" filled="f" stroked="t" coordsize="21600,21600" o:gfxdata="UEsDBAoAAAAAAIdO4kAAAAAAAAAAAAAAAAAEAAAAZHJzL1BLAwQUAAAACACHTuJAzQOHEtYAAAAG&#10;AQAADwAAAGRycy9kb3ducmV2LnhtbE2PwU7DMBBE70j8g7VIXCpqN2ppCXF6QOJQiQsFQY/beEki&#10;4nUUu0369ywnOI1WM5p5W2wn36kzDbENbGExN6CIq+Bari28vz3fbUDFhOywC0wWLhRhW15fFZi7&#10;MPIrnfepVlLCMUcLTUp9rnWsGvIY56EnFu8rDB6TnEOt3YCjlPtOZ8bca48ty0KDPT01VH3vT97C&#10;7BObHWE1XmaH+LFzqyxNL5m1tzcL8wgq0ZT+wvCLL+hQCtMxnNhF1VlYm6UkLazkAbHX5gHUUXRp&#10;QJeF/o9f/gBQSwMEFAAAAAgAh07iQGn8IMD6AQAAoAMAAA4AAABkcnMvZTJvRG9jLnhtbK1TS44T&#10;MRDdI3EHy3vSnd/M0EpnpEkYWCCIBBzAcdvdlvxT2aSTS3ABJFbACljNntPAcAzK7hB+O0QvrHKV&#10;61XVq9eLy73RZCcgKGdrOh6VlAjLXaNsW9MXz6/vXVASIrMN086Kmh5EoJfLu3cWva/ExHVONwII&#10;gthQ9b6mXYy+KorAO2FYGDkvLAalA8MiXqEtGmA9ohtdTMryrOgdNB4cFyGgdz0E6TLjSyl4fCpl&#10;EJHommJvMZ+Qz206i+WCVS0w3yl+bIP9QxeGKYtFT1BrFhl5CeovKKM4uOBkHHFnCiel4iLPgNOM&#10;yz+medYxL/IsSE7wJ5rC/4PlT3YbIKqp6WQ2o8Qyg0u6fX3z9dW7208fv7y9+fb5TbI/vCfpAdLV&#10;+1Bh1spu4HgLfgNp9r0EQ6RW/hEqIbOB85F9JvtwIlvsI+HonI7P55RwDMym0/I8r6IYQBKYhxAf&#10;CmdIMmoaIjDVdnHlrMWlOhgKsN3jELENTPyRkJKtu1Za591qS/qank3nuH3OUGFSs4im8ThzsC0l&#10;TLcoXR4htxycVk3KTjgB2u1KA9kxlM/86v7Vep4owGq/PUul1yx0w7scGoRlVER1a2VqelGmb3BH&#10;pvQD25B48Mg2A3D9EVZbRE8MD5wma+uaQ6Y6+1EGuf5Rsklnv95z9s8fa/k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QOHEtYAAAAGAQAADwAAAAAAAAABACAAAAAiAAAAZHJzL2Rvd25yZXYueG1s&#10;UEsBAhQAFAAAAAgAh07iQGn8IMD6AQAAoAMAAA4AAAAAAAAAAQAgAAAAJQEAAGRycy9lMm9Eb2Mu&#10;eG1sUEsFBgAAAAAGAAYAWQEAAJEFAAAAAA==&#10;">
                <v:fill on="f" focussize="0,0"/>
                <v:stroke weight="0.5pt" color="#5B9BD5 [3204]" miterlimit="8" joinstyle="miter" endarrow="open"/>
                <v:imagedata o:title=""/>
                <o:lock v:ext="edit" aspectratio="f"/>
              </v:shape>
            </w:pict>
          </mc:Fallback>
        </mc:AlternateContent>
      </w:r>
      <w:r>
        <w:rPr>
          <w:noProof/>
          <w:sz w:val="36"/>
        </w:rPr>
        <mc:AlternateContent>
          <mc:Choice Requires="wps">
            <w:drawing>
              <wp:anchor distT="0" distB="0" distL="114300" distR="114300" simplePos="0" relativeHeight="251694592" behindDoc="0" locked="0" layoutInCell="1" allowOverlap="1">
                <wp:simplePos x="0" y="0"/>
                <wp:positionH relativeFrom="column">
                  <wp:posOffset>-372745</wp:posOffset>
                </wp:positionH>
                <wp:positionV relativeFrom="paragraph">
                  <wp:posOffset>-281305</wp:posOffset>
                </wp:positionV>
                <wp:extent cx="3175" cy="751840"/>
                <wp:effectExtent l="48895" t="0" r="62230" b="10160"/>
                <wp:wrapNone/>
                <wp:docPr id="243" name="直接箭头连接符 243"/>
                <wp:cNvGraphicFramePr/>
                <a:graphic xmlns:a="http://schemas.openxmlformats.org/drawingml/2006/main">
                  <a:graphicData uri="http://schemas.microsoft.com/office/word/2010/wordprocessingShape">
                    <wps:wsp>
                      <wps:cNvCnPr/>
                      <wps:spPr>
                        <a:xfrm flipH="1">
                          <a:off x="0" y="0"/>
                          <a:ext cx="3175" cy="7518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9.35pt;margin-top:-22.15pt;height:59.2pt;width:0.25pt;z-index:354528256;mso-width-relative:page;mso-height-relative:page;" filled="f" stroked="t" coordsize="21600,21600" o:gfxdata="UEsDBAoAAAAAAIdO4kAAAAAAAAAAAAAAAAAEAAAAZHJzL1BLAwQUAAAACACHTuJArn0wD9gAAAAK&#10;AQAADwAAAGRycy9kb3ducmV2LnhtbE2PPU/DMBCGdyT+g3VILFXrJKS0CnE6IDFUYqEgYLzGRxIR&#10;n6PYbdJ/zzHBdh+P3nuu3M2uV2caQ+fZQLpKQBHX3nbcGHh7fVpuQYWIbLH3TAYuFGBXXV+VWFg/&#10;8QudD7FREsKhQANtjEOhdahbchhWfiCW3ZcfHUZpx0bbEScJd73OkuReO+xYLrQ40GNL9ffh5Aws&#10;PrDdE9bTZfEZ3vd2ncX5OTPm9iZNHkBFmuMfDL/6og6VOB39iW1QvYHlersRVIo8vwMlhEwyUEcD&#10;mzwFXZX6/wvVD1BLAwQUAAAACACHTuJAKKuSM/oBAACgAwAADgAAAGRycy9lMm9Eb2MueG1srVNL&#10;jhMxEN0jcQfLe9L5TGZClM5IkzCwQBAJOEDF7e625J/KJp1cggsgsQJWwGr2nAaGY1B2h/DbIXph&#10;latcr6pevV5c7o1mO4lBOVvy0WDImbTCVco2JX/x/PrejLMQwVagnZUlP8jAL5d37yw6P5dj1zpd&#10;SWQEYsO88yVvY/TzogiilQbCwHlpKVg7NBDpik1RIXSEbnQxHg7Pi85h5dEJGQJ5132QLzN+XUsR&#10;n9Z1kJHpklNvMZ+Yz206i+UC5g2Cb5U4tgH/0IUBZanoCWoNEdhLVH9BGSXQBVfHgXCmcHWthMwz&#10;0DSj4R/TPGvByzwLkRP8iabw/2DFk90GmapKPj6bcGbB0JJuX998ffXu9tPHL29vvn1+k+wP71l6&#10;QHR1Pswpa2U3eLwFv8E0+75Gw2qt/CNSQmaD5mP7TPbhRLbcRybIORldTDkTFLiYjmZneRVFD5LA&#10;PIb4UDrDklHyEBFU08aVs5aW6rAvALvHIVIblPgjISVbd620zrvVlnUlP59MafsCSGG1hkim8TRz&#10;sA1noBuSroiYWw5OqyplJ5yAzXalke2A5DO9un+1niYKqNpvz1LpNYS2f5dDvbCMiqRurUzJZ8P0&#10;9e4ISj+wFYsHT2wDouuOsNoSemK45zRZW1cdMtXZTzLI9Y+STTr79Z6zf/5Yy+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ufTAP2AAAAAoBAAAPAAAAAAAAAAEAIAAAACIAAABkcnMvZG93bnJldi54&#10;bWxQSwECFAAUAAAACACHTuJAKKuSM/oBAACgAwAADgAAAAAAAAABACAAAAAnAQAAZHJzL2Uyb0Rv&#10;Yy54bWxQSwUGAAAAAAYABgBZAQAAkwUAAAAA&#10;">
                <v:fill on="f" focussize="0,0"/>
                <v:stroke weight="0.5pt" color="#5B9BD5 [3204]" miterlimit="8" joinstyle="miter" endarrow="open"/>
                <v:imagedata o:title=""/>
                <o:lock v:ext="edit" aspectratio="f"/>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93568" behindDoc="0" locked="0" layoutInCell="1" allowOverlap="1">
                <wp:simplePos x="0" y="0"/>
                <wp:positionH relativeFrom="column">
                  <wp:posOffset>2493645</wp:posOffset>
                </wp:positionH>
                <wp:positionV relativeFrom="paragraph">
                  <wp:posOffset>227965</wp:posOffset>
                </wp:positionV>
                <wp:extent cx="875030" cy="5715"/>
                <wp:effectExtent l="0" t="48895" r="1270" b="59690"/>
                <wp:wrapNone/>
                <wp:docPr id="242" name="直接箭头连接符 242"/>
                <wp:cNvGraphicFramePr/>
                <a:graphic xmlns:a="http://schemas.openxmlformats.org/drawingml/2006/main">
                  <a:graphicData uri="http://schemas.microsoft.com/office/word/2010/wordprocessingShape">
                    <wps:wsp>
                      <wps:cNvCnPr>
                        <a:stCxn id="230" idx="3"/>
                        <a:endCxn id="232" idx="1"/>
                      </wps:cNvCnPr>
                      <wps:spPr>
                        <a:xfrm flipV="1">
                          <a:off x="0" y="0"/>
                          <a:ext cx="875030" cy="57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196.35pt;margin-top:17.95pt;height:0.45pt;width:68.9pt;z-index:328810496;mso-width-relative:page;mso-height-relative:page;" filled="f" stroked="t" coordsize="21600,21600" o:gfxdata="UEsDBAoAAAAAAIdO4kAAAAAAAAAAAAAAAAAEAAAAZHJzL1BLAwQUAAAACACHTuJAUd6oedgAAAAJ&#10;AQAADwAAAGRycy9kb3ducmV2LnhtbE2PPU/DMBCGdyT+g3VILFVrN1X6EeJ0QGKoxEJBwHiNjzgi&#10;tqPYbdJ/zzHBdh+P3nuu3E+uExcaYhu8huVCgSBfB9P6RsPb69N8CyIm9Aa74EnDlSLsq9ubEgsT&#10;Rv9Cl2NqBIf4WKAGm1JfSBlrSw7jIvTkefcVBoeJ26GRZsCRw10nM6XW0mHr+YLFnh4t1d/Hs9Mw&#10;+0B7IKzH6+wzvh9MnqXpOdP6/m6pHkAkmtIfDL/6rA4VO53C2ZsoOg2rXbZhlIt8B4KBfKVyECce&#10;rLcgq1L+/6D6AVBLAwQUAAAACACHTuJAGR/NtBACAADkAwAADgAAAGRycy9lMm9Eb2MueG1srVPL&#10;bhMxFN0j8Q+W92QmCWnLKJNKTSgbBJV47G889owlv2SbTPIT/AASK2AFrLrna6B8BteeNKGwQ8zC&#10;sn19j885PjM/32pFNtwHaU1Nx6OSEm6YbaRpa/rq5eWDM0pCBNOAsobXdMcDPV/cvzfvXcUntrOq&#10;4Z4giAlV72raxeiqogis4xrCyDpusCis1xBx6dui8dAjulbFpCxPit76xnnLeAi4uxqKdJHxheAs&#10;Phci8EhUTZFbzKPP4zqNxWIOVevBdZLtacA/sNAgDV56gFpBBPLGy7+gtGTeBiviiFldWCEk41kD&#10;qhmXf6h50YHjWQuaE9zBpvD/YNmzzZUnsqnp5OGEEgMaH+nm3fWPtx9vvn75/uH657f3af75E0kH&#10;0K7ehQq7lubKJ8EhLrdmAJiiwbLZ1nQ62MpNc6wheK6NU624A5IWwQ1wW+E1EUq615im7Ch6RBAT&#10;sXeHB+PbSBhunp3OynQrw9LsdDzL2FAlkMTN+RCfcKtJmtQ0RA+y7eLSGoPBsH64ADZPQ0ykjg2p&#10;2dhLqVTOhzKkr+nJdJauAkypUBBxqh36FkxLCagW48+iz5SDVbJJ3dkg366XypMNYARnF48uVrc0&#10;7xxLFFcQuuFcLg0uahnxD1FSo9wyfcN2BKkem4bEncMXA+9tv1evzN7gwdPk7to2uyt/azxGKavd&#10;xz5l9fd17j7+nI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d6oedgAAAAJAQAADwAAAAAAAAAB&#10;ACAAAAAiAAAAZHJzL2Rvd25yZXYueG1sUEsBAhQAFAAAAAgAh07iQBkfzbQQAgAA5AMAAA4AAAAA&#10;AAAAAQAgAAAAJwEAAGRycy9lMm9Eb2MueG1sUEsFBgAAAAAGAAYAWQEAAKkFAAAAAA==&#10;">
                <v:fill on="f" focussize="0,0"/>
                <v:stroke weight="0.5pt" color="#5B9BD5 [3204]" miterlimit="8" joinstyle="miter" endarrow="open"/>
                <v:imagedata o:title=""/>
                <o:lock v:ext="edit" aspectratio="f"/>
              </v:shape>
            </w:pict>
          </mc:Fallback>
        </mc:AlternateContent>
      </w:r>
      <w:r>
        <w:rPr>
          <w:noProof/>
          <w:sz w:val="36"/>
        </w:rPr>
        <mc:AlternateContent>
          <mc:Choice Requires="wps">
            <w:drawing>
              <wp:anchor distT="0" distB="0" distL="114300" distR="114300" simplePos="0" relativeHeight="251692544" behindDoc="0" locked="0" layoutInCell="1" allowOverlap="1">
                <wp:simplePos x="0" y="0"/>
                <wp:positionH relativeFrom="column">
                  <wp:posOffset>715645</wp:posOffset>
                </wp:positionH>
                <wp:positionV relativeFrom="paragraph">
                  <wp:posOffset>230505</wp:posOffset>
                </wp:positionV>
                <wp:extent cx="415925" cy="3175"/>
                <wp:effectExtent l="0" t="46355" r="3175" b="64770"/>
                <wp:wrapNone/>
                <wp:docPr id="241" name="直接箭头连接符 241"/>
                <wp:cNvGraphicFramePr/>
                <a:graphic xmlns:a="http://schemas.openxmlformats.org/drawingml/2006/main">
                  <a:graphicData uri="http://schemas.microsoft.com/office/word/2010/wordprocessingShape">
                    <wps:wsp>
                      <wps:cNvCnPr>
                        <a:endCxn id="230" idx="1"/>
                      </wps:cNvCnPr>
                      <wps:spPr>
                        <a:xfrm>
                          <a:off x="0" y="0"/>
                          <a:ext cx="415925" cy="31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56.35pt;margin-top:18.15pt;height:0.25pt;width:32.75pt;z-index:308236288;mso-width-relative:page;mso-height-relative:page;" filled="f" stroked="t" coordsize="21600,21600" o:gfxdata="UEsDBAoAAAAAAIdO4kAAAAAAAAAAAAAAAAAEAAAAZHJzL1BLAwQUAAAACACHTuJAoG8rbdUAAAAJ&#10;AQAADwAAAGRycy9kb3ducmV2LnhtbE2PwU7DMAyG70i8Q2QkLoil7bSuKk0nbRKcYd2Bo9eYtqJx&#10;qiRbx9uTnuD4259+f652NzOKKzk/WFaQrhIQxK3VA3cKTs3rcwHCB2SNo2VS8EMedvX9XYWltjN/&#10;0PUYOhFL2JeooA9hKqX0bU8G/cpOxHH3ZZ3BEKPrpHY4x3IzyixJcmlw4Hihx4kOPbXfx4tR0GzS&#10;YtMc2jd++nQs5/17vh86pR4f0uQFRKBb+INh0Y/qUEens72w9mKMOc22EVWwztcgFmBbZCDOy6AA&#10;WVfy/wf1L1BLAwQUAAAACACHTuJA6fQdcQQCAAC/AwAADgAAAGRycy9lMm9Eb2MueG1srVPNbhMx&#10;EL4j8Q6W72SzSVPaVTaVmlAuCCoBDzCxvbuW/CfbZJOX4AWQOAGnwql3ngbKYzD2JoHCDbEHy/bM&#10;93nmm2/nF1utyEb4IK2paTkaUyIMs1yatqavX109OqMkRDAclDWipjsR6MXi4YN57yoxsZ1VXHiC&#10;JCZUvatpF6OriiKwTmgII+uEwWBjvYaIR98W3EOP7FoVk/H4tOit585bJkLA29UQpIvM3zSCxRdN&#10;E0QkqqZYW8yrz+s6rcViDlXrwXWS7cuAf6hCgzT46JFqBRHIGy//otKSeRtsE0fM6sI2jWQi94Dd&#10;lOM/unnZgRO5FxQnuKNM4f/Rsueba08kr+nkpKTEgMYh3b27/f72492Xz98+3P74+j7tbz6RlIBy&#10;9S5UiFqaa58aFoYvt2ZgmKLCkm/RBymxuJeZDsENmG3jdcJi+wSzEbU7zkJsI2F4eVLOziczShiG&#10;puXjWWaE6gB1PsSnwmqSNjUN0YNsu7i0xuDMrS/zNGDzLMRUClQHQHrX2CupVB69MqSv6el0hkUw&#10;QAM2CiJutUNJgmkpAdWis1n0mTFYJXlCJ57g2/VSebIBdNfs8vxydSjzXlp6egWhG/JyaPCdlhHN&#10;r6Su6dk4fcN1BKmeGE7izuEwwHvb77tXZi/roGTSdG357tof5EaX5G73jk42/P2c0b/+u8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G8rbdUAAAAJAQAADwAAAAAAAAABACAAAAAiAAAAZHJzL2Rv&#10;d25yZXYueG1sUEsBAhQAFAAAAAgAh07iQOn0HXEEAgAAvwMAAA4AAAAAAAAAAQAgAAAAJAEAAGRy&#10;cy9lMm9Eb2MueG1sUEsFBgAAAAAGAAYAWQEAAJoFAAAAAA==&#10;">
                <v:fill on="f" focussize="0,0"/>
                <v:stroke weight="0.5pt" color="#5B9BD5 [3204]" miterlimit="8" joinstyle="miter" endarrow="open"/>
                <v:imagedata o:title=""/>
                <o:lock v:ext="edit" aspectratio="f"/>
              </v:shape>
            </w:pict>
          </mc:Fallback>
        </mc:AlternateContent>
      </w:r>
      <w:r>
        <w:rPr>
          <w:noProof/>
          <w:sz w:val="36"/>
        </w:rPr>
        <mc:AlternateContent>
          <mc:Choice Requires="wps">
            <w:drawing>
              <wp:anchor distT="0" distB="0" distL="114300" distR="114300" simplePos="0" relativeHeight="251682304" behindDoc="0" locked="0" layoutInCell="1" allowOverlap="1">
                <wp:simplePos x="0" y="0"/>
                <wp:positionH relativeFrom="column">
                  <wp:posOffset>3368675</wp:posOffset>
                </wp:positionH>
                <wp:positionV relativeFrom="paragraph">
                  <wp:posOffset>61595</wp:posOffset>
                </wp:positionV>
                <wp:extent cx="2115185" cy="332740"/>
                <wp:effectExtent l="4445" t="5080" r="13970" b="5080"/>
                <wp:wrapNone/>
                <wp:docPr id="232" name="文本框 232"/>
                <wp:cNvGraphicFramePr/>
                <a:graphic xmlns:a="http://schemas.openxmlformats.org/drawingml/2006/main">
                  <a:graphicData uri="http://schemas.microsoft.com/office/word/2010/wordprocessingShape">
                    <wps:wsp>
                      <wps:cNvSpPr txBox="1"/>
                      <wps:spPr>
                        <a:xfrm>
                          <a:off x="0" y="0"/>
                          <a:ext cx="2115185" cy="3327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立即解除查封扣押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65.25pt;margin-top:4.85pt;height:26.2pt;width:166.55pt;z-index:255921152;mso-width-relative:page;mso-height-relative:page;" fillcolor="#FFFFFF [3201]" filled="t" stroked="t" coordsize="21600,21600" o:gfxdata="UEsDBAoAAAAAAIdO4kAAAAAAAAAAAAAAAAAEAAAAZHJzL1BLAwQUAAAACACHTuJA01pYJdYAAAAI&#10;AQAADwAAAGRycy9kb3ducmV2LnhtbE2PwU7DMBBE70j8g7VI3KjdhqYlxKkEEhLiRsmFmxtvkwh7&#10;HdluU/6e5QS3Wc1o5m29u3gnzhjTGEjDcqFAIHXBjtRraD9e7rYgUjZkjQuEGr4xwa65vqpNZcNM&#10;73je515wCaXKaBhyniopUzegN2kRJiT2jiF6k/mMvbTRzFzunVwpVUpvRuKFwUz4PGD3tT95Da/l&#10;U/7E1r7ZYlWEuZVdPLqk9e3NUj2CyHjJf2H4xWd0aJjpEE5kk3Aa1oVac1TDwwYE+9uyKEEcWNxv&#10;QDa1/P9A8wNQSwMEFAAAAAgAh07iQHgksuRAAgAAbQQAAA4AAABkcnMvZTJvRG9jLnhtbK1UzY7T&#10;MBC+I/EOlu80TbbtLlXTVemqCGnFrlQQZ8exmwjHY2y3SXkAeANOXLjzXH0Oxu7PFsoJkYMznpl8&#10;M/PNTCa3XaPIRlhXg85p2utTIjSHstarnL5/t3hxQ4nzTJdMgRY53QpHb6fPn01aMxYZVKBKYQmC&#10;aDduTU4r7804SRyvRMNcD4zQaJRgG+bxaldJaVmL6I1Ksn5/lLRgS2OBC+dQe7c30mnEl1Jw/yCl&#10;E56onGJuPp42nkU4k+mEjVeWmarmhzTYP2TRsFpj0BPUHfOMrG19AdXU3IID6XscmgSkrLmINWA1&#10;af+PapYVMyLWguQ4c6LJ/T9Y/nbzaEld5jS7yijRrMEm7b593X3/ufvxhQQlUtQaN0bPpUFf372C&#10;Dlt91DtUhso7aZvwxpoI2pHs7Ylg0XnCUZml6TC9GVLC0Ta4HmXD2IHk6WtjnX8toCFByKnFBkZe&#10;2ebeecwEXY8uIZgDVZeLWql4satirizZMGz2Ij4hSfzkNzelSZvT0RXGvoAI2CeIQjH+8RIB8ZRG&#10;2EDKvvgg+a7oDkwVUG6RKAv7aXOGL2rEvWfOPzKL44Xc4Mr4BzykAkwGDhIlFdjPf9MHf+w6Wilp&#10;cVxz6j6tmRWUqDca5+FlOhiE+Y6XwfA6w4s9txTnFr1u5oAkpbichkcx+Ht1FKWF5gNu1ixERRPT&#10;HGPn1B/Fud8vEW4mF7NZdMKJNszf66XhATqQq2G29iDr2LpA056bA3s407E9h/0LS3N+j15Pf4np&#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NaWCXWAAAACAEAAA8AAAAAAAAAAQAgAAAAIgAAAGRy&#10;cy9kb3ducmV2LnhtbFBLAQIUABQAAAAIAIdO4kB4JLLkQAIAAG0EAAAOAAAAAAAAAAEAIAAAACUB&#10;AABkcnMvZTJvRG9jLnhtbFBLBQYAAAAABgAGAFkBAADXBQ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立即解除查封扣押</w:t>
                      </w:r>
                    </w:p>
                  </w:txbxContent>
                </v:textbox>
              </v:shape>
            </w:pict>
          </mc:Fallback>
        </mc:AlternateContent>
      </w:r>
      <w:r>
        <w:rPr>
          <w:noProof/>
          <w:sz w:val="36"/>
        </w:rPr>
        <mc:AlternateContent>
          <mc:Choice Requires="wps">
            <w:drawing>
              <wp:anchor distT="0" distB="0" distL="114300" distR="114300" simplePos="0" relativeHeight="251680256" behindDoc="0" locked="0" layoutInCell="1" allowOverlap="1">
                <wp:simplePos x="0" y="0"/>
                <wp:positionH relativeFrom="column">
                  <wp:posOffset>1131570</wp:posOffset>
                </wp:positionH>
                <wp:positionV relativeFrom="paragraph">
                  <wp:posOffset>72390</wp:posOffset>
                </wp:positionV>
                <wp:extent cx="1362075" cy="321945"/>
                <wp:effectExtent l="4445" t="4445" r="5080" b="16510"/>
                <wp:wrapNone/>
                <wp:docPr id="230" name="文本框 230"/>
                <wp:cNvGraphicFramePr/>
                <a:graphic xmlns:a="http://schemas.openxmlformats.org/drawingml/2006/main">
                  <a:graphicData uri="http://schemas.microsoft.com/office/word/2010/wordprocessingShape">
                    <wps:wsp>
                      <wps:cNvSpPr txBox="1"/>
                      <wps:spPr>
                        <a:xfrm>
                          <a:off x="0" y="0"/>
                          <a:ext cx="1362075" cy="3219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确已改正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89.1pt;margin-top:5.7pt;height:25.35pt;width:107.25pt;z-index:253914112;mso-width-relative:page;mso-height-relative:page;" fillcolor="#FFFFFF [3201]" filled="t" stroked="t" coordsize="21600,21600" o:gfxdata="UEsDBAoAAAAAAIdO4kAAAAAAAAAAAAAAAAAEAAAAZHJzL1BLAwQUAAAACACHTuJAK3l8AdcAAAAK&#10;AQAADwAAAGRycy9kb3ducmV2LnhtbE2PTU/DMAyG70j7D5EncdvSD1Gm0nQSSEiIG6MXblnjtRWJ&#10;UyXZOv493glutvzo9fM2+6uz4oIhTp4U5NsMBFLvzUSDgu7zdbMDEZMmo60nVPCDEfbt6q7RtfEL&#10;feDlkAbBIRRrrWBMaa6ljP2ITsetn5H4dvLB6cRrGKQJeuFwZ2WRZZV0eiL+MOoZX0bsvw9np+Ct&#10;ek5f2Jl3UxalXzrZh5ONSt2v8+wJRMJr+oPhps/q0LLT0Z/JRGEVbHblA6MKyscKxA0ocy535CEv&#10;KpBtI/9XaH8BUEsDBBQAAAAIAIdO4kD5A6ZvPwIAAG0EAAAOAAAAZHJzL2Uyb0RvYy54bWytVM2O&#10;EzEMviPxDlHudNrpz0LV6ap0VYRUsSsVxDmTyXQiMnFI0s6UB2DfgBMX7jxXnwMn/dlCOSF6SO3Y&#10;+Wx/tmdy29aKbIV1EnRGe50uJUJzKKReZ/TD+8WLl5Q4z3TBFGiR0Z1w9Hb6/NmkMWORQgWqEJYg&#10;iHbjxmS08t6Mk8TxStTMdcAIjcYSbM08qnadFJY1iF6rJO12R0kDtjAWuHAOb+8ORjqN+GUpuL8v&#10;Syc8URnF3Hw8bTzzcCbTCRuvLTOV5Mc02D9kUTOpMegZ6o55RjZWXkHVkltwUPoOhzqBspRcxBqw&#10;ml73j2pWFTMi1oLkOHOmyf0/WP5u+2CJLDKa9pEfzWps0v7b4/77z/2PryRcIkWNcWP0XBn09e1r&#10;aLHVp3uHl6HytrR1+MeaCNoRbHcmWLSe8PCoP0q7N0NKONoGN6N0GOGTp9fGOv9GQE2CkFGLDYy8&#10;su3SecwEXU8uIZgDJYuFVCoqdp3PlSVbhs1exF9IEp/85qY0aTI66mPsK4iAfYbIFeOfrhEQT2mE&#10;DaQcig+Sb/P2yFQOxQ6JsnCYNmf4QiLukjn/wCyOF3KDK+Pv8SgVYDJwlCipwH75233wx66jlZIG&#10;xzWj7vOGWUGJeqtxHl71BoMw31EZDG9SVOylJb+06E09BySph8tpeBSDv1cnsbRQf8TNmoWoaGKa&#10;Y+yM+pM494clws3kYjaLTjjRhvmlXhkeoAO5GmYbD6WMrQs0Hbg5soczHdtz3L+wNJd69Hr6Skx/&#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t5fAHXAAAACgEAAA8AAAAAAAAAAQAgAAAAIgAAAGRy&#10;cy9kb3ducmV2LnhtbFBLAQIUABQAAAAIAIdO4kD5A6ZvPwIAAG0EAAAOAAAAAAAAAAEAIAAAACYB&#10;AABkcnMvZTJvRG9jLnhtbFBLBQYAAAAABgAGAFkBAADXBQ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确已改正</w:t>
                      </w:r>
                    </w:p>
                  </w:txbxContent>
                </v:textbox>
              </v:shape>
            </w:pict>
          </mc:Fallback>
        </mc:AlternateContent>
      </w:r>
      <w:r>
        <w:rPr>
          <w:noProof/>
          <w:sz w:val="36"/>
        </w:rPr>
        <mc:AlternateContent>
          <mc:Choice Requires="wps">
            <w:drawing>
              <wp:anchor distT="0" distB="0" distL="114300" distR="114300" simplePos="0" relativeHeight="251679232" behindDoc="0" locked="0" layoutInCell="1" allowOverlap="1">
                <wp:simplePos x="0" y="0"/>
                <wp:positionH relativeFrom="column">
                  <wp:posOffset>-682625</wp:posOffset>
                </wp:positionH>
                <wp:positionV relativeFrom="paragraph">
                  <wp:posOffset>86360</wp:posOffset>
                </wp:positionV>
                <wp:extent cx="1362075" cy="299085"/>
                <wp:effectExtent l="4445" t="4445" r="5080" b="20320"/>
                <wp:wrapNone/>
                <wp:docPr id="229" name="文本框 229"/>
                <wp:cNvGraphicFramePr/>
                <a:graphic xmlns:a="http://schemas.openxmlformats.org/drawingml/2006/main">
                  <a:graphicData uri="http://schemas.microsoft.com/office/word/2010/wordprocessingShape">
                    <wps:wsp>
                      <wps:cNvSpPr txBox="1"/>
                      <wps:spPr>
                        <a:xfrm>
                          <a:off x="0" y="0"/>
                          <a:ext cx="1362075" cy="2990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未改正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3.75pt;margin-top:6.8pt;height:23.55pt;width:107.25pt;z-index:252785664;mso-width-relative:page;mso-height-relative:page;" fillcolor="#FFFFFF [3201]" filled="t" stroked="t" coordsize="21600,21600" o:gfxdata="UEsDBAoAAAAAAIdO4kAAAAAAAAAAAAAAAAAEAAAAZHJzL1BLAwQUAAAACACHTuJAZGbsUtYAAAAK&#10;AQAADwAAAGRycy9kb3ducmV2LnhtbE2PwU7DMBBE70j8g7VI3Fo7jUijEKcSSEiIGyWX3tx4m0TY&#10;6yh2m/L3bE9wXM3T7Jt6d/VOXHCOYyAN2VqBQOqCHanX0H69rUoQMRmyxgVCDT8YYdfc39WmsmGh&#10;T7zsUy+4hGJlNAwpTZWUsRvQm7gOExJnpzB7k/ice2lns3C5d3KjVCG9GYk/DGbC1wG77/3Za3gv&#10;XtIBW/th800ellZ288lFrR8fMvUMIuE1/cFw02d1aNjpGM5ko3AaVpnaPjHLSV6AuBFqy+uOGsqy&#10;ANnU8v+E5hdQSwMEFAAAAAgAh07iQJA8gZVAAgAAbQQAAA4AAABkcnMvZTJvRG9jLnhtbK1UzY4T&#10;MQy+I/EOUe502tn+sFWnq9JVEVLFrlQQ50wm04nIxCFJO1MeAN6AExfuPFefAyf92UI5IXpI7dj5&#10;bH+2Z3LX1opshXUSdEZ7nS4lQnMopF5n9P27xYuXlDjPdMEUaJHRnXD0bvr82aQxY5FCBaoQliCI&#10;duPGZLTy3oyTxPFK1Mx1wAiNxhJszTyqdp0UljWIXqsk7XaHSQO2MBa4cA5v7w9GOo34ZSm4fyhL&#10;JzxRGcXcfDxtPPNwJtMJG68tM5XkxzTYP2RRM6kx6BnqnnlGNlZeQdWSW3BQ+g6HOoGylFzEGrCa&#10;XvePalYVMyLWguQ4c6bJ/T9Y/nb7aIksMpqmt5RoVmOT9t++7r//3P/4QsIlUtQYN0bPlUFf376C&#10;Flt9und4GSpvS1uHf6yJoB3J3p0JFq0nPDy6Gabd0YASjrb+aJgOYgeSp9fGOv9aQE2CkFGLDYy8&#10;su3SecwEXU8uIZgDJYuFVCoqdp3PlSVbhs1exF9IEp/85qY0aTI6vMHYVxAB+wyRK8Y/XiMgntII&#10;G0g5FB8k3+btkakcih0SZeEwbc7whUTcJXP+kVkcL+QGV8Y/4FEqwGTgKFFSgf38t/vgj11HKyUN&#10;jmtG3acNs4IS9UbjPNz2+v0w31HpD0YpKvbSkl9a9KaeA5LUw+U0PIrB36uTWFqoP+BmzUJUNDHN&#10;MXZG/Umc+8MS4WZyMZtFJ5xow/xSrwwP0IFcDbONh1LG1gWaDtwc2cOZju057l9Ymks9ej19Jaa/&#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Rm7FLWAAAACgEAAA8AAAAAAAAAAQAgAAAAIgAAAGRy&#10;cy9kb3ducmV2LnhtbFBLAQIUABQAAAAIAIdO4kCQPIGVQAIAAG0EAAAOAAAAAAAAAAEAIAAAACUB&#10;AABkcnMvZTJvRG9jLnhtbFBLBQYAAAAABgAGAFkBAADXBQ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未改正</w:t>
                      </w:r>
                    </w:p>
                  </w:txbxContent>
                </v:textbox>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91520" behindDoc="0" locked="0" layoutInCell="1" allowOverlap="1">
                <wp:simplePos x="0" y="0"/>
                <wp:positionH relativeFrom="column">
                  <wp:posOffset>4464685</wp:posOffset>
                </wp:positionH>
                <wp:positionV relativeFrom="paragraph">
                  <wp:posOffset>10795</wp:posOffset>
                </wp:positionV>
                <wp:extent cx="2540" cy="496570"/>
                <wp:effectExtent l="48895" t="0" r="62865" b="17780"/>
                <wp:wrapNone/>
                <wp:docPr id="240" name="直接箭头连接符 240"/>
                <wp:cNvGraphicFramePr/>
                <a:graphic xmlns:a="http://schemas.openxmlformats.org/drawingml/2006/main">
                  <a:graphicData uri="http://schemas.microsoft.com/office/word/2010/wordprocessingShape">
                    <wps:wsp>
                      <wps:cNvCnPr/>
                      <wps:spPr>
                        <a:xfrm flipH="1">
                          <a:off x="0" y="0"/>
                          <a:ext cx="2540" cy="4965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351.55pt;margin-top:0.85pt;height:39.1pt;width:0.2pt;z-index:287662080;mso-width-relative:page;mso-height-relative:page;" filled="f" stroked="t" coordsize="21600,21600" o:gfxdata="UEsDBAoAAAAAAIdO4kAAAAAAAAAAAAAAAAAEAAAAZHJzL1BLAwQUAAAACACHTuJAWLgsq9YAAAAI&#10;AQAADwAAAGRycy9kb3ducmV2LnhtbE2PwU7DMBBE70j8g7VIXCrqJKiUhjg9IHGoxIWCgOM2XuKI&#10;eB3FbpP+PcsJbjt6o9mZajv7Xp1ojF1gA/kyA0XcBNtxa+Dt9enmHlRMyBb7wGTgTBG29eVFhaUN&#10;E7/QaZ9aJSEcSzTgUhpKrWPjyGNchoFY2FcYPSaRY6vtiJOE+14XWXanPXYsHxwO9Oio+d4fvYHF&#10;B7odYTOdF5/xfWdXRZqfC2Our/LsAVSiOf2Z4be+VIdaOh3CkW1UvYF1dpuLVcAalHDRK1AHOTYb&#10;0HWl/w+ofwBQSwMEFAAAAAgAh07iQGEqcg/3AQAAoAMAAA4AAABkcnMvZTJvRG9jLnhtbK1TS44T&#10;MRDdI3EHy3vSmTAJM610RpqEgQWCSMABKm53tyX/VDbp5BJcAIkVzApYzZ7TwHAMyu4QfjtEL6z6&#10;uF5VPb+eX+yMZluJQTlb8ZPRmDNphauVbSv+8sXVvTPOQgRbg3ZWVnwvA79Y3L0z730pJ65zupbI&#10;CMSGsvcV72L0ZVEE0UkDYeS8tJRsHBqI5GJb1Ag9oRtdTMbjWdE7rD06IUOg6GpI8kXGbxop4rOm&#10;CTIyXXGaLeYT87lJZ7GYQ9ki+E6JwxjwD1MYUJaaHqFWEIG9QvUXlFECXXBNHAlnCtc0Ssi8A21z&#10;Mv5jm+cdeJl3IXKCP9IU/h+seLpdI1N1xSenxI8FQ490++bm6+v3t58+fnl38+3z22R/uGbpAtHV&#10;+1BS1dKu8eAFv8a0+65Bwxqt/GNSQmaD9mO7TPb+SLbcRSYoOJmmhoISp+ez6YOMXQwgCcxjiI+k&#10;MywZFQ8RQbVdXDpr6VEdDg1g+yREGoMKfxSkYuuulNb5bbVlfcVn96epGZDCGg2RTONp52BbzkC3&#10;JF0RMY8cnFZ1qk44AdvNUiPbAslnenl+uZomCqjbb9dS6xWEbriXU4OwjIqkbq1Mxc/G6RvCEZR+&#10;aGsW957YBkTXH2C1JfTE8MBpsjau3meqc5xkkPsfJJt09qufq3/+WI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Lgsq9YAAAAIAQAADwAAAAAAAAABACAAAAAiAAAAZHJzL2Rvd25yZXYueG1sUEsB&#10;AhQAFAAAAAgAh07iQGEqcg/3AQAAoAMAAA4AAAAAAAAAAQAgAAAAJQEAAGRycy9lMm9Eb2MueG1s&#10;UEsFBgAAAAAGAAYAWQEAAI4FAAAAAA==&#10;">
                <v:fill on="f" focussize="0,0"/>
                <v:stroke weight="0.5pt" color="#5B9BD5 [3204]" miterlimit="8" joinstyle="miter" endarrow="open"/>
                <v:imagedata o:title=""/>
                <o:lock v:ext="edit" aspectratio="f"/>
              </v:shape>
            </w:pict>
          </mc:Fallback>
        </mc:AlternateContent>
      </w:r>
      <w:r>
        <w:rPr>
          <w:noProof/>
          <w:sz w:val="36"/>
        </w:rPr>
        <mc:AlternateContent>
          <mc:Choice Requires="wps">
            <w:drawing>
              <wp:anchor distT="0" distB="0" distL="114300" distR="114300" simplePos="0" relativeHeight="251690496" behindDoc="0" locked="0" layoutInCell="1" allowOverlap="1">
                <wp:simplePos x="0" y="0"/>
                <wp:positionH relativeFrom="column">
                  <wp:posOffset>1270</wp:posOffset>
                </wp:positionH>
                <wp:positionV relativeFrom="paragraph">
                  <wp:posOffset>10795</wp:posOffset>
                </wp:positionV>
                <wp:extent cx="2540" cy="496570"/>
                <wp:effectExtent l="48895" t="0" r="62865" b="17780"/>
                <wp:wrapNone/>
                <wp:docPr id="239" name="直接箭头连接符 239"/>
                <wp:cNvGraphicFramePr/>
                <a:graphic xmlns:a="http://schemas.openxmlformats.org/drawingml/2006/main">
                  <a:graphicData uri="http://schemas.microsoft.com/office/word/2010/wordprocessingShape">
                    <wps:wsp>
                      <wps:cNvCnPr/>
                      <wps:spPr>
                        <a:xfrm flipH="1">
                          <a:off x="0" y="0"/>
                          <a:ext cx="2540" cy="4965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0.1pt;margin-top:0.85pt;height:39.1pt;width:0.2pt;z-index:282518528;mso-width-relative:page;mso-height-relative:page;" filled="f" stroked="t" coordsize="21600,21600" o:gfxdata="UEsDBAoAAAAAAIdO4kAAAAAAAAAAAAAAAAAEAAAAZHJzL1BLAwQUAAAACACHTuJAr8uhudEAAAAC&#10;AQAADwAAAGRycy9kb3ducmV2LnhtbE2OP0/DMBDFdyS+g3VILFXrNBItDXE6IDFUYqFUwHiNr3FE&#10;fI5it0m/PccE4/uj937ldvKdutAQ28AGlosMFHEdbMuNgcP7y/wRVEzIFrvAZOBKEbbV7U2JhQ0j&#10;v9FlnxolIxwLNOBS6gutY+3IY1yEnliyUxg8JpFDo+2Ao4z7TudZttIeW5YHhz09O6q/92dvYPaJ&#10;bkdYj9fZV/zY2Yc8Ta+5Mfd3y+wJVKIp/ZXhF1/QoRKmYzizjaozkEtP3DUoCVegjgbWmw3oqtT/&#10;0asfUEsDBBQAAAAIAIdO4kBgAJM8+gEAAKADAAAOAAAAZHJzL2Uyb0RvYy54bWytU0uOEzEQ3SNx&#10;B8t70pnMJEyidEaahIEFgkgDB6i43d2W/FPZpJNLcAEkVsAKWM2e0wzDMSi7Q/jtEL2wylWuV1Wv&#10;Xs8vdkazrcSgnC35yWDImbTCVco2JX/54urBOWchgq1AOytLvpeBXyzu35t3fiZHrnW6ksgIxIZZ&#10;50vexuhnRRFEKw2EgfPSUrB2aCDSFZuiQugI3ehiNBxOis5h5dEJGQJ5V32QLzJ+XUsRn9d1kJHp&#10;klNvMZ+Yz006i8UcZg2Cb5U4tAH/0IUBZanoEWoFEdgrVH9BGSXQBVfHgXCmcHWthMwz0DQnwz+m&#10;uW7ByzwLkRP8kabw/2DFs+0amapKPjqdcmbB0JLu3tx8ff3+7vOn23c33768TfbHDyw9ILo6H2aU&#10;tbRrPNyCX2OafVejYbVW/gkpIbNB87FdJnt/JFvuIhPkHI3PaCGCAmfTyfhhXkXRgyQwjyE+ls6w&#10;ZJQ8RATVtHHprKWlOuwLwPZpiNQGJf5ISMnWXSmt8261ZV3JJ6fjVAxIYbWGSKbxNHOwDWegG5Ku&#10;iJhbDk6rKmUnnIDNZqmRbYHkM76cXq7GiQKq9tuzVHoFoe3f5VAvLKMiqVsrU/LzYfp6dwSlH9mK&#10;xb0ntgHRdQdYbQk9MdxzmqyNq/aZ6uwnGeT6B8kmnf16z9k/f6zF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LobnRAAAAAgEAAA8AAAAAAAAAAQAgAAAAIgAAAGRycy9kb3ducmV2LnhtbFBLAQIU&#10;ABQAAAAIAIdO4kBgAJM8+gEAAKADAAAOAAAAAAAAAAEAIAAAACABAABkcnMvZTJvRG9jLnhtbFBL&#10;BQYAAAAABgAGAFkBAACMBQAAAAA=&#10;">
                <v:fill on="f" focussize="0,0"/>
                <v:stroke weight="0.5pt" color="#5B9BD5 [3204]" miterlimit="8" joinstyle="miter" endarrow="open"/>
                <v:imagedata o:title=""/>
                <o:lock v:ext="edit" aspectratio="f"/>
              </v:shape>
            </w:pict>
          </mc:Fallback>
        </mc:AlternateContent>
      </w:r>
    </w:p>
    <w:p w:rsidR="00862A4A" w:rsidRDefault="00ED782F">
      <w:pPr>
        <w:jc w:val="center"/>
        <w:rPr>
          <w:b/>
          <w:bCs/>
          <w:sz w:val="36"/>
          <w:szCs w:val="44"/>
        </w:rPr>
      </w:pPr>
      <w:r>
        <w:rPr>
          <w:noProof/>
          <w:sz w:val="36"/>
        </w:rPr>
        <mc:AlternateContent>
          <mc:Choice Requires="wps">
            <w:drawing>
              <wp:anchor distT="0" distB="0" distL="114300" distR="114300" simplePos="0" relativeHeight="251683328" behindDoc="0" locked="0" layoutInCell="1" allowOverlap="1">
                <wp:simplePos x="0" y="0"/>
                <wp:positionH relativeFrom="column">
                  <wp:posOffset>3380105</wp:posOffset>
                </wp:positionH>
                <wp:positionV relativeFrom="paragraph">
                  <wp:posOffset>121920</wp:posOffset>
                </wp:positionV>
                <wp:extent cx="2115185" cy="321310"/>
                <wp:effectExtent l="4445" t="5080" r="13970" b="16510"/>
                <wp:wrapNone/>
                <wp:docPr id="233" name="文本框 233"/>
                <wp:cNvGraphicFramePr/>
                <a:graphic xmlns:a="http://schemas.openxmlformats.org/drawingml/2006/main">
                  <a:graphicData uri="http://schemas.microsoft.com/office/word/2010/wordprocessingShape">
                    <wps:wsp>
                      <wps:cNvSpPr txBox="1"/>
                      <wps:spPr>
                        <a:xfrm>
                          <a:off x="0" y="0"/>
                          <a:ext cx="2115185" cy="321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领回扣押物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66.15pt;margin-top:9.6pt;height:25.3pt;width:166.55pt;z-index:256799744;mso-width-relative:page;mso-height-relative:page;" fillcolor="#FFFFFF [3201]" filled="t" stroked="t" coordsize="21600,21600" o:gfxdata="UEsDBAoAAAAAAIdO4kAAAAAAAAAAAAAAAAAEAAAAZHJzL1BLAwQUAAAACACHTuJACymZw9YAAAAJ&#10;AQAADwAAAGRycy9kb3ducmV2LnhtbE2PwW7CMAyG70h7h8iTuEFKgQq6pkibhDTtNtbLbqExbbXE&#10;qZJA2dvPO21H6//8+3N1uDsrbhji4EnBapmBQGq9GahT0HwcFzsQMWky2npCBd8Y4VA/zCpdGj/R&#10;O95OqRNcQrHUCvqUxlLK2PbodFz6EYmziw9OJx5DJ03QE5c7K/MsK6TTA/GFXo/40mP7dbo6Ba/F&#10;c/rExryZdb72UyPbcLFRqfnjKnsCkfCe/mD41Wd1qNnp7K9korAKtrzKKAf7HAQDu2K7AXFWsN/k&#10;IOtK/v+g/gFQSwMEFAAAAAgAh07iQPmxDaxAAgAAbQQAAA4AAABkcnMvZTJvRG9jLnhtbK1UzY7T&#10;MBC+I/EOlu80Tf92qZquSldFSBW7UkGcHcduIhyPsd0m5QHgDThx4c5z9TkYuz9bKCdEDs54ZvLN&#10;zDczmdy1tSJbYV0FOqNpp0uJ0ByKSq8z+v7d4sUtJc4zXTAFWmR0Jxy9mz5/NmnMWPSgBFUISxBE&#10;u3FjMlp6b8ZJ4ngpauY6YIRGowRbM49Xu04KyxpEr1XS63ZHSQO2MBa4cA619wcjnUZ8KQX3D1I6&#10;4YnKKObm42njmYczmU7YeG2ZKSt+TIP9QxY1qzQGPUPdM8/IxlZXUHXFLTiQvsOhTkDKiotYA1aT&#10;dv+oZlUyI2ItSI4zZ5rc/4Plb7ePllRFRnv9PiWa1dik/bev++8/9z++kKBEihrjxui5Mujr21fQ&#10;YqtPeofKUHkrbR3eWBNBO5K9OxMsWk84KntpOkxvh5RwtA1uRr1h7EDy9LWxzr8WUJMgZNRiAyOv&#10;bLt0HjNB15NLCOZAVcWiUipe7DqfK0u2DJu9iE9IEj/5zU1p0mR01MfYVxAB+wyRK8Y/XiMgntII&#10;G0g5FB8k3+btkakcih0SZeEwbc7wRYW4S+b8I7M4XsgNrox/wEMqwGTgKFFSgv38N33wx66jlZIG&#10;xzWj7tOGWUGJeqNxHl6mg0GY73gZDG96eLGXlvzSojf1HJCkFJfT8CgGf69OorRQf8DNmoWoaGKa&#10;Y+yM+pM494clws3kYjaLTjjRhvmlXhkeoAO5GmYbD7KKrQs0Hbg5soczHdtz3L+wNJf36PX0l5j+&#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spmcPWAAAACQEAAA8AAAAAAAAAAQAgAAAAIgAAAGRy&#10;cy9kb3ducmV2LnhtbFBLAQIUABQAAAAIAIdO4kD5sQ2sQAIAAG0EAAAOAAAAAAAAAAEAIAAAACUB&#10;AABkcnMvZTJvRG9jLnhtbFBLBQYAAAAABgAGAFkBAADXBQ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领回</w:t>
                      </w:r>
                      <w:r>
                        <w:rPr>
                          <w:rFonts w:hint="eastAsia"/>
                          <w:sz w:val="24"/>
                          <w:szCs w:val="32"/>
                          <w:lang w:eastAsia="zh-CN"/>
                        </w:rPr>
                        <w:t>扣押物</w:t>
                      </w:r>
                    </w:p>
                  </w:txbxContent>
                </v:textbox>
              </v:shape>
            </w:pict>
          </mc:Fallback>
        </mc:AlternateContent>
      </w:r>
      <w:r>
        <w:rPr>
          <w:noProof/>
          <w:sz w:val="36"/>
        </w:rPr>
        <mc:AlternateContent>
          <mc:Choice Requires="wps">
            <w:drawing>
              <wp:anchor distT="0" distB="0" distL="114300" distR="114300" simplePos="0" relativeHeight="251681280" behindDoc="0" locked="0" layoutInCell="1" allowOverlap="1">
                <wp:simplePos x="0" y="0"/>
                <wp:positionH relativeFrom="column">
                  <wp:posOffset>-685165</wp:posOffset>
                </wp:positionH>
                <wp:positionV relativeFrom="paragraph">
                  <wp:posOffset>165735</wp:posOffset>
                </wp:positionV>
                <wp:extent cx="1362075" cy="321310"/>
                <wp:effectExtent l="4445" t="4445" r="5080" b="17145"/>
                <wp:wrapNone/>
                <wp:docPr id="231" name="文本框 231"/>
                <wp:cNvGraphicFramePr/>
                <a:graphic xmlns:a="http://schemas.openxmlformats.org/drawingml/2006/main">
                  <a:graphicData uri="http://schemas.microsoft.com/office/word/2010/wordprocessingShape">
                    <wps:wsp>
                      <wps:cNvSpPr txBox="1"/>
                      <wps:spPr>
                        <a:xfrm>
                          <a:off x="0" y="0"/>
                          <a:ext cx="1362075" cy="321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rPr>
                                <w:sz w:val="24"/>
                                <w:szCs w:val="32"/>
                              </w:rPr>
                            </w:pPr>
                            <w:r>
                              <w:rPr>
                                <w:rFonts w:hint="eastAsia"/>
                                <w:sz w:val="24"/>
                                <w:szCs w:val="32"/>
                              </w:rPr>
                              <w:t>继续查封扣押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3.95pt;margin-top:13.05pt;height:25.3pt;width:107.25pt;z-index:255042560;mso-width-relative:page;mso-height-relative:page;" fillcolor="#FFFFFF [3201]" filled="t" stroked="t" coordsize="21600,21600" o:gfxdata="UEsDBAoAAAAAAIdO4kAAAAAAAAAAAAAAAAAEAAAAZHJzL1BLAwQUAAAACACHTuJAa47qR9YAAAAL&#10;AQAADwAAAGRycy9kb3ducmV2LnhtbE2PwU7DMAyG70h7h8iTuG1JOilAaToJJCTEjdHLblnjtRWN&#10;UyXZOt6e9AQ3W/70+/ur/c2N7IohDp40yK0AhtR6O1Cnofl62zwCi8mQNaMn1PCDEfb16q4ypfUz&#10;feL1kDqWQyiWRkOf0lRyHtsenYlbPyHl29kHZ1JeQ8dtMHMOdyMvhFDcmYHyh95M+Npj+324OA3v&#10;6iUdsbEfdlfs/NzwNpzHqPX9WopnYAlv6Q+GRT+rQ52dTv5CNrJRw0aKh6fMaiiUBLYQQilgp2WQ&#10;Enhd8f8d6l9QSwMEFAAAAAgAh07iQHiWGSc/AgAAbQQAAA4AAABkcnMvZTJvRG9jLnhtbK1UzY4T&#10;MQy+I/EOUe502unPQtXpqnRVhFSxKxXEOZPJdCIycUjSzpQHYN+AExfuPFefAyf92UI5IXpI7dj5&#10;bH+2Z3Lb1opshXUSdEZ7nS4lQnMopF5n9MP7xYuXlDjPdMEUaJHRnXD0dvr82aQxY5FCBaoQliCI&#10;duPGZLTy3oyTxPFK1Mx1wAiNxhJszTyqdp0UljWIXqsk7XZHSQO2MBa4cA5v7w5GOo34ZSm4vy9L&#10;JzxRGcXcfDxtPPNwJtMJG68tM5XkxzTYP2RRM6kx6BnqjnlGNlZeQdWSW3BQ+g6HOoGylFzEGrCa&#10;XvePalYVMyLWguQ4c6bJ/T9Y/m77YIksMpr2e5RoVmOT9t8e999/7n98JeESKWqMG6PnyqCvb19D&#10;i60+3Tu8DJW3pa3DP9ZE0I5k784Ei9YTHh71R2n3ZkgJR9vgZpQOYweSp9fGOv9GQE2CkFGLDYy8&#10;su3SecwEXU8uIZgDJYuFVCoqdp3PlSVbhs1exF9IEp/85qY0aTI66mPsK4iAfYbIFeOfrhEQT2mE&#10;DaQcig+Sb/P2yFQOxQ6JsnCYNmf4QiLukjn/wCyOF3KDK+Pv8SgVYDJwlCipwH75233wx66jlZIG&#10;xzWj7vOGWUGJeqtxHl71BoMw31EZDG9SVOylJb+06E09ByQJO47ZRTH4e3USSwv1R9ysWYiKJqY5&#10;xs6oP4lzf1gi3EwuZrPohBNtmF/qleEBOpCrYbbxUMrYukDTgZsjezjTsT3H/QtLc6lHr6evxPQ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a47qR9YAAAALAQAADwAAAAAAAAABACAAAAAiAAAAZHJz&#10;L2Rvd25yZXYueG1sUEsBAhQAFAAAAAgAh07iQHiWGSc/AgAAbQQAAA4AAAAAAAAAAQAgAAAAJQEA&#10;AGRycy9lMm9Eb2MueG1sUEsFBgAAAAAGAAYAWQEAANYFAAAAAA==&#10;">
                <v:fill on="t" focussize="0,0"/>
                <v:stroke weight="0.5pt" color="#000000 [3204]" joinstyle="round"/>
                <v:imagedata o:title=""/>
                <o:lock v:ext="edit" aspectratio="f"/>
                <v:textbox>
                  <w:txbxContent>
                    <w:p>
                      <w:pPr>
                        <w:jc w:val="center"/>
                        <w:rPr>
                          <w:rFonts w:hint="eastAsia"/>
                          <w:sz w:val="24"/>
                          <w:szCs w:val="32"/>
                          <w:lang w:eastAsia="zh-CN"/>
                        </w:rPr>
                      </w:pPr>
                      <w:r>
                        <w:rPr>
                          <w:rFonts w:hint="eastAsia"/>
                          <w:sz w:val="24"/>
                          <w:szCs w:val="32"/>
                          <w:lang w:eastAsia="zh-CN"/>
                        </w:rPr>
                        <w:t>继续查封扣押</w:t>
                      </w:r>
                    </w:p>
                  </w:txbxContent>
                </v:textbox>
              </v:shape>
            </w:pict>
          </mc:Fallback>
        </mc:AlternateContent>
      </w:r>
    </w:p>
    <w:p w:rsidR="00862A4A" w:rsidRDefault="00862A4A">
      <w:pPr>
        <w:jc w:val="center"/>
        <w:rPr>
          <w:b/>
          <w:bCs/>
          <w:sz w:val="36"/>
          <w:szCs w:val="44"/>
        </w:rPr>
      </w:pPr>
    </w:p>
    <w:p w:rsidR="00862A4A" w:rsidRDefault="00862A4A">
      <w:pPr>
        <w:jc w:val="center"/>
        <w:rPr>
          <w:b/>
          <w:bCs/>
          <w:sz w:val="36"/>
          <w:szCs w:val="44"/>
        </w:rPr>
      </w:pPr>
    </w:p>
    <w:p w:rsidR="00862A4A" w:rsidRDefault="00ED782F">
      <w:pPr>
        <w:jc w:val="center"/>
        <w:rPr>
          <w:b/>
          <w:bCs/>
          <w:sz w:val="36"/>
          <w:szCs w:val="44"/>
        </w:rPr>
      </w:pPr>
      <w:bookmarkStart w:id="11" w:name="OLE_LINK8"/>
      <w:bookmarkStart w:id="12" w:name="OLE_LINK7"/>
      <w:bookmarkStart w:id="13" w:name="_GoBack"/>
      <w:bookmarkEnd w:id="13"/>
      <w:r>
        <w:rPr>
          <w:rFonts w:hint="eastAsia"/>
          <w:b/>
          <w:bCs/>
          <w:sz w:val="36"/>
          <w:szCs w:val="44"/>
        </w:rPr>
        <w:t>于田县环境保护局</w:t>
      </w:r>
      <w:bookmarkEnd w:id="11"/>
      <w:r>
        <w:rPr>
          <w:rFonts w:hint="eastAsia"/>
          <w:b/>
          <w:bCs/>
          <w:sz w:val="36"/>
          <w:szCs w:val="44"/>
        </w:rPr>
        <w:t>行政检查流程图</w:t>
      </w:r>
    </w:p>
    <w:p w:rsidR="00862A4A" w:rsidRDefault="00862A4A">
      <w:pPr>
        <w:jc w:val="center"/>
        <w:rPr>
          <w:b/>
          <w:bCs/>
          <w:sz w:val="36"/>
          <w:szCs w:val="44"/>
        </w:rPr>
      </w:pPr>
    </w:p>
    <w:bookmarkStart w:id="14" w:name="OLE_LINK1"/>
    <w:p w:rsidR="00862A4A" w:rsidRDefault="00ED782F">
      <w:pPr>
        <w:jc w:val="center"/>
        <w:rPr>
          <w:b/>
          <w:bCs/>
          <w:sz w:val="36"/>
          <w:szCs w:val="44"/>
        </w:rPr>
      </w:pPr>
      <w:r>
        <w:rPr>
          <w:noProof/>
          <w:sz w:val="36"/>
        </w:rPr>
        <mc:AlternateContent>
          <mc:Choice Requires="wps">
            <w:drawing>
              <wp:anchor distT="0" distB="0" distL="114300" distR="114300" simplePos="0" relativeHeight="251618816" behindDoc="0" locked="0" layoutInCell="1" allowOverlap="1" wp14:anchorId="28B82C11" wp14:editId="3C7F57FA">
                <wp:simplePos x="0" y="0"/>
                <wp:positionH relativeFrom="column">
                  <wp:posOffset>1506855</wp:posOffset>
                </wp:positionH>
                <wp:positionV relativeFrom="paragraph">
                  <wp:posOffset>3572510</wp:posOffset>
                </wp:positionV>
                <wp:extent cx="2381250" cy="498475"/>
                <wp:effectExtent l="4445" t="4445" r="14605" b="11430"/>
                <wp:wrapNone/>
                <wp:docPr id="8" name="文本框 8"/>
                <wp:cNvGraphicFramePr/>
                <a:graphic xmlns:a="http://schemas.openxmlformats.org/drawingml/2006/main">
                  <a:graphicData uri="http://schemas.microsoft.com/office/word/2010/wordprocessingShape">
                    <wps:wsp>
                      <wps:cNvSpPr txBox="1"/>
                      <wps:spPr>
                        <a:xfrm>
                          <a:off x="0" y="0"/>
                          <a:ext cx="2381250" cy="498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pPr>
                            <w:bookmarkStart w:id="15" w:name="OLE_LINK6"/>
                            <w:r>
                              <w:rPr>
                                <w:rFonts w:hint="eastAsia"/>
                              </w:rPr>
                              <w:t>调查询问当事人，并制作笔录，收集资料，采样</w:t>
                            </w:r>
                            <w:bookmarkEnd w:id="15"/>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8.65pt;margin-top:281.3pt;height:39.25pt;width:187.5pt;z-index:251686912;mso-width-relative:page;mso-height-relative:page;" fillcolor="#FFFFFF [3201]" filled="t" stroked="t" coordsize="21600,21600" o:gfxdata="UEsDBAoAAAAAAIdO4kAAAAAAAAAAAAAAAAAEAAAAZHJzL1BLAwQUAAAACACHTuJAMwLW5NgAAAAL&#10;AQAADwAAAGRycy9kb3ducmV2LnhtbE2PTU/DMAyG70j8h8hI3FjabstQaToJJKSJG1sv3LLGaysS&#10;p2qydfv3mBPc/PHo9eNqe/VOXHCKQyAN+SIDgdQGO1CnoTm8Pz2DiMmQNS4QarhhhG19f1eZ0oaZ&#10;PvGyT53gEIql0dCnNJZSxrZHb+IijEi8O4XJm8Tt1Ek7mZnDvZNFlinpzUB8oTcjvvXYfu/PXsNO&#10;vaYvbOyHXRbLMDeynU4uav34kGcvIBJe0x8Mv/qsDjU7HcOZbBROQ7EqFKMa1mqTg2BC5RueHLlY&#10;rRXIupL/f6h/AFBLAwQUAAAACACHTuJAeVwkNTsCAABpBAAADgAAAGRycy9lMm9Eb2MueG1srVTN&#10;jtowEL5X6jtYvpcAC7ssIqwoK6pKqLsSrXp2HBuiOh7XNiT0Abpv0FMvvfe5eI6OncDS0lPVHJz5&#10;y+eZb2YyuatLRXbCugJ0SnudLiVCc8gLvU7ph/eLVyNKnGc6Zwq0SOleOHo3ffliUpmx6MMGVC4s&#10;QRDtxpVJ6cZ7M04SxzeiZK4DRmh0SrAl86jadZJbViF6qZJ+t3udVGBzY4EL59B63zjpNOJLKbh/&#10;kNIJT1RKMTcfTxvPLJzJdMLGa8vMpuBtGuwfsihZofHSE9Q984xsbXEBVRbcggPpOxzKBKQsuIg1&#10;YDW97h/VrDbMiFgLkuPMiSb3/2D5u92jJUWeUmyUZiW26PDt6fD95+HHVzIK9FTGjTFqZTDO16+h&#10;xjYf7Q6Noepa2jK8sR6CfiR6fyJX1J5wNPavRr3+EF0cfYPb0eBmGGCS56+Ndf6NgJIEIaUWmxc5&#10;Zbul803oMSRc5kAV+aJQKip2nc2VJTuGjV7Ep0X/LUxpUqX0+grzuIAI2CeITDH+6RIBs1Uakw6k&#10;NMUHyddZ3TKVQb5Hoiw0k+YMXxSIu2TOPzKLo4UE4Lr4BzykAkwGWomSDdgvf7OHeOw4eimpcFRT&#10;6j5vmRWUqLcaZ+G2NxiE2Y7KYHjTR8Wee7Jzj96Wc0CSeriYhkcxxHt1FKWF8iNu1Szcii6mOd6d&#10;Un8U575ZINxKLmazGITTbJhf6pXhATqQq2G29SCL2LpAU8NNyx7Oc2x+u3thYc71GPX8h5j+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MC1uTYAAAACwEAAA8AAAAAAAAAAQAgAAAAIgAAAGRycy9k&#10;b3ducmV2LnhtbFBLAQIUABQAAAAIAIdO4kB5XCQ1OwIAAGkEAAAOAAAAAAAAAAEAIAAAACcBAABk&#10;cnMvZTJvRG9jLnhtbFBLBQYAAAAABgAGAFkBAADUBQAAAAA=&#10;">
                <v:fill on="t" focussize="0,0"/>
                <v:stroke weight="0.5pt" color="#000000 [3204]" joinstyle="round"/>
                <v:imagedata o:title=""/>
                <o:lock v:ext="edit" aspectratio="f"/>
                <v:textbox>
                  <w:txbxContent>
                    <w:p>
                      <w:pPr>
                        <w:jc w:val="center"/>
                        <w:rPr>
                          <w:rFonts w:hint="eastAsia" w:eastAsiaTheme="minorEastAsia"/>
                          <w:lang w:eastAsia="zh-CN"/>
                        </w:rPr>
                      </w:pPr>
                      <w:bookmarkStart w:id="16" w:name="OLE_LINK6"/>
                      <w:r>
                        <w:rPr>
                          <w:rFonts w:hint="eastAsia"/>
                          <w:lang w:eastAsia="zh-CN"/>
                        </w:rPr>
                        <w:t>调查询问当事人，并制作笔录，收集资料，采样</w:t>
                      </w:r>
                      <w:bookmarkEnd w:id="16"/>
                      <w:r>
                        <w:rPr>
                          <w:rFonts w:hint="eastAsia"/>
                          <w:lang w:eastAsia="zh-CN"/>
                        </w:rPr>
                        <w:t>。</w:t>
                      </w:r>
                    </w:p>
                  </w:txbxContent>
                </v:textbox>
              </v:shape>
            </w:pict>
          </mc:Fallback>
        </mc:AlternateContent>
      </w:r>
      <w:r>
        <w:rPr>
          <w:noProof/>
          <w:sz w:val="36"/>
        </w:rPr>
        <mc:AlternateContent>
          <mc:Choice Requires="wps">
            <w:drawing>
              <wp:anchor distT="0" distB="0" distL="114300" distR="114300" simplePos="0" relativeHeight="251613696" behindDoc="0" locked="0" layoutInCell="1" allowOverlap="1" wp14:anchorId="7C5ED674" wp14:editId="5D5608AA">
                <wp:simplePos x="0" y="0"/>
                <wp:positionH relativeFrom="column">
                  <wp:posOffset>2653665</wp:posOffset>
                </wp:positionH>
                <wp:positionV relativeFrom="paragraph">
                  <wp:posOffset>571500</wp:posOffset>
                </wp:positionV>
                <wp:extent cx="2540" cy="647700"/>
                <wp:effectExtent l="48895" t="0" r="62865" b="0"/>
                <wp:wrapNone/>
                <wp:docPr id="3" name="直接箭头连接符 3"/>
                <wp:cNvGraphicFramePr/>
                <a:graphic xmlns:a="http://schemas.openxmlformats.org/drawingml/2006/main">
                  <a:graphicData uri="http://schemas.microsoft.com/office/word/2010/wordprocessingShape">
                    <wps:wsp>
                      <wps:cNvCnPr/>
                      <wps:spPr>
                        <a:xfrm flipH="1">
                          <a:off x="3808095" y="2262505"/>
                          <a:ext cx="2540" cy="647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08.95pt;margin-top:45pt;height:51pt;width:0.2pt;z-index:251660288;mso-width-relative:page;mso-height-relative:page;" filled="f" stroked="t" coordsize="21600,21600" o:gfxdata="UEsDBAoAAAAAAIdO4kAAAAAAAAAAAAAAAAAEAAAAZHJzL1BLAwQUAAAACACHTuJAeld2q9kAAAAK&#10;AQAADwAAAGRycy9kb3ducmV2LnhtbE2PMU/DMBCFdyT+g3VILFVrJ2poGuJ0QGKoxEJBlPEaH0lE&#10;fI5it0n/PWaC8fQ+vfdduZttLy40+s6xhmSlQBDXznTcaHh/e17mIHxANtg7Jg1X8rCrbm9KLIyb&#10;+JUuh9CIWMK+QA1tCEMhpa9bsuhXbiCO2ZcbLYZ4jo00I06x3PYyVepBWuw4LrQ40FNL9ffhbDUs&#10;jtjuCevpuvj0H3uTpWF+SbW+v0vUI4hAc/iD4Vc/qkMVnU7uzMaLXsM62W4iqiHfZCAisE5VAuIU&#10;yXybgaxK+f+F6gdQSwMEFAAAAAgAh07iQGQ4Z4sUAgAAzgMAAA4AAABkcnMvZTJvRG9jLnhtbK1T&#10;zW7UMBC+I/EOlu9s0mzTbqPNVuouhQOClYAHmHWcxJL/ZJvN7kvwAkicoCfg1DtPA+UxGDtLS+GG&#10;yMGxPTPfzHzzeX6+U5JsufPC6JoeTXJKuGamEbqr6etXl49mlPgAugFpNK/pnnt6vnj4YD7Yihem&#10;N7LhjiCI9tVga9qHYKss86znCvzEWK7R2BqnIODRdVnjYEB0JbMiz0+ywbjGOsO493i7Go10kfDb&#10;lrPwom09D0TWFGsLaXVp3cQ1W8yh6hzYXrBDGfAPVSgQGpPeQq0gAHnjxF9QSjBnvGnDhBmVmbYV&#10;jKcesJuj/I9uXvZgeeoFyfH2lib//2DZ8+3aEdHUdEqJBoUjunl3/f3tx5svn799uP7x9X3cf7oi&#10;00jVYH2FEUu9drFZH5Y7nYILir9dTYvold1ziwdvx4Bd6xRppbBPUSuJL2SAYNx0ls/ys5KSPWIU&#10;J0WZl+No+C4QFoHLYxwfQ/PJ8elpngaXQRUBYyXW+fCEG0XipqY+OBBdH5ZGa5SAcWMy2D7zIRZ4&#10;FxCDtbkUUiYlSE0GTDEtYzJAPbYSAm6VRYa87igB2aHQWXCpfG+kaGJ0osN1m6V0ZAsotvLi7GKV&#10;msBs99xiiSvw/eiXTGOvSgR8C1Koms7y+I3XAYR8rBsS9hanA86ZIbEMldQHskd+I9Mb0+zX7tcQ&#10;UDSp24PAoyp/P6fou2e4+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6V3ar2QAAAAoBAAAPAAAA&#10;AAAAAAEAIAAAACIAAABkcnMvZG93bnJldi54bWxQSwECFAAUAAAACACHTuJAZDhnixQCAADOAwAA&#10;DgAAAAAAAAABACAAAAAoAQAAZHJzL2Uyb0RvYy54bWxQSwUGAAAAAAYABgBZAQAArgUAAAAA&#10;">
                <v:fill on="f" focussize="0,0"/>
                <v:stroke weight="0.5pt" color="#5B9BD5 [3204]" miterlimit="8" joinstyle="miter" endarrow="open"/>
                <v:imagedata o:title=""/>
                <o:lock v:ext="edit" aspectratio="f"/>
              </v:shape>
            </w:pict>
          </mc:Fallback>
        </mc:AlternateContent>
      </w:r>
      <w:bookmarkEnd w:id="14"/>
      <w:r>
        <w:rPr>
          <w:noProof/>
          <w:sz w:val="36"/>
        </w:rPr>
        <mc:AlternateContent>
          <mc:Choice Requires="wps">
            <w:drawing>
              <wp:anchor distT="0" distB="0" distL="114300" distR="114300" simplePos="0" relativeHeight="251614720" behindDoc="0" locked="0" layoutInCell="1" allowOverlap="1" wp14:anchorId="48974A95" wp14:editId="6F151463">
                <wp:simplePos x="0" y="0"/>
                <wp:positionH relativeFrom="column">
                  <wp:posOffset>1479550</wp:posOffset>
                </wp:positionH>
                <wp:positionV relativeFrom="paragraph">
                  <wp:posOffset>1263015</wp:posOffset>
                </wp:positionV>
                <wp:extent cx="2381250" cy="421005"/>
                <wp:effectExtent l="4445" t="4445" r="14605" b="12700"/>
                <wp:wrapNone/>
                <wp:docPr id="4" name="文本框 4"/>
                <wp:cNvGraphicFramePr/>
                <a:graphic xmlns:a="http://schemas.openxmlformats.org/drawingml/2006/main">
                  <a:graphicData uri="http://schemas.microsoft.com/office/word/2010/wordprocessingShape">
                    <wps:wsp>
                      <wps:cNvSpPr txBox="1"/>
                      <wps:spPr>
                        <a:xfrm>
                          <a:off x="2644775" y="2976245"/>
                          <a:ext cx="2381250" cy="4210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pPr>
                            <w:bookmarkStart w:id="16" w:name="OLE_LINK2"/>
                            <w:r>
                              <w:rPr>
                                <w:rFonts w:hint="eastAsia"/>
                              </w:rPr>
                              <w:t>两名以上执法人员组成执法小组</w:t>
                            </w:r>
                            <w:bookmarkEnd w:id="16"/>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6.5pt;margin-top:99.45pt;height:33.15pt;width:187.5pt;z-index:251661312;mso-width-relative:page;mso-height-relative:page;" fillcolor="#FFFFFF [3201]" filled="t" stroked="t" coordsize="21600,21600" o:gfxdata="UEsDBAoAAAAAAIdO4kAAAAAAAAAAAAAAAAAEAAAAZHJzL1BLAwQUAAAACACHTuJAwHGUzNYAAAAL&#10;AQAADwAAAGRycy9kb3ducmV2LnhtbE2PTU/DMAyG70j7D5EncWPph4hoaToJJCTEjdELt6zx2orG&#10;qZJsHf8ec4Kj/bx6/bjZX90sLhji5ElDvstAIPXeTjRo6D5e7h5AxGTImtkTavjGCPt2c9OY2vqV&#10;3vFySIPgEoq10TCmtNRSxn5EZ+LOL0jMTj44k3gMg7TBrFzuZllkmZLOTMQXRrPg84j91+HsNLyq&#10;p/SJnX2zZVH6tZN9OM1R69ttnj2CSHhNf2H41Wd1aNnp6M9ko5g1FKW65yiDqqpAcELlOW+OjJQq&#10;QLaN/P9D+wNQSwMEFAAAAAgAh07iQHDjR1pJAgAAdQQAAA4AAABkcnMvZTJvRG9jLnhtbK1UzY7T&#10;MBC+I/EOlu80aTZtd6umq9JVEdKKXakgzo7jNBGOx9huk/IA7Btw4sKd5+pzMHZ/tlBOiB7csefr&#10;NzPfzHRy2zWSbISxNaiM9nsxJUJxKGq1yuiH94tX15RYx1TBJCiR0a2w9Hb68sWk1WORQAWyEIYg&#10;ibLjVme0ck6Po8jySjTM9kALhc4STMMcXs0qKgxrkb2RURLHw6gFU2gDXFiLr3d7J50G/rIU3D2U&#10;pRWOyIxibi6cJpy5P6PphI1Xhumq5oc02D9k0bBaYdAT1R1zjKxNfUHV1NyAhdL1ODQRlGXNRagB&#10;q+nHf1SzrJgWoRYUx+qTTPb/0fJ3m0dD6iKjKSWKNdii3ben3fefux9fSerlabUdI2qpEee619Bh&#10;m4/vFh991V1pGv+N9RD0J8M0HY0GlGzRvhkNk3SwF1p0jnAPuLruJwPsB0dEmvTjOACiZyZtrHsj&#10;oCHeyKjBRgZ92ebeOswKoUeID2xB1sWiljJczCqfS0M2DJu+CB8fHn/yG0wq0mZ0eIV5XFB47hNF&#10;Lhn/dMmAfFIhrRdoL4S3XJd3B9VyKLYomoH91FnNFzXy3jPrHpnBMUMBcHXcAx6lBEwGDhYlFZgv&#10;f3v3eOw+eilpcWwzaj+vmRGUyLcK5+Kmn6Z+zsMlHYwSvJhzT37uUetmDihSH5dU82B6vJNHszTQ&#10;fMQNm/mo6GKKY+yMuqM5d/tlwg3lYjYLIJxszdy9Wmruqb24CmZrB2UdWudl2mtzUA9nO7TnsId+&#10;ec7vAfX8bzH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MBxlMzWAAAACwEAAA8AAAAAAAAAAQAg&#10;AAAAIgAAAGRycy9kb3ducmV2LnhtbFBLAQIUABQAAAAIAIdO4kBw40daSQIAAHUEAAAOAAAAAAAA&#10;AAEAIAAAACUBAABkcnMvZTJvRG9jLnhtbFBLBQYAAAAABgAGAFkBAADgBQAAAAA=&#10;">
                <v:fill on="t" focussize="0,0"/>
                <v:stroke weight="0.5pt" color="#000000 [3204]" joinstyle="round"/>
                <v:imagedata o:title=""/>
                <o:lock v:ext="edit" aspectratio="f"/>
                <v:textbox>
                  <w:txbxContent>
                    <w:p>
                      <w:pPr>
                        <w:jc w:val="center"/>
                        <w:rPr>
                          <w:rFonts w:hint="eastAsia" w:eastAsiaTheme="minorEastAsia"/>
                          <w:lang w:eastAsia="zh-CN"/>
                        </w:rPr>
                      </w:pPr>
                      <w:bookmarkStart w:id="14" w:name="OLE_LINK2"/>
                      <w:r>
                        <w:rPr>
                          <w:rFonts w:hint="eastAsia"/>
                          <w:lang w:eastAsia="zh-CN"/>
                        </w:rPr>
                        <w:t>两名以上执法人员组成执法小组</w:t>
                      </w:r>
                      <w:bookmarkEnd w:id="14"/>
                      <w:r>
                        <w:rPr>
                          <w:rFonts w:hint="eastAsia"/>
                          <w:lang w:eastAsia="zh-CN"/>
                        </w:rPr>
                        <w:t>。</w:t>
                      </w:r>
                    </w:p>
                  </w:txbxContent>
                </v:textbox>
              </v:shape>
            </w:pict>
          </mc:Fallback>
        </mc:AlternateContent>
      </w:r>
      <w:r>
        <w:rPr>
          <w:noProof/>
          <w:sz w:val="36"/>
        </w:rPr>
        <mc:AlternateContent>
          <mc:Choice Requires="wps">
            <w:drawing>
              <wp:anchor distT="0" distB="0" distL="114300" distR="114300" simplePos="0" relativeHeight="251620864" behindDoc="0" locked="0" layoutInCell="1" allowOverlap="1" wp14:anchorId="16BC0723" wp14:editId="466A9637">
                <wp:simplePos x="0" y="0"/>
                <wp:positionH relativeFrom="column">
                  <wp:posOffset>1515745</wp:posOffset>
                </wp:positionH>
                <wp:positionV relativeFrom="paragraph">
                  <wp:posOffset>4783455</wp:posOffset>
                </wp:positionV>
                <wp:extent cx="2381250" cy="498475"/>
                <wp:effectExtent l="4445" t="4445" r="14605" b="11430"/>
                <wp:wrapNone/>
                <wp:docPr id="10" name="文本框 10"/>
                <wp:cNvGraphicFramePr/>
                <a:graphic xmlns:a="http://schemas.openxmlformats.org/drawingml/2006/main">
                  <a:graphicData uri="http://schemas.microsoft.com/office/word/2010/wordprocessingShape">
                    <wps:wsp>
                      <wps:cNvSpPr txBox="1"/>
                      <wps:spPr>
                        <a:xfrm>
                          <a:off x="0" y="0"/>
                          <a:ext cx="2381250" cy="498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pPr>
                            <w:r>
                              <w:rPr>
                                <w:rFonts w:hint="eastAsia"/>
                              </w:rPr>
                              <w:t>对调查情况进行分析，区分不同情况，报领导批准后作出决定。</w:t>
                            </w:r>
                          </w:p>
                          <w:p w:rsidR="00862A4A" w:rsidRDefault="00862A4A">
                            <w:pPr>
                              <w:jc w:val="center"/>
                            </w:pPr>
                          </w:p>
                          <w:p w:rsidR="00862A4A" w:rsidRDefault="00862A4A">
                            <w:pPr>
                              <w:jc w:val="center"/>
                            </w:pPr>
                          </w:p>
                          <w:p w:rsidR="00862A4A" w:rsidRDefault="00862A4A">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9.35pt;margin-top:376.65pt;height:39.25pt;width:187.5pt;z-index:251735040;mso-width-relative:page;mso-height-relative:page;" fillcolor="#FFFFFF [3201]" filled="t" stroked="t" coordsize="21600,21600" o:gfxdata="UEsDBAoAAAAAAIdO4kAAAAAAAAAAAAAAAAAEAAAAZHJzL1BLAwQUAAAACACHTuJADy2O/dcAAAAL&#10;AQAADwAAAGRycy9kb3ducmV2LnhtbE2PwU7DMAyG70i8Q2QkbixtI7qq1J0EEhLixuhlt6zx2orG&#10;qZJsHW9POMHR9qff39/srnYWF/JhcoyQbzIQxL0zEw8I3efrQwUiRM1Gz44J4ZsC7Nrbm0bXxq38&#10;QZd9HEQK4VBrhDHGpZYy9CNZHTZuIU63k/NWxzT6QRqv1xRuZ1lkWSmtnjh9GPVCLyP1X/uzRXgr&#10;n+OBOvNuVKHc2snen+aAeH+XZ08gIl3jHwy/+kkd2uR0dGc2QcwIhaq2CUXYPioFIhFlrtLmiFCp&#10;vALZNvJ/h/YHUEsDBBQAAAAIAIdO4kAxwVazPAIAAGsEAAAOAAAAZHJzL2Uyb0RvYy54bWytVM1u&#10;EzEQviPxDpbvdJM0bdOomyq0CkKKaKWAODteb7LC6zG2k93wAPQNOHHhznPlOfjs/LRQTogcnPHM&#10;l88z38zk6rqtNVsr5ysyOe+edDhTRlJRmUXOP7yfvBpw5oMwhdBkVM43yvPr0csXV40dqh4tSRfK&#10;MZAYP2xszpch2GGWeblUtfAnZJVBsCRXi4CrW2SFEw3Ya531Op3zrCFXWEdSeQ/v7S7IR4m/LJUM&#10;d2XpVWA658gtpNOlcx7PbHQlhgsn7LKS+zTEP2RRi8rg0SPVrQiCrVz1jKqupCNPZTiRVGdUlpVU&#10;qQZU0+38Uc1sKaxKtUAcb48y+f9HK9+t7x2rCvQO8hhRo0fbbw/b7z+3P74y+CBQY/0QuJkFMrSv&#10;qQX44Pdwxrrb0tXxGxUxxMG1Ocqr2sAknL3TQbd3hpBErH856F+cRZrs8dfW+fBGUc2ikXOH9iVV&#10;xXrqww56gMTHPOmqmFRap4tbzG+0Y2uBVk/SZ8/+G0wb1uT8/BR5PKOI3EeKuRby03MGZKsNko6i&#10;7IqPVmjn7V6pORUbCOVoN2veykkF3qnw4V44DBcEwMKEOxylJiRDe4uzJbkvf/NHPHqOKGcNhjXn&#10;/vNKOMWZfmswDZfdfh+0IV36Zxc9XNzTyPxpxKzqG4JIXaymlcmM+KAPZumo/oi9GsdXERJG4u2c&#10;h4N5E3YrhL2UajxOIMyzFWFqZlZG6iiuofEqUFml1kWZdtrs1cNEp+bvty+uzNN7Qj3+R4x+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8tjv3XAAAACwEAAA8AAAAAAAAAAQAgAAAAIgAAAGRycy9k&#10;b3ducmV2LnhtbFBLAQIUABQAAAAIAIdO4kAxwVazPAIAAGsEAAAOAAAAAAAAAAEAIAAAACYBAABk&#10;cnMvZTJvRG9jLnhtbFBLBQYAAAAABgAGAFkBAADUBQAAAAA=&#10;">
                <v:fill on="t" focussize="0,0"/>
                <v:stroke weight="0.5pt" color="#000000 [3204]" joinstyle="round"/>
                <v:imagedata o:title=""/>
                <o:lock v:ext="edit" aspectratio="f"/>
                <v:textbox>
                  <w:txbxContent>
                    <w:p>
                      <w:pPr>
                        <w:jc w:val="center"/>
                        <w:rPr>
                          <w:rFonts w:hint="eastAsia"/>
                          <w:lang w:eastAsia="zh-CN"/>
                        </w:rPr>
                      </w:pPr>
                      <w:r>
                        <w:rPr>
                          <w:rFonts w:hint="eastAsia"/>
                          <w:lang w:eastAsia="zh-CN"/>
                        </w:rPr>
                        <w:t>对调查情况进行分析，区分不同情况，报领导批准后作出决定。</w:t>
                      </w:r>
                    </w:p>
                    <w:p>
                      <w:pPr>
                        <w:jc w:val="center"/>
                        <w:rPr>
                          <w:rFonts w:hint="eastAsia"/>
                          <w:lang w:eastAsia="zh-CN"/>
                        </w:rPr>
                      </w:pPr>
                    </w:p>
                    <w:p>
                      <w:pPr>
                        <w:jc w:val="center"/>
                        <w:rPr>
                          <w:rFonts w:hint="eastAsia"/>
                          <w:lang w:eastAsia="zh-CN"/>
                        </w:rPr>
                      </w:pPr>
                    </w:p>
                    <w:p>
                      <w:pPr>
                        <w:jc w:val="center"/>
                        <w:rPr>
                          <w:rFonts w:hint="eastAsia"/>
                          <w:lang w:eastAsia="zh-CN"/>
                        </w:rPr>
                      </w:pPr>
                    </w:p>
                  </w:txbxContent>
                </v:textbox>
              </v:shape>
            </w:pict>
          </mc:Fallback>
        </mc:AlternateContent>
      </w:r>
      <w:r>
        <w:rPr>
          <w:noProof/>
          <w:sz w:val="36"/>
        </w:rPr>
        <mc:AlternateContent>
          <mc:Choice Requires="wps">
            <w:drawing>
              <wp:anchor distT="0" distB="0" distL="114300" distR="114300" simplePos="0" relativeHeight="251619840" behindDoc="0" locked="0" layoutInCell="1" allowOverlap="1" wp14:anchorId="0211A748" wp14:editId="7A4B2CD3">
                <wp:simplePos x="0" y="0"/>
                <wp:positionH relativeFrom="column">
                  <wp:posOffset>2679700</wp:posOffset>
                </wp:positionH>
                <wp:positionV relativeFrom="paragraph">
                  <wp:posOffset>4103370</wp:posOffset>
                </wp:positionV>
                <wp:extent cx="2540" cy="647700"/>
                <wp:effectExtent l="48895" t="0" r="62865" b="0"/>
                <wp:wrapNone/>
                <wp:docPr id="9" name="直接箭头连接符 9"/>
                <wp:cNvGraphicFramePr/>
                <a:graphic xmlns:a="http://schemas.openxmlformats.org/drawingml/2006/main">
                  <a:graphicData uri="http://schemas.microsoft.com/office/word/2010/wordprocessingShape">
                    <wps:wsp>
                      <wps:cNvCnPr/>
                      <wps:spPr>
                        <a:xfrm flipH="1">
                          <a:off x="0" y="0"/>
                          <a:ext cx="2540" cy="647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11pt;margin-top:323.1pt;height:51pt;width:0.2pt;z-index:251705344;mso-width-relative:page;mso-height-relative:page;" filled="f" stroked="t" coordsize="21600,21600" o:gfxdata="UEsDBAoAAAAAAIdO4kAAAAAAAAAAAAAAAAAEAAAAZHJzL1BLAwQUAAAACACHTuJAbxGlg9kAAAAL&#10;AQAADwAAAGRycy9kb3ducmV2LnhtbE2PwU7DMBBE70j8g7VIXKrWqRVCFeL0gMShEhdKBRy38TaO&#10;iO0odpv071lOcJyd0eybaju7XlxojF3wGtarDAT5JpjOtxoO7y/LDYiY0BvsgycNV4qwrW9vKixN&#10;mPwbXfapFVziY4kabEpDKWVsLDmMqzCQZ+8URoeJ5dhKM+LE5a6XKssK6bDz/MHiQM+Wmu/92WlY&#10;fKLdETbTdfEVP3bmQaX5VWl9f7fOnkAkmtNfGH7xGR1qZjqGszdR9BpypXhL0lDkhQLBCb7kII4a&#10;HvONAllX8v+G+gdQSwMEFAAAAAgAh07iQIPW+iv3AQAAnAMAAA4AAABkcnMvZTJvRG9jLnhtbK1T&#10;S44TMRDdI3EHy3vSPWEyM4nSGWkSBhYIIgEHqLjd3Zb8U9mkk0twASRWwApYzZ7TwHAMyu4QfjtE&#10;L6xyletV1avX88ud0WwrMShnK34yKjmTVrha2bbiL55f37vgLESwNWhnZcX3MvDLxd07897P5Nh1&#10;TtcSGYHYMOt9xbsY/awoguikgTByXloKNg4NRLpiW9QIPaEbXYzL8qzoHdYenZAhkHc1BPki4zeN&#10;FPFp0wQZma449RbzifncpLNYzGHWIvhOiUMb8A9dGFCWih6hVhCBvUT1F5RRAl1wTRwJZwrXNErI&#10;PANNc1L+Mc2zDrzMsxA5wR9pCv8PVjzZrpGpuuJTziwYWtHt65uvr97dfvr45e3Nt89vkv3hPZsm&#10;qnofZpSxtGs83IJfY5p716BhjVb+EakgM0GzsV0men8kWu4iE+QcT05pGYICZ6fn52VeQzGAJDCP&#10;IT6UzrBkVDxEBNV2cemspYU6HArA9nGI1AYl/khIydZdK63zXrVlPZW4P0nFgNTVaIhkGk/zBtty&#10;Brol2YqIueXgtKpTdsIJ2G6WGtkWSDqTq+nVapIooGq/PUulVxC64V0ODaIyKpKytTIVvyjTN7gj&#10;KP3A1izuPXENiK4/wGpL6InhgdNkbVy9z1RnP0kg1z/INWns13vO/vlTLb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xGlg9kAAAALAQAADwAAAAAAAAABACAAAAAiAAAAZHJzL2Rvd25yZXYueG1s&#10;UEsBAhQAFAAAAAgAh07iQIPW+iv3AQAAnAMAAA4AAAAAAAAAAQAgAAAAKAEAAGRycy9lMm9Eb2Mu&#10;eG1sUEsFBgAAAAAGAAYAWQEAAJEFAAAAAA==&#10;">
                <v:fill on="f" focussize="0,0"/>
                <v:stroke weight="0.5pt" color="#5B9BD5 [3204]" miterlimit="8" joinstyle="miter" endarrow="open"/>
                <v:imagedata o:title=""/>
                <o:lock v:ext="edit" aspectratio="f"/>
              </v:shape>
            </w:pict>
          </mc:Fallback>
        </mc:AlternateContent>
      </w:r>
      <w:bookmarkStart w:id="17" w:name="OLE_LINK5"/>
      <w:r>
        <w:rPr>
          <w:noProof/>
          <w:sz w:val="36"/>
        </w:rPr>
        <mc:AlternateContent>
          <mc:Choice Requires="wps">
            <w:drawing>
              <wp:anchor distT="0" distB="0" distL="114300" distR="114300" simplePos="0" relativeHeight="251617792" behindDoc="0" locked="0" layoutInCell="1" allowOverlap="1" wp14:anchorId="31039949" wp14:editId="721C4F05">
                <wp:simplePos x="0" y="0"/>
                <wp:positionH relativeFrom="column">
                  <wp:posOffset>2670810</wp:posOffset>
                </wp:positionH>
                <wp:positionV relativeFrom="paragraph">
                  <wp:posOffset>2898775</wp:posOffset>
                </wp:positionV>
                <wp:extent cx="2540" cy="647700"/>
                <wp:effectExtent l="48895" t="0" r="62865" b="0"/>
                <wp:wrapNone/>
                <wp:docPr id="7" name="直接箭头连接符 7"/>
                <wp:cNvGraphicFramePr/>
                <a:graphic xmlns:a="http://schemas.openxmlformats.org/drawingml/2006/main">
                  <a:graphicData uri="http://schemas.microsoft.com/office/word/2010/wordprocessingShape">
                    <wps:wsp>
                      <wps:cNvCnPr/>
                      <wps:spPr>
                        <a:xfrm flipH="1">
                          <a:off x="0" y="0"/>
                          <a:ext cx="2540" cy="647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10.3pt;margin-top:228.25pt;height:51pt;width:0.2pt;z-index:251675648;mso-width-relative:page;mso-height-relative:page;" filled="f" stroked="t" coordsize="21600,21600" o:gfxdata="UEsDBAoAAAAAAIdO4kAAAAAAAAAAAAAAAAAEAAAAZHJzL1BLAwQUAAAACACHTuJAeka7LdkAAAAL&#10;AQAADwAAAGRycy9kb3ducmV2LnhtbE2PwU7DMAyG70i8Q2QkLhNLGy3VVJrugMRhEhcGGhy9xrQV&#10;TVI12dq9PeYEN1v+9Pv7q93iBnGhKfbBG8jXGQjyTbC9bw28vz0/bEHEhN7iEDwZuFKEXX17U2Fp&#10;w+xf6XJIreAQH0s00KU0llLGpiOHcR1G8nz7CpPDxOvUSjvhzOFukCrLCumw9/yhw5GeOmq+D2dn&#10;YPWB3Z6wma+rz3jcW63S8qKMub/Ls0cQiZb0B8OvPqtDzU6ncPY2isHARmUFozzoQoNgYqNybncy&#10;oPVWg6wr+b9D/QNQSwMEFAAAAAgAh07iQEFMEDX3AQAAnAMAAA4AAABkcnMvZTJvRG9jLnhtbK1T&#10;S44TMRDdI3EHy3vSPWEyGaJ0RpqEgQWCSMABKm53tyX/VDbp5BJcAIkVzApYzZ7TwHAMyu4QfjtE&#10;L6xyletV1avX84ud0WwrMShnK34yKjmTVrha2bbiL19c3TvnLESwNWhnZcX3MvCLxd07897P5Nh1&#10;TtcSGYHYMOt9xbsY/awoguikgTByXloKNg4NRLpiW9QIPaEbXYzL8qzoHdYenZAhkHc1BPki4zeN&#10;FPFZ0wQZma449RbzifncpLNYzGHWIvhOiUMb8A9dGFCWih6hVhCBvUL1F5RRAl1wTRwJZwrXNErI&#10;PANNc1L+Mc3zDrzMsxA5wR9pCv8PVjzdrpGpuuJTziwYWtHtm5uvr9/ffvr45d3Nt89vk/3hmk0T&#10;Vb0PM8pY2jUebsGvMc29a9CwRiv/mFSQmaDZ2C4TvT8SLXeRCXKOJ6e0DEGBs9PptMxrKAaQBOYx&#10;xEfSGZaMioeIoNouLp21tFCHQwHYPgmR2qDEHwkp2borpXXeq7aspxL3J6kYkLoaDZFM42neYFvO&#10;QLckWxExtxycVnXKTjgB281SI9sCSWdy+eByNUkUULXfnqXSKwjd8C6HBlEZFUnZWpmKn5fpG9wR&#10;lH5oaxb3nrgGRNcfYLUl9MTwwGmyNq7eZ6qznySQ6x/kmjT26z1n//ypFt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a7LdkAAAALAQAADwAAAAAAAAABACAAAAAiAAAAZHJzL2Rvd25yZXYueG1s&#10;UEsBAhQAFAAAAAgAh07iQEFMEDX3AQAAnAMAAA4AAAAAAAAAAQAgAAAAKAEAAGRycy9lMm9Eb2Mu&#10;eG1sUEsFBgAAAAAGAAYAWQEAAJEFAAAAAA==&#10;">
                <v:fill on="f" focussize="0,0"/>
                <v:stroke weight="0.5pt" color="#5B9BD5 [3204]" miterlimit="8" joinstyle="miter" endarrow="open"/>
                <v:imagedata o:title=""/>
                <o:lock v:ext="edit" aspectratio="f"/>
              </v:shape>
            </w:pict>
          </mc:Fallback>
        </mc:AlternateContent>
      </w:r>
      <w:bookmarkEnd w:id="17"/>
      <w:r>
        <w:rPr>
          <w:noProof/>
          <w:sz w:val="36"/>
        </w:rPr>
        <mc:AlternateContent>
          <mc:Choice Requires="wps">
            <w:drawing>
              <wp:anchor distT="0" distB="0" distL="114300" distR="114300" simplePos="0" relativeHeight="251616768" behindDoc="0" locked="0" layoutInCell="1" allowOverlap="1" wp14:anchorId="43107A49" wp14:editId="6A302BF1">
                <wp:simplePos x="0" y="0"/>
                <wp:positionH relativeFrom="column">
                  <wp:posOffset>1521460</wp:posOffset>
                </wp:positionH>
                <wp:positionV relativeFrom="paragraph">
                  <wp:posOffset>2440940</wp:posOffset>
                </wp:positionV>
                <wp:extent cx="2381250" cy="421005"/>
                <wp:effectExtent l="4445" t="4445" r="14605" b="12700"/>
                <wp:wrapNone/>
                <wp:docPr id="6" name="文本框 6"/>
                <wp:cNvGraphicFramePr/>
                <a:graphic xmlns:a="http://schemas.openxmlformats.org/drawingml/2006/main">
                  <a:graphicData uri="http://schemas.microsoft.com/office/word/2010/wordprocessingShape">
                    <wps:wsp>
                      <wps:cNvSpPr txBox="1"/>
                      <wps:spPr>
                        <a:xfrm>
                          <a:off x="0" y="0"/>
                          <a:ext cx="2381250" cy="4210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jc w:val="center"/>
                            </w:pPr>
                            <w:bookmarkStart w:id="18" w:name="OLE_LINK4"/>
                            <w:r>
                              <w:rPr>
                                <w:rFonts w:hint="eastAsia"/>
                              </w:rPr>
                              <w:t>到达现场，对当事人出示执法证件</w:t>
                            </w:r>
                            <w:bookmarkEnd w:id="18"/>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9.8pt;margin-top:192.2pt;height:33.15pt;width:187.5pt;z-index:251668480;mso-width-relative:page;mso-height-relative:page;" fillcolor="#FFFFFF [3201]" filled="t" stroked="t" coordsize="21600,21600" o:gfxdata="UEsDBAoAAAAAAIdO4kAAAAAAAAAAAAAAAAAEAAAAZHJzL1BLAwQUAAAACACHTuJA/PcmadgAAAAL&#10;AQAADwAAAGRycy9kb3ducmV2LnhtbE2Py07DMBBF90j8gzWV2FE7D0IJcSqBhITY0WbDzo2nSVQ/&#10;Itttyt8zrGA5M0d3zm22V2vYBUOcvJOQrQUwdL3XkxskdPu3+w2wmJTTyniHEr4xwra9vWlUrf3i&#10;PvGySwOjEBdrJWFMaa45j/2IVsW1n9HR7eiDVYnGMHAd1ELh1vBciIpbNTn6MKoZX0fsT7uzlfBe&#10;vaQv7PSHLvLCLx3vw9FEKe9WmXgGlvCa/mD41Sd1aMnp4M9OR2Yk5MVTRaiEYlOWwIiospI2Bwnl&#10;g3gE3jb8f4f2B1BLAwQUAAAACACHTuJAgpw8qzoCAABpBAAADgAAAGRycy9lMm9Eb2MueG1srVTN&#10;jtMwEL4j8Q6W7zRJty1L1XRVuipCWrErFcTZcZwmwvEY221SHoB9A05cuPNcfQ7GTtotlBMiB2f+&#10;8nnmm5nMbtpakp0wtgKV0mQQUyIUh7xSm5R+eL96cU2JdUzlTIISKd0LS2/mz5/NGj0VQyhB5sIQ&#10;BFF22uiUls7paRRZXoqa2QFoodBZgKmZQ9VsotywBtFrGQ3jeBI1YHJtgAtr0XrbOek84BeF4O6+&#10;KKxwRKYUc3PhNOHM/BnNZ2y6MUyXFe/TYP+QRc0qhZeeoG6ZY2RrqguouuIGLBRuwKGOoCgqLkIN&#10;WE0S/1HNumRahFqQHKtPNNn/B8vf7R4MqfKUTihRrMYWHb49Hr7/PPz4SiaenkbbKUatNca59jW0&#10;2Oaj3aLRV90WpvZvrIegH4nen8gVrSMcjcOr62Q4RhdH32iYxPHYw0RPX2tj3RsBNfFCSg02L3DK&#10;dnfWdaHHEH+ZBVnlq0rKoJhNtpSG7Bg2ehWeHv23MKlIg6VeYR4XEB77BJFJxj9dImC2UmHSnpSu&#10;eC+5Nmt7pjLI90iUgW7SrOarCnHvmHUPzOBoIQG4Lu4ej0ICJgO9REkJ5svf7D4eO45eShoc1ZTa&#10;z1tmBCXyrcJZeJWMRn62gzIavxyiYs492blHbeslIEkJLqbmQfTxTh7FwkD9Ebdq4W9FF1Mc706p&#10;O4pL1y0QbiUXi0UIwmnWzN2pteYe2pOrYLF1UFShdZ6mjpuePZzn0Px+9/zCnOsh6ukPMf8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cmadgAAAALAQAADwAAAAAAAAABACAAAAAiAAAAZHJzL2Rv&#10;d25yZXYueG1sUEsBAhQAFAAAAAgAh07iQIKcPKs6AgAAaQQAAA4AAAAAAAAAAQAgAAAAJwEAAGRy&#10;cy9lMm9Eb2MueG1sUEsFBgAAAAAGAAYAWQEAANMFAAAAAA==&#10;">
                <v:fill on="t" focussize="0,0"/>
                <v:stroke weight="0.5pt" color="#000000 [3204]" joinstyle="round"/>
                <v:imagedata o:title=""/>
                <o:lock v:ext="edit" aspectratio="f"/>
                <v:textbox>
                  <w:txbxContent>
                    <w:p>
                      <w:pPr>
                        <w:jc w:val="center"/>
                        <w:rPr>
                          <w:rFonts w:hint="eastAsia" w:eastAsiaTheme="minorEastAsia"/>
                          <w:lang w:eastAsia="zh-CN"/>
                        </w:rPr>
                      </w:pPr>
                      <w:bookmarkStart w:id="15" w:name="OLE_LINK4"/>
                      <w:r>
                        <w:rPr>
                          <w:rFonts w:hint="eastAsia"/>
                          <w:lang w:eastAsia="zh-CN"/>
                        </w:rPr>
                        <w:t>到达现场，对当事人出示执法证件</w:t>
                      </w:r>
                      <w:bookmarkEnd w:id="15"/>
                      <w:r>
                        <w:rPr>
                          <w:rFonts w:hint="eastAsia"/>
                          <w:lang w:eastAsia="zh-CN"/>
                        </w:rPr>
                        <w:t>。</w:t>
                      </w:r>
                    </w:p>
                  </w:txbxContent>
                </v:textbox>
              </v:shape>
            </w:pict>
          </mc:Fallback>
        </mc:AlternateContent>
      </w:r>
      <w:bookmarkStart w:id="19" w:name="OLE_LINK3"/>
      <w:r>
        <w:rPr>
          <w:noProof/>
          <w:sz w:val="36"/>
        </w:rPr>
        <mc:AlternateContent>
          <mc:Choice Requires="wps">
            <w:drawing>
              <wp:anchor distT="0" distB="0" distL="114300" distR="114300" simplePos="0" relativeHeight="251615744" behindDoc="0" locked="0" layoutInCell="1" allowOverlap="1" wp14:anchorId="5512AC31" wp14:editId="4864C65E">
                <wp:simplePos x="0" y="0"/>
                <wp:positionH relativeFrom="column">
                  <wp:posOffset>2673350</wp:posOffset>
                </wp:positionH>
                <wp:positionV relativeFrom="paragraph">
                  <wp:posOffset>1760220</wp:posOffset>
                </wp:positionV>
                <wp:extent cx="2540" cy="647700"/>
                <wp:effectExtent l="48895" t="0" r="62865" b="0"/>
                <wp:wrapNone/>
                <wp:docPr id="5" name="直接箭头连接符 5"/>
                <wp:cNvGraphicFramePr/>
                <a:graphic xmlns:a="http://schemas.openxmlformats.org/drawingml/2006/main">
                  <a:graphicData uri="http://schemas.microsoft.com/office/word/2010/wordprocessingShape">
                    <wps:wsp>
                      <wps:cNvCnPr/>
                      <wps:spPr>
                        <a:xfrm flipH="1">
                          <a:off x="0" y="0"/>
                          <a:ext cx="2540" cy="647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10.5pt;margin-top:138.6pt;height:51pt;width:0.2pt;z-index:251664384;mso-width-relative:page;mso-height-relative:page;" filled="f" stroked="t" coordsize="21600,21600" o:gfxdata="UEsDBAoAAAAAAIdO4kAAAAAAAAAAAAAAAAAEAAAAZHJzL1BLAwQUAAAACACHTuJAz+9sUdkAAAAL&#10;AQAADwAAAGRycy9kb3ducmV2LnhtbE2PwU7DMBBE70j8g7VIXKrWiSkEQjY9IHGoxIWCKMdtvMQR&#10;sR3FbpP+PeYEx9kZzb6pNrPtxYnH0HmHkK8yEOwarzvXIry/PS/vQYRITlPvHSOcOcCmvryoqNR+&#10;cq982sVWpBIXSkIwMQ6llKExbCms/MAueV9+tBSTHFupR5pSue2lyrI7aalz6YOhgZ8MN9+7o0VY&#10;7MlsmZrpvPgMH1t9q+L8ohCvr/LsEUTkOf6F4Rc/oUOdmA7+6HQQPcJa5WlLRFBFoUCkRLqsQRwQ&#10;booHBbKu5P8N9Q9QSwMEFAAAAAgAh07iQLek6DH3AQAAnAMAAA4AAABkcnMvZTJvRG9jLnhtbK1T&#10;zW4TMRC+I/EOlu9kt6FpS5RNpSYUDggiAQ8w8Xp3LflPY5NNXoIXQOIEPQGn3nmatjwGY28IfzdE&#10;Ds54xvPNzDffzs63RrONxKCcrfjRqORMWuFqZduKv351+eCMsxDB1qCdlRXfycDP5/fvzXo/lWPX&#10;OV1LZARiw7T3Fe9i9NOiCKKTBsLIeWkp2Dg0EOmKbVEj9IRudDEuy5Oid1h7dEKGQN7lEOTzjN80&#10;UsQXTRNkZLri1FvMJ+Zznc5iPoNpi+A7JfZtwD90YUBZKnqAWkIE9gbVX1BGCXTBNXEknClc0ygh&#10;8ww0zVH5xzQvO/Ayz0LkBH+gKfw/WPF8s0Km6opPOLNgaEV3765v3368+/L55sP1t6/vk/3pik0S&#10;Vb0PU8pY2BXub8GvMM29bdCwRiv/lFSQmaDZ2DYTvTsQLbeRCXKOJ8e0DEGBk+PT0zKvoRhAEpjH&#10;EJ9IZ1gyKh4igmq7uHDW0kIdDgVg8yxEaoMSfySkZOsuldZ5r9qynko8nKRiQOpqNEQyjad5g205&#10;A92SbEXE3HJwWtUpO+EEbNcLjWwDJJ3JxaOLZaaAqv32LJVeQuiGdzk0iMqoSMrWylT8rEy/wR1B&#10;6ce2ZnHniWtAdH0KEKy29JcYHjhN1trVu0x19pME8sO9XJPGfr3n7J8f1fw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9sUdkAAAALAQAADwAAAAAAAAABACAAAAAiAAAAZHJzL2Rvd25yZXYueG1s&#10;UEsBAhQAFAAAAAgAh07iQLek6DH3AQAAnAMAAA4AAAAAAAAAAQAgAAAAKAEAAGRycy9lMm9Eb2Mu&#10;eG1sUEsFBgAAAAAGAAYAWQEAAJEFAAAAAA==&#10;">
                <v:fill on="f" focussize="0,0"/>
                <v:stroke weight="0.5pt" color="#5B9BD5 [3204]" miterlimit="8" joinstyle="miter" endarrow="open"/>
                <v:imagedata o:title=""/>
                <o:lock v:ext="edit" aspectratio="f"/>
              </v:shape>
            </w:pict>
          </mc:Fallback>
        </mc:AlternateContent>
      </w:r>
      <w:bookmarkEnd w:id="19"/>
      <w:r>
        <w:rPr>
          <w:noProof/>
          <w:sz w:val="36"/>
        </w:rPr>
        <mc:AlternateContent>
          <mc:Choice Requires="wps">
            <w:drawing>
              <wp:anchor distT="0" distB="0" distL="114300" distR="114300" simplePos="0" relativeHeight="251612672" behindDoc="0" locked="0" layoutInCell="1" allowOverlap="1" wp14:anchorId="5D1AD392" wp14:editId="6933768E">
                <wp:simplePos x="0" y="0"/>
                <wp:positionH relativeFrom="column">
                  <wp:posOffset>1545590</wp:posOffset>
                </wp:positionH>
                <wp:positionV relativeFrom="paragraph">
                  <wp:posOffset>29210</wp:posOffset>
                </wp:positionV>
                <wp:extent cx="2243455" cy="526415"/>
                <wp:effectExtent l="5080" t="4445" r="18415" b="21590"/>
                <wp:wrapNone/>
                <wp:docPr id="2" name="文本框 2"/>
                <wp:cNvGraphicFramePr/>
                <a:graphic xmlns:a="http://schemas.openxmlformats.org/drawingml/2006/main">
                  <a:graphicData uri="http://schemas.microsoft.com/office/word/2010/wordprocessingShape">
                    <wps:wsp>
                      <wps:cNvSpPr txBox="1"/>
                      <wps:spPr>
                        <a:xfrm>
                          <a:off x="3176270" y="1946275"/>
                          <a:ext cx="2243455" cy="5264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862A4A" w:rsidRDefault="00ED782F">
                            <w:pPr>
                              <w:rPr>
                                <w:sz w:val="24"/>
                              </w:rPr>
                            </w:pPr>
                            <w:r>
                              <w:rPr>
                                <w:rFonts w:hint="eastAsia"/>
                                <w:sz w:val="24"/>
                              </w:rPr>
                              <w:t>对排放污染物的企业事业单位和其他经营者进行现场检查。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1.7pt;margin-top:2.3pt;height:41.45pt;width:176.65pt;z-index:251659264;mso-width-relative:page;mso-height-relative:page;" fillcolor="#FFFFFF [3201]" filled="t" stroked="t" coordsize="21600,21600" o:gfxdata="UEsDBAoAAAAAAIdO4kAAAAAAAAAAAAAAAAAEAAAAZHJzL1BLAwQUAAAACACHTuJALhQ4vNcAAAAK&#10;AQAADwAAAGRycy9kb3ducmV2LnhtbE2PTU/DMAyG70j8h8hI3FjSFrZSmk4CCQlxY+uFW9Z4bUXi&#10;VE22jn+POcHNH49eP663F+/EGec4BtKQrRQIpC7YkXoN7f71rgQRkyFrXCDU8I0Rts31VW0qGxb6&#10;wPMu9YJDKFZGw5DSVEkZuwG9iaswIfHuGGZvErdzL+1sFg73TuZKraU3I/GFwUz4MmD3tTt5DW/r&#10;5/SJrX23RV6EpZXdfHRR69ubTD2BSHhJfzD86rM6NOx0CCeyUTgNRa5yRrnYbEAwUBaPPDhoeMju&#10;S5BNLf+/0PwAUEsDBBQAAAAIAIdO4kAc/JFARwIAAHYEAAAOAAAAZHJzL2Uyb0RvYy54bWytVM1u&#10;EzEQviPxDpbvdJNtkrZRNlVoFYRU0UoFcXa83mSF12NsJ7vlAegbcOLCnefqc/DZ+WmhnBA5ODOe&#10;L59nvpnJ5LxrNNso52syBe8f9ThTRlJZm2XBP7yfvzrlzAdhSqHJqILfKc/Ppy9fTFo7VjmtSJfK&#10;MZAYP25twVch2HGWeblSjfBHZJVBsCLXiADXLbPSiRbsjc7yXm+UteRK60gq73F7uQ3yaeKvKiXD&#10;dVV5FZguOHIL6XTpXMQzm07EeOmEXdVyl4b4hywaURs8eqC6FEGwtaufUTW1dOSpCkeSmoyqqpYq&#10;1YBq+r0/qrldCatSLRDH24NM/v/RynebG8fqsuA5Z0Y0aNHDt/uH7z8ffnxleZSntX4M1K0FLnSv&#10;qUOb9/cel7HqrnJN/EY9DPHj/skoP4Hcd8CeDWAPt0KrLjAZAfnZcDQEQAJx3IN3mhDZI5V1PrxR&#10;1LBoFNyhk0lgsbnyAWkBuofElz3pupzXWifHLRcX2rGNQNfn6RPfx09+g2nD2oKPjpHIM4rIfaBY&#10;aCE/PWcAnzagjQptlYhW6BbdTrYFlXdQzdF27LyV8xq8V8KHG+EwZ1AAuxOucVSakAztLM5W5L78&#10;7T7i0X5EOWsxtwX3n9fCKc70W4PBOOsPBnHQkzMYnuRw3NPI4mnErJsLgkh9bKmVyYz4oPdm5aj5&#10;iBWbxVcREkbi7YKHvXkRttuEFZVqNksgjLYV4crcWhmpo7iGZutAVZ1aF2XaarNTD8Od2rNbxLg9&#10;T/2Eevy7mP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LhQ4vNcAAAAKAQAADwAAAAAAAAABACAA&#10;AAAiAAAAZHJzL2Rvd25yZXYueG1sUEsBAhQAFAAAAAgAh07iQBz8kUBHAgAAdgQAAA4AAAAAAAAA&#10;AQAgAAAAJgEAAGRycy9lMm9Eb2MueG1sUEsFBgAAAAAGAAYAWQEAAN8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b w:val="0"/>
                          <w:bCs w:val="0"/>
                          <w:sz w:val="24"/>
                          <w:szCs w:val="24"/>
                        </w:rPr>
                      </w:pPr>
                      <w:r>
                        <w:rPr>
                          <w:rFonts w:hint="eastAsia" w:cstheme="minorBidi"/>
                          <w:b w:val="0"/>
                          <w:bCs w:val="0"/>
                          <w:sz w:val="24"/>
                          <w:szCs w:val="24"/>
                          <w:lang w:eastAsia="zh-CN" w:bidi="ar-SA"/>
                        </w:rPr>
                        <w:t>对排放污染物的企业事业单位和其他经营者进行现场检查。</w:t>
                      </w:r>
                    </w:p>
                  </w:txbxContent>
                </v:textbox>
              </v:shape>
            </w:pict>
          </mc:Fallback>
        </mc:AlternateContent>
      </w:r>
      <w:bookmarkEnd w:id="12"/>
    </w:p>
    <w:sectPr w:rsidR="00862A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553653"/>
    <w:rsid w:val="007402F1"/>
    <w:rsid w:val="00862A4A"/>
    <w:rsid w:val="00ED782F"/>
    <w:rsid w:val="0C553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pPr>
      <w:jc w:val="center"/>
      <w:textAlignment w:val="center"/>
    </w:pPr>
    <w:rPr>
      <w:rFonts w:ascii="仿宋_GB2312" w:eastAsia="仿宋_GB2312"/>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pPr>
      <w:jc w:val="center"/>
      <w:textAlignment w:val="center"/>
    </w:pPr>
    <w:rPr>
      <w:rFonts w:ascii="仿宋_GB2312" w:eastAsia="仿宋_GB231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102</Words>
  <Characters>243</Characters>
  <Application>Microsoft Office Word</Application>
  <DocSecurity>0</DocSecurity>
  <Lines>2</Lines>
  <Paragraphs>1</Paragraphs>
  <ScaleCrop>false</ScaleCrop>
  <Company>Hewlett-Packard Company</Company>
  <LinksUpToDate>false</LinksUpToDate>
  <CharactersWithSpaces>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hutao</cp:lastModifiedBy>
  <cp:revision>3</cp:revision>
  <dcterms:created xsi:type="dcterms:W3CDTF">2016-07-08T09:07:00Z</dcterms:created>
  <dcterms:modified xsi:type="dcterms:W3CDTF">2016-11-03T11:25:00Z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